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</w:p>
    <w:p w:rsidR="00C24F91" w:rsidRDefault="00C24F91" w:rsidP="00C24F91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</w:p>
    <w:p w:rsidR="00C24F91" w:rsidRDefault="00C24F91" w:rsidP="00C24F91">
      <w:pPr>
        <w:ind w:right="-81"/>
        <w:rPr>
          <w:rFonts w:ascii="Arial" w:hAnsi="Arial" w:cs="Arial"/>
          <w:b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 xml:space="preserve">от     </w:t>
      </w:r>
      <w:r>
        <w:rPr>
          <w:rFonts w:ascii="Cambria" w:hAnsi="Cambria" w:cs="Arial"/>
          <w:b/>
          <w:sz w:val="28"/>
          <w:szCs w:val="28"/>
        </w:rPr>
        <w:t xml:space="preserve">27.03.2015 </w:t>
      </w:r>
      <w:r>
        <w:rPr>
          <w:rFonts w:ascii="Cambria" w:hAnsi="Cambria" w:cs="Arial"/>
          <w:b/>
          <w:sz w:val="28"/>
          <w:szCs w:val="28"/>
        </w:rPr>
        <w:t xml:space="preserve">г.                                                                                № </w:t>
      </w:r>
      <w:r>
        <w:rPr>
          <w:rFonts w:ascii="Cambria" w:hAnsi="Cambria" w:cs="Arial"/>
          <w:b/>
          <w:sz w:val="28"/>
          <w:szCs w:val="28"/>
        </w:rPr>
        <w:t>327</w:t>
      </w:r>
    </w:p>
    <w:p w:rsidR="00AF4D53" w:rsidRPr="00A17162" w:rsidRDefault="00AF4D53" w:rsidP="00AF4D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F4D53" w:rsidRPr="00AF4D53" w:rsidRDefault="00AF4D53" w:rsidP="00AF4D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АМО Дубенский район от 05.04.2013 г. № 320 «Об утверждении перечня муниципальных услуг, предоставление которых осуществляется </w:t>
      </w:r>
      <w:r w:rsidR="00707908">
        <w:rPr>
          <w:rFonts w:ascii="Arial" w:hAnsi="Arial" w:cs="Arial"/>
          <w:b/>
          <w:sz w:val="32"/>
          <w:szCs w:val="32"/>
        </w:rPr>
        <w:t>по принципу «одного окна», в том числе в многофункциональных центрах предоставления государственных и муниципальных услуг</w:t>
      </w:r>
      <w:r>
        <w:rPr>
          <w:rFonts w:ascii="Arial" w:hAnsi="Arial" w:cs="Arial"/>
          <w:b/>
          <w:sz w:val="32"/>
          <w:szCs w:val="32"/>
        </w:rPr>
        <w:t>»</w:t>
      </w:r>
    </w:p>
    <w:p w:rsidR="00AF4D53" w:rsidRDefault="00AF4D53" w:rsidP="00AF4D53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766959" w:rsidRDefault="00707908" w:rsidP="00AF4D5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7908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 </w:t>
      </w:r>
      <w:r w:rsidRPr="00707908">
        <w:rPr>
          <w:rFonts w:ascii="Arial" w:hAnsi="Arial" w:cs="Arial"/>
          <w:sz w:val="24"/>
          <w:szCs w:val="24"/>
        </w:rPr>
        <w:t>соглашением о взаимодействии между Государственным бюджетным учреждением «Многофункциональный центр предоставления государственных и муниципальных услуг» и администрацией муниципального обр</w:t>
      </w:r>
      <w:r>
        <w:rPr>
          <w:rFonts w:ascii="Arial" w:hAnsi="Arial" w:cs="Arial"/>
          <w:sz w:val="24"/>
          <w:szCs w:val="24"/>
        </w:rPr>
        <w:t>азования Дубенский район от 11.03.2015 года № 01-26/1094</w:t>
      </w:r>
      <w:r w:rsidRPr="00707908">
        <w:rPr>
          <w:rFonts w:ascii="Arial" w:hAnsi="Arial" w:cs="Arial"/>
          <w:sz w:val="24"/>
          <w:szCs w:val="24"/>
        </w:rPr>
        <w:t xml:space="preserve">, </w:t>
      </w:r>
      <w:r w:rsidR="002E21CB">
        <w:rPr>
          <w:rFonts w:ascii="Arial" w:hAnsi="Arial" w:cs="Arial"/>
          <w:sz w:val="24"/>
          <w:szCs w:val="24"/>
        </w:rPr>
        <w:t>на основании Устава</w:t>
      </w:r>
      <w:r w:rsidRPr="00707908">
        <w:rPr>
          <w:rFonts w:ascii="Arial" w:hAnsi="Arial" w:cs="Arial"/>
          <w:sz w:val="24"/>
          <w:szCs w:val="24"/>
        </w:rPr>
        <w:t xml:space="preserve"> администрации мун</w:t>
      </w:r>
      <w:r w:rsidR="00766959">
        <w:rPr>
          <w:rFonts w:ascii="Arial" w:hAnsi="Arial" w:cs="Arial"/>
          <w:sz w:val="24"/>
          <w:szCs w:val="24"/>
        </w:rPr>
        <w:t>иципального образования Дубенский</w:t>
      </w:r>
      <w:r w:rsidRPr="00707908">
        <w:rPr>
          <w:rFonts w:ascii="Arial" w:hAnsi="Arial" w:cs="Arial"/>
          <w:sz w:val="24"/>
          <w:szCs w:val="24"/>
        </w:rPr>
        <w:t xml:space="preserve"> район, администрация мун</w:t>
      </w:r>
      <w:r w:rsidR="00766959">
        <w:rPr>
          <w:rFonts w:ascii="Arial" w:hAnsi="Arial" w:cs="Arial"/>
          <w:sz w:val="24"/>
          <w:szCs w:val="24"/>
        </w:rPr>
        <w:t>иципального образования Дубенский</w:t>
      </w:r>
      <w:r w:rsidRPr="00707908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766959" w:rsidRPr="00766959" w:rsidRDefault="00AF4D53" w:rsidP="002E21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6959">
        <w:rPr>
          <w:rFonts w:ascii="Arial" w:hAnsi="Arial" w:cs="Arial"/>
          <w:sz w:val="24"/>
          <w:szCs w:val="24"/>
        </w:rPr>
        <w:t>В</w:t>
      </w:r>
      <w:r w:rsidR="002E21CB">
        <w:rPr>
          <w:rFonts w:ascii="Arial" w:hAnsi="Arial" w:cs="Arial"/>
          <w:sz w:val="24"/>
          <w:szCs w:val="24"/>
        </w:rPr>
        <w:t>нести изменение в</w:t>
      </w:r>
      <w:r w:rsidR="00766959">
        <w:rPr>
          <w:rFonts w:ascii="Arial" w:hAnsi="Arial" w:cs="Arial"/>
          <w:sz w:val="24"/>
          <w:szCs w:val="24"/>
        </w:rPr>
        <w:t xml:space="preserve"> Постановление АМО Дубенский район </w:t>
      </w:r>
      <w:r w:rsidR="00766959" w:rsidRPr="00766959">
        <w:rPr>
          <w:rFonts w:ascii="Arial" w:hAnsi="Arial" w:cs="Arial"/>
          <w:sz w:val="24"/>
          <w:szCs w:val="24"/>
        </w:rPr>
        <w:t>от 05.04.2013 г. № 320 «Об утверждении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услуг»</w:t>
      </w:r>
      <w:r w:rsidR="002E21CB">
        <w:rPr>
          <w:rFonts w:ascii="Arial" w:hAnsi="Arial" w:cs="Arial"/>
          <w:sz w:val="24"/>
          <w:szCs w:val="24"/>
        </w:rPr>
        <w:t>, изложив приложение к нему в новой редакции (приложение).</w:t>
      </w:r>
    </w:p>
    <w:p w:rsidR="004701C7" w:rsidRDefault="00766959" w:rsidP="00AF4D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F4D5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Отделу кадров, делопроизводства, информатизации и взаимодействия с ОМС АМО Дубенский район (Лысенко Я.В.) </w:t>
      </w:r>
      <w:r w:rsidR="004701C7">
        <w:rPr>
          <w:rFonts w:ascii="Arial" w:eastAsia="Times New Roman" w:hAnsi="Arial" w:cs="Arial"/>
          <w:color w:val="000000"/>
          <w:sz w:val="24"/>
          <w:szCs w:val="24"/>
        </w:rPr>
        <w:t>обнародовать настоящее постановление на официальном сайте муниципального образования Дубенский район в сети интернет.</w:t>
      </w:r>
    </w:p>
    <w:p w:rsidR="00AF4D53" w:rsidRDefault="004701C7" w:rsidP="00AF4D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 Постановление</w:t>
      </w:r>
      <w:r w:rsidR="00AF4D53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="00DE7D96">
        <w:rPr>
          <w:rFonts w:ascii="Arial" w:eastAsia="Times New Roman" w:hAnsi="Arial" w:cs="Arial"/>
          <w:color w:val="000000"/>
          <w:sz w:val="24"/>
          <w:szCs w:val="24"/>
        </w:rPr>
        <w:t>ступает в силу со дня обнародования</w:t>
      </w:r>
      <w:r w:rsidR="00AF4D5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4D53" w:rsidRDefault="00AF4D53" w:rsidP="00AF4D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D53" w:rsidRDefault="00AF4D53" w:rsidP="00AF4D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D53" w:rsidRDefault="00AF4D53" w:rsidP="00AF4D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D53" w:rsidRDefault="00AF4D53" w:rsidP="00AF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администрации </w:t>
      </w:r>
    </w:p>
    <w:p w:rsidR="00AF4D53" w:rsidRDefault="00AF4D53" w:rsidP="00AF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AF4D53" w:rsidRDefault="00AF4D53" w:rsidP="00AF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Дубенский район                                                                                        К.О. Гузов</w:t>
      </w:r>
    </w:p>
    <w:p w:rsidR="00AF4D53" w:rsidRDefault="00AF4D53" w:rsidP="00AF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F4D53" w:rsidRDefault="00AF4D53" w:rsidP="00AF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F4D53" w:rsidRDefault="00AF4D53" w:rsidP="00AF4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1CB" w:rsidRDefault="002E21CB" w:rsidP="00AF4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F91" w:rsidRDefault="00C24F91" w:rsidP="00AF4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1C7" w:rsidRPr="004701C7" w:rsidRDefault="004701C7" w:rsidP="004701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0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4701C7" w:rsidRPr="004701C7" w:rsidRDefault="004701C7" w:rsidP="004701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0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постановлению</w:t>
      </w:r>
    </w:p>
    <w:p w:rsidR="004701C7" w:rsidRPr="004701C7" w:rsidRDefault="004701C7" w:rsidP="004701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0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АМО Дубенский район</w:t>
      </w:r>
    </w:p>
    <w:p w:rsidR="004701C7" w:rsidRPr="004701C7" w:rsidRDefault="00C24F91" w:rsidP="004701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4701C7" w:rsidRPr="00470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27.03.2015 года</w:t>
      </w:r>
      <w:r w:rsidR="004701C7" w:rsidRPr="00470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327</w:t>
      </w:r>
      <w:bookmarkStart w:id="0" w:name="_GoBack"/>
      <w:bookmarkEnd w:id="0"/>
    </w:p>
    <w:p w:rsidR="003F64A2" w:rsidRDefault="003F64A2" w:rsidP="001D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1C7" w:rsidRPr="001D677F" w:rsidRDefault="004701C7" w:rsidP="001D677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01C7">
        <w:rPr>
          <w:rFonts w:ascii="Arial" w:eastAsia="Times New Roman" w:hAnsi="Arial" w:cs="Arial"/>
          <w:b/>
          <w:color w:val="000000"/>
          <w:sz w:val="24"/>
          <w:szCs w:val="24"/>
        </w:rPr>
        <w:t>Перечень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</w:t>
      </w:r>
    </w:p>
    <w:tbl>
      <w:tblPr>
        <w:tblW w:w="9351" w:type="dxa"/>
        <w:tblLook w:val="0600" w:firstRow="0" w:lastRow="0" w:firstColumn="0" w:lastColumn="0" w:noHBand="1" w:noVBand="1"/>
      </w:tblPr>
      <w:tblGrid>
        <w:gridCol w:w="617"/>
        <w:gridCol w:w="4875"/>
        <w:gridCol w:w="3859"/>
      </w:tblGrid>
      <w:tr w:rsidR="005E5745" w:rsidRPr="00DB6DFF" w:rsidTr="00885B4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745" w:rsidRPr="005E5745" w:rsidRDefault="005E5745" w:rsidP="00B3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57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7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E57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745" w:rsidRPr="005E5745" w:rsidRDefault="005E5745" w:rsidP="005E5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57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45" w:rsidRPr="005E5745" w:rsidRDefault="005E5745" w:rsidP="005E5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57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Структурное подразделение АМО Дубенский район ответственное за организацию предоставления муниципальной услуги (исполнения муниципальной функции)</w:t>
            </w:r>
          </w:p>
        </w:tc>
      </w:tr>
      <w:tr w:rsidR="005E5745" w:rsidRPr="00DB6DFF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E7" w:rsidRPr="00FD1BE7" w:rsidRDefault="00FD1BE7" w:rsidP="00FD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DB6DFF" w:rsidTr="00885B4E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Прекращение права аренды земельного участка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E7" w:rsidRPr="00FD1BE7" w:rsidRDefault="00FD1BE7" w:rsidP="00FD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DB6DFF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E7" w:rsidRPr="00FD1BE7" w:rsidRDefault="00FD1BE7" w:rsidP="00FD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DB6DFF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E7" w:rsidRPr="00FD1BE7" w:rsidRDefault="00FD1BE7" w:rsidP="00FD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DB6DFF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FD1BE7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DB6DFF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 лиц</w:t>
            </w:r>
            <w:proofErr w:type="gramEnd"/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E7" w:rsidRPr="00FD1BE7" w:rsidRDefault="00FD1BE7" w:rsidP="00FD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gramStart"/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D1BE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</w:p>
          <w:p w:rsidR="00FD1BE7" w:rsidRPr="00FD1BE7" w:rsidRDefault="00FD1BE7" w:rsidP="00FD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DB6DFF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DB6DFF" w:rsidTr="00885B4E">
        <w:trPr>
          <w:trHeight w:val="5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DB6DFF" w:rsidTr="00885B4E">
        <w:trPr>
          <w:trHeight w:val="6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DB6DFF" w:rsidTr="00885B4E">
        <w:trPr>
          <w:trHeight w:val="5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604E90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 правообладателям  зданий, строений, сооружений в собственность, аренду, </w:t>
            </w:r>
            <w:r w:rsidRPr="00604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безвозмездное срочное пользование, постоянное (бессрочное) пользование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E7" w:rsidRPr="00FD1BE7" w:rsidRDefault="00FD1BE7" w:rsidP="00FD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имущественных и земельных отношений</w:t>
            </w:r>
          </w:p>
          <w:p w:rsidR="005E5745" w:rsidRPr="00604E90" w:rsidRDefault="00FD1BE7" w:rsidP="00FD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DB6DFF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FD1BE7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FD1BE7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FD1BE7" w:rsidRDefault="00B97EF0" w:rsidP="00B97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DB6DFF" w:rsidTr="00885B4E">
        <w:trPr>
          <w:trHeight w:val="5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FD1BE7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FD1BE7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FD1BE7" w:rsidRDefault="00B97EF0" w:rsidP="00B97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B97EF0" w:rsidRPr="00DB6DFF" w:rsidTr="00885B4E">
        <w:trPr>
          <w:trHeight w:val="6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F0" w:rsidRPr="00B97EF0" w:rsidRDefault="00B97EF0" w:rsidP="00B97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B97EF0" w:rsidRPr="00DB6DFF" w:rsidTr="00885B4E">
        <w:trPr>
          <w:trHeight w:val="7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F0" w:rsidRPr="00B97EF0" w:rsidRDefault="00B97EF0" w:rsidP="00B97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B97EF0" w:rsidRPr="00DB6DFF" w:rsidTr="00885B4E">
        <w:trPr>
          <w:trHeight w:val="54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62" w:rsidRPr="00FD1BE7" w:rsidRDefault="00A17162" w:rsidP="00A1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B97EF0" w:rsidRPr="00B97EF0" w:rsidRDefault="00A17162" w:rsidP="00A1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B97EF0" w:rsidRPr="00DB6DFF" w:rsidTr="00885B4E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F0" w:rsidRPr="00B97EF0" w:rsidRDefault="00B97EF0" w:rsidP="00B9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</w:t>
            </w:r>
          </w:p>
          <w:p w:rsidR="00B97EF0" w:rsidRPr="00B97EF0" w:rsidRDefault="00B97EF0" w:rsidP="00B9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>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жизнеобеспечению  </w:t>
            </w: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EF0" w:rsidRPr="00B97EF0" w:rsidRDefault="00B97EF0" w:rsidP="00B97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B97EF0" w:rsidRPr="00DB6DFF" w:rsidTr="00885B4E">
        <w:trPr>
          <w:trHeight w:val="68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и выдача архивных справок, архивных выписок и архивных копий 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A2" w:rsidRDefault="003F64A2" w:rsidP="00B97EF0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EF0" w:rsidRPr="00B97EF0" w:rsidRDefault="003F64A2" w:rsidP="00B97EF0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архива о</w:t>
            </w:r>
            <w:r w:rsidR="00B97EF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EF0"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B97EF0" w:rsidRDefault="00B97EF0" w:rsidP="00B97EF0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делопроизводства, </w:t>
            </w:r>
          </w:p>
          <w:p w:rsidR="00B97EF0" w:rsidRPr="00B97EF0" w:rsidRDefault="00B97EF0" w:rsidP="00B97EF0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  <w:p w:rsidR="00885B4E" w:rsidRDefault="00B97EF0" w:rsidP="00B9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взаимодействия с ОМС </w:t>
            </w:r>
          </w:p>
          <w:p w:rsidR="00B97EF0" w:rsidRPr="00B97EF0" w:rsidRDefault="00B97EF0" w:rsidP="00B97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B97EF0" w:rsidRPr="00DB6DFF" w:rsidTr="00885B4E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6C1AD8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C1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и изменение адреса объекта адресации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F0" w:rsidRPr="00B97EF0" w:rsidRDefault="00885B4E" w:rsidP="0088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B97EF0" w:rsidRPr="00DB6DFF" w:rsidTr="00885B4E">
        <w:trPr>
          <w:trHeight w:val="5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F0" w:rsidRPr="00B97EF0" w:rsidRDefault="00885B4E" w:rsidP="0088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B97EF0" w:rsidRPr="00DB6DFF" w:rsidTr="00885B4E">
        <w:trPr>
          <w:trHeight w:val="5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B97EF0" w:rsidRDefault="00B97EF0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F0" w:rsidRPr="008E56AF" w:rsidRDefault="00B97EF0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F0" w:rsidRPr="00B97EF0" w:rsidRDefault="00885B4E" w:rsidP="0088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3F64A2" w:rsidRPr="00885B4E" w:rsidTr="003F64A2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A2" w:rsidRPr="00885B4E" w:rsidRDefault="003F64A2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A2" w:rsidRPr="003F64A2" w:rsidRDefault="003F64A2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утверждение и выдача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A2" w:rsidRPr="00885B4E" w:rsidRDefault="003F64A2" w:rsidP="0088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ЖКХ, транспорта, </w:t>
            </w:r>
          </w:p>
        </w:tc>
      </w:tr>
      <w:tr w:rsidR="003F64A2" w:rsidRPr="00885B4E" w:rsidTr="003F64A2">
        <w:trPr>
          <w:trHeight w:val="8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A2" w:rsidRPr="00885B4E" w:rsidRDefault="003F64A2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A2" w:rsidRPr="008E56AF" w:rsidRDefault="003F64A2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достроительного плана земельного участка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A2" w:rsidRPr="00FD1BE7" w:rsidRDefault="003F64A2" w:rsidP="00885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строительства и архитектуры комитета по жизнеобеспечению АМО Дубенский район</w:t>
            </w:r>
          </w:p>
        </w:tc>
      </w:tr>
      <w:tr w:rsidR="00885B4E" w:rsidRPr="00885B4E" w:rsidTr="003F64A2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4E" w:rsidRPr="00885B4E" w:rsidRDefault="00885B4E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4E" w:rsidRPr="00885B4E" w:rsidRDefault="00885B4E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CE" w:rsidRPr="00FD1BE7" w:rsidRDefault="000362CE" w:rsidP="0003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885B4E" w:rsidRPr="00885B4E" w:rsidRDefault="000362CE" w:rsidP="0003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885B4E" w:rsidRPr="00885B4E" w:rsidTr="00885B4E">
        <w:trPr>
          <w:trHeight w:val="5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4E" w:rsidRPr="00885B4E" w:rsidRDefault="00885B4E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4E" w:rsidRPr="00885B4E" w:rsidRDefault="00885B4E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  капитального строительства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4E" w:rsidRPr="00885B4E" w:rsidRDefault="000362CE" w:rsidP="0003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885B4E" w:rsidTr="00885B4E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гражданам  по договору купли-продажи освободившихся жилых помещений в коммунальной квартире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05" w:rsidRPr="00FD1BE7" w:rsidRDefault="00914E05" w:rsidP="00914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5E5745" w:rsidRPr="00885B4E" w:rsidRDefault="00914E05" w:rsidP="00914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885B4E" w:rsidTr="00885B4E">
        <w:trPr>
          <w:trHeight w:val="5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885B4E" w:rsidRDefault="001D677F" w:rsidP="003F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885B4E" w:rsidTr="00885B4E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выдача ордеров на производство земляных работ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5" w:rsidRPr="00885B4E" w:rsidRDefault="003F64A2" w:rsidP="003F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ЖКХ, транспорта, строительства и архитектуры комитета по жизнеобеспечению АМО Дубенский район</w:t>
            </w:r>
          </w:p>
        </w:tc>
      </w:tr>
      <w:tr w:rsidR="005E5745" w:rsidRPr="00885B4E" w:rsidTr="00885B4E">
        <w:trPr>
          <w:trHeight w:val="8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входящих в состав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05" w:rsidRPr="00FD1BE7" w:rsidRDefault="00914E05" w:rsidP="00914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5E5745" w:rsidRPr="00885B4E" w:rsidRDefault="00914E05" w:rsidP="00914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885B4E" w:rsidTr="00885B4E">
        <w:trPr>
          <w:trHeight w:val="56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05" w:rsidRPr="00914E05" w:rsidRDefault="00914E05" w:rsidP="00914E0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образования</w:t>
            </w:r>
          </w:p>
          <w:p w:rsidR="00914E05" w:rsidRPr="00914E05" w:rsidRDefault="00914E05" w:rsidP="00914E0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 Дубенский район</w:t>
            </w:r>
          </w:p>
          <w:p w:rsidR="005E5745" w:rsidRPr="00885B4E" w:rsidRDefault="005E5745" w:rsidP="00914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745" w:rsidRPr="00885B4E" w:rsidTr="00885B4E">
        <w:trPr>
          <w:trHeight w:val="9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F" w:rsidRPr="00FD1BE7" w:rsidRDefault="008E56AF" w:rsidP="008E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5E5745" w:rsidRPr="00885B4E" w:rsidRDefault="008E56AF" w:rsidP="008E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BE7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  <w:tr w:rsidR="005E5745" w:rsidRPr="00885B4E" w:rsidTr="008E56AF">
        <w:trPr>
          <w:trHeight w:val="9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45" w:rsidRPr="00885B4E" w:rsidRDefault="005E5745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F" w:rsidRPr="00914E05" w:rsidRDefault="008E56AF" w:rsidP="008E56A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образования</w:t>
            </w:r>
          </w:p>
          <w:p w:rsidR="008E56AF" w:rsidRPr="00914E05" w:rsidRDefault="008E56AF" w:rsidP="008E56A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 Дубенский район</w:t>
            </w:r>
          </w:p>
          <w:p w:rsidR="005E5745" w:rsidRPr="00885B4E" w:rsidRDefault="005E5745" w:rsidP="008E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B4E" w:rsidRPr="00885B4E" w:rsidTr="003F64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4E" w:rsidRPr="00885B4E" w:rsidRDefault="00885B4E" w:rsidP="00B33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4E" w:rsidRPr="00885B4E" w:rsidRDefault="00885B4E" w:rsidP="00B33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Выписка из домовой книги, выписка из карточки учета собственника жилого помещения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A2" w:rsidRPr="00B97EF0" w:rsidRDefault="003F64A2" w:rsidP="003F64A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3F64A2" w:rsidRDefault="003F64A2" w:rsidP="003F64A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делопроизводства, </w:t>
            </w:r>
          </w:p>
          <w:p w:rsidR="003F64A2" w:rsidRPr="00B97EF0" w:rsidRDefault="003F64A2" w:rsidP="003F64A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  <w:p w:rsidR="003F64A2" w:rsidRDefault="003F64A2" w:rsidP="003F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взаимодействия с ОМС </w:t>
            </w:r>
          </w:p>
          <w:p w:rsidR="00885B4E" w:rsidRPr="00885B4E" w:rsidRDefault="003F64A2" w:rsidP="000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EF0">
              <w:rPr>
                <w:rFonts w:ascii="Times New Roman" w:hAnsi="Times New Roman" w:cs="Times New Roman"/>
                <w:sz w:val="24"/>
                <w:szCs w:val="24"/>
              </w:rPr>
              <w:t>АМО Дубенский район</w:t>
            </w:r>
          </w:p>
        </w:tc>
      </w:tr>
    </w:tbl>
    <w:p w:rsidR="00885B4E" w:rsidRDefault="00885B4E" w:rsidP="00AF4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B4E" w:rsidRDefault="00885B4E" w:rsidP="00AF4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D53" w:rsidRDefault="00AF4D53" w:rsidP="00AF4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D53" w:rsidRDefault="00AF4D53" w:rsidP="00AF4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DFB" w:rsidRPr="006C68C5" w:rsidRDefault="000D7DFB" w:rsidP="000D7DF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отдела кадров</w:t>
      </w:r>
      <w:r w:rsidRPr="006C68C5">
        <w:rPr>
          <w:rFonts w:ascii="Times New Roman" w:hAnsi="Times New Roman" w:cs="Times New Roman"/>
          <w:b/>
          <w:sz w:val="24"/>
          <w:szCs w:val="24"/>
        </w:rPr>
        <w:t>,</w:t>
      </w:r>
    </w:p>
    <w:p w:rsidR="000D7DFB" w:rsidRDefault="000D7DFB" w:rsidP="000D7DF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делопроизводства, информатизации </w:t>
      </w:r>
    </w:p>
    <w:p w:rsidR="000D7DFB" w:rsidRPr="006C68C5" w:rsidRDefault="000D7DFB" w:rsidP="000D7DF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взаимодействия с ОМС А</w:t>
      </w:r>
      <w:r w:rsidRPr="006C68C5">
        <w:rPr>
          <w:rFonts w:ascii="Times New Roman" w:hAnsi="Times New Roman" w:cs="Times New Roman"/>
          <w:b/>
          <w:sz w:val="24"/>
          <w:szCs w:val="24"/>
        </w:rPr>
        <w:t xml:space="preserve">МО Дубенский район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C68C5">
        <w:rPr>
          <w:rFonts w:ascii="Times New Roman" w:hAnsi="Times New Roman" w:cs="Times New Roman"/>
          <w:b/>
          <w:sz w:val="24"/>
          <w:szCs w:val="24"/>
        </w:rPr>
        <w:t>Я.В. Лысенко</w:t>
      </w:r>
    </w:p>
    <w:p w:rsidR="000D7DFB" w:rsidRDefault="000D7DFB" w:rsidP="000D7DFB">
      <w:pPr>
        <w:spacing w:after="0" w:line="26" w:lineRule="atLeast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AF4D53" w:rsidRDefault="00AF4D53" w:rsidP="00AF4D53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0C3F" w:rsidRDefault="00E60C3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0D7DFB" w:rsidRDefault="000D7DFB"/>
    <w:p w:rsidR="002E21CB" w:rsidRDefault="002E21CB" w:rsidP="001D677F">
      <w:pPr>
        <w:pStyle w:val="a3"/>
        <w:rPr>
          <w:rFonts w:ascii="Arial" w:hAnsi="Arial" w:cs="Arial"/>
          <w:sz w:val="24"/>
          <w:szCs w:val="24"/>
        </w:rPr>
      </w:pPr>
    </w:p>
    <w:p w:rsidR="001D677F" w:rsidRDefault="001D677F" w:rsidP="001D677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Указатель рассылки</w:t>
      </w:r>
    </w:p>
    <w:p w:rsidR="001D677F" w:rsidRDefault="001D677F" w:rsidP="001D67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постановления (распоряжения) АМО Дубенский район</w:t>
      </w:r>
    </w:p>
    <w:p w:rsidR="001D677F" w:rsidRDefault="001D677F" w:rsidP="001D67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_______________ от ___.___.20___ г.</w:t>
      </w:r>
    </w:p>
    <w:p w:rsidR="001D677F" w:rsidRDefault="001D677F" w:rsidP="001D677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2112"/>
        <w:gridCol w:w="1810"/>
        <w:gridCol w:w="1810"/>
        <w:gridCol w:w="1659"/>
      </w:tblGrid>
      <w:tr w:rsidR="001D677F" w:rsidTr="00C919CE">
        <w:trPr>
          <w:trHeight w:val="1781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pStyle w:val="a7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Адресат</w:t>
            </w:r>
          </w:p>
          <w:p w:rsidR="001D677F" w:rsidRDefault="001D677F" w:rsidP="00C919CE">
            <w:pPr>
              <w:ind w:right="-63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направленных экземпляров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 направления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 лица, осуществившего рассылку</w:t>
            </w:r>
          </w:p>
        </w:tc>
      </w:tr>
      <w:tr w:rsidR="001D677F" w:rsidTr="00C919CE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дело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77F" w:rsidTr="00C919CE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кадров,</w:t>
            </w:r>
          </w:p>
          <w:p w:rsidR="002E21C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делопроизводства, информатизации</w:t>
            </w:r>
          </w:p>
          <w:p w:rsidR="002E21C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взаимодействия с ОМС   </w:t>
            </w:r>
          </w:p>
          <w:p w:rsidR="001D677F" w:rsidRDefault="002E21CB" w:rsidP="002E21CB">
            <w:pPr>
              <w:tabs>
                <w:tab w:val="left" w:pos="4678"/>
                <w:tab w:val="left" w:pos="6804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77F" w:rsidTr="00C919CE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B" w:rsidRDefault="002E21CB" w:rsidP="002E21CB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Сектор </w:t>
            </w:r>
          </w:p>
          <w:p w:rsidR="002E21CB" w:rsidRDefault="002E21CB" w:rsidP="002E21CB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правовой работе  </w:t>
            </w:r>
          </w:p>
          <w:p w:rsidR="001D677F" w:rsidRPr="00404AD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АМО Дубенский район                             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1CB" w:rsidTr="00C919CE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D7DFB">
              <w:rPr>
                <w:rFonts w:ascii="Arial" w:hAnsi="Arial" w:cs="Arial"/>
                <w:sz w:val="24"/>
                <w:szCs w:val="24"/>
              </w:rPr>
              <w:t xml:space="preserve">тдел </w:t>
            </w:r>
          </w:p>
          <w:p w:rsidR="002E21C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7DFB">
              <w:rPr>
                <w:rFonts w:ascii="Arial" w:hAnsi="Arial" w:cs="Arial"/>
                <w:sz w:val="24"/>
                <w:szCs w:val="24"/>
              </w:rPr>
              <w:t xml:space="preserve">имущественных и </w:t>
            </w:r>
          </w:p>
          <w:p w:rsidR="002E21CB" w:rsidRPr="000D7DF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7DFB">
              <w:rPr>
                <w:rFonts w:ascii="Arial" w:hAnsi="Arial" w:cs="Arial"/>
                <w:sz w:val="24"/>
                <w:szCs w:val="24"/>
              </w:rPr>
              <w:t>земельных отношений</w:t>
            </w:r>
          </w:p>
          <w:p w:rsidR="002E21CB" w:rsidRDefault="002E21CB" w:rsidP="002E21CB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7DFB"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1CB" w:rsidTr="00C919CE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2E21C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Комитет</w:t>
            </w:r>
          </w:p>
          <w:p w:rsidR="002E21CB" w:rsidRDefault="002E21CB" w:rsidP="002E21C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жизнеобеспечению</w:t>
            </w:r>
          </w:p>
          <w:p w:rsidR="002E21CB" w:rsidRDefault="002E21CB" w:rsidP="002E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АМО Дубенский район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1CB" w:rsidTr="00C919CE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2E21C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образования</w:t>
            </w:r>
          </w:p>
          <w:p w:rsidR="002E21CB" w:rsidRDefault="002E21CB" w:rsidP="002E21C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АМО Дубенский район                              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B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77F" w:rsidTr="00C919CE">
        <w:trPr>
          <w:trHeight w:val="3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1D677F" w:rsidP="00C919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7F" w:rsidRDefault="002E21CB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F" w:rsidRDefault="001D677F" w:rsidP="00C919C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677F" w:rsidRDefault="001D677F" w:rsidP="001D677F">
      <w:pPr>
        <w:rPr>
          <w:rFonts w:ascii="Arial" w:hAnsi="Arial" w:cs="Arial"/>
          <w:sz w:val="24"/>
          <w:szCs w:val="24"/>
        </w:rPr>
      </w:pPr>
    </w:p>
    <w:p w:rsidR="001D677F" w:rsidRDefault="001D677F" w:rsidP="001D677F">
      <w:pPr>
        <w:rPr>
          <w:rFonts w:ascii="Arial" w:hAnsi="Arial" w:cs="Arial"/>
          <w:sz w:val="24"/>
          <w:szCs w:val="24"/>
        </w:rPr>
      </w:pPr>
    </w:p>
    <w:tbl>
      <w:tblPr>
        <w:tblW w:w="12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43"/>
        <w:gridCol w:w="5421"/>
        <w:gridCol w:w="2551"/>
      </w:tblGrid>
      <w:tr w:rsidR="001D677F" w:rsidTr="00C919CE">
        <w:tc>
          <w:tcPr>
            <w:tcW w:w="4644" w:type="dxa"/>
            <w:hideMark/>
          </w:tcPr>
          <w:p w:rsidR="001D677F" w:rsidRDefault="001D677F" w:rsidP="00C919CE">
            <w:pPr>
              <w:tabs>
                <w:tab w:val="right" w:pos="4428"/>
              </w:tabs>
            </w:pPr>
            <w:r>
              <w:t>___________________________</w:t>
            </w:r>
          </w:p>
          <w:p w:rsidR="001D677F" w:rsidRDefault="001D677F" w:rsidP="00C919CE">
            <w:r>
              <w:t xml:space="preserve">           Должность исполнителя</w:t>
            </w:r>
          </w:p>
        </w:tc>
        <w:tc>
          <w:tcPr>
            <w:tcW w:w="5421" w:type="dxa"/>
            <w:hideMark/>
          </w:tcPr>
          <w:p w:rsidR="001D677F" w:rsidRDefault="001D677F" w:rsidP="00C919CE">
            <w:r>
              <w:t xml:space="preserve">_______________           ______________________                  </w:t>
            </w:r>
          </w:p>
          <w:p w:rsidR="001D677F" w:rsidRDefault="001D677F" w:rsidP="00C919CE">
            <w:r>
              <w:t xml:space="preserve">          Подпись                      Инициалы, Фамилия</w:t>
            </w:r>
          </w:p>
        </w:tc>
        <w:tc>
          <w:tcPr>
            <w:tcW w:w="2551" w:type="dxa"/>
          </w:tcPr>
          <w:p w:rsidR="001D677F" w:rsidRDefault="001D677F" w:rsidP="00C919CE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</w:tr>
    </w:tbl>
    <w:p w:rsidR="001D677F" w:rsidRDefault="001D677F" w:rsidP="001D677F">
      <w:pPr>
        <w:ind w:right="111"/>
        <w:rPr>
          <w:rFonts w:ascii="Arial" w:hAnsi="Arial" w:cs="Arial"/>
          <w:sz w:val="24"/>
          <w:szCs w:val="24"/>
        </w:rPr>
      </w:pPr>
    </w:p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p w:rsidR="001D677F" w:rsidRDefault="001D677F"/>
    <w:sectPr w:rsidR="001D677F" w:rsidSect="002E21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53"/>
    <w:rsid w:val="000362CE"/>
    <w:rsid w:val="000D7DFB"/>
    <w:rsid w:val="001D677F"/>
    <w:rsid w:val="002E21CB"/>
    <w:rsid w:val="003F64A2"/>
    <w:rsid w:val="004701C7"/>
    <w:rsid w:val="005E5745"/>
    <w:rsid w:val="00604E90"/>
    <w:rsid w:val="00641050"/>
    <w:rsid w:val="006C1AD8"/>
    <w:rsid w:val="006D6171"/>
    <w:rsid w:val="00707908"/>
    <w:rsid w:val="00766959"/>
    <w:rsid w:val="008673EA"/>
    <w:rsid w:val="00885B4E"/>
    <w:rsid w:val="008E56AF"/>
    <w:rsid w:val="00914E05"/>
    <w:rsid w:val="0099522C"/>
    <w:rsid w:val="00A17162"/>
    <w:rsid w:val="00AF4D53"/>
    <w:rsid w:val="00B33616"/>
    <w:rsid w:val="00B97EF0"/>
    <w:rsid w:val="00C24F91"/>
    <w:rsid w:val="00DB764C"/>
    <w:rsid w:val="00DE7D96"/>
    <w:rsid w:val="00E60C3F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3"/>
  </w:style>
  <w:style w:type="paragraph" w:styleId="1">
    <w:name w:val="heading 1"/>
    <w:basedOn w:val="a"/>
    <w:next w:val="a"/>
    <w:link w:val="10"/>
    <w:uiPriority w:val="9"/>
    <w:qFormat/>
    <w:rsid w:val="001D6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4D5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F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D67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D67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3"/>
  </w:style>
  <w:style w:type="paragraph" w:styleId="1">
    <w:name w:val="heading 1"/>
    <w:basedOn w:val="a"/>
    <w:next w:val="a"/>
    <w:link w:val="10"/>
    <w:uiPriority w:val="9"/>
    <w:qFormat/>
    <w:rsid w:val="001D6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4D5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F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D67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D67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0901-5BD6-4180-B13F-9AA1392A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Папа</cp:lastModifiedBy>
  <cp:revision>3</cp:revision>
  <cp:lastPrinted>2015-07-24T14:10:00Z</cp:lastPrinted>
  <dcterms:created xsi:type="dcterms:W3CDTF">2015-07-24T14:11:00Z</dcterms:created>
  <dcterms:modified xsi:type="dcterms:W3CDTF">2015-08-03T14:14:00Z</dcterms:modified>
</cp:coreProperties>
</file>