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36" w:rsidRDefault="001C514C" w:rsidP="001C514C">
      <w:pPr>
        <w:jc w:val="right"/>
        <w:rPr>
          <w:i/>
        </w:rPr>
      </w:pPr>
      <w:r w:rsidRPr="001C514C">
        <w:rPr>
          <w:i/>
        </w:rPr>
        <w:t xml:space="preserve">Информация ОПФР по Тульской области </w:t>
      </w:r>
    </w:p>
    <w:p w:rsidR="001C514C" w:rsidRDefault="001C514C" w:rsidP="001C514C">
      <w:pPr>
        <w:jc w:val="right"/>
        <w:rPr>
          <w:i/>
        </w:rPr>
      </w:pPr>
    </w:p>
    <w:p w:rsidR="00E04B2B" w:rsidRDefault="00E04B2B" w:rsidP="00C440B1">
      <w:pPr>
        <w:jc w:val="center"/>
        <w:rPr>
          <w:b/>
        </w:rPr>
      </w:pPr>
      <w:r>
        <w:rPr>
          <w:b/>
        </w:rPr>
        <w:t xml:space="preserve">Больше 30 тысяч туляков </w:t>
      </w:r>
      <w:r w:rsidR="0092617F">
        <w:rPr>
          <w:b/>
        </w:rPr>
        <w:t xml:space="preserve">в этот году </w:t>
      </w:r>
      <w:r>
        <w:rPr>
          <w:b/>
        </w:rPr>
        <w:t xml:space="preserve">использовали электронную запись на прием </w:t>
      </w:r>
    </w:p>
    <w:p w:rsidR="001C514C" w:rsidRPr="00E04B2B" w:rsidRDefault="00E04B2B" w:rsidP="00C440B1">
      <w:pPr>
        <w:jc w:val="center"/>
        <w:rPr>
          <w:b/>
          <w:highlight w:val="yellow"/>
        </w:rPr>
      </w:pPr>
      <w:r>
        <w:rPr>
          <w:b/>
        </w:rPr>
        <w:t>в клиентские службы регионального Отделения ПФР</w:t>
      </w:r>
    </w:p>
    <w:p w:rsidR="001C514C" w:rsidRDefault="001C514C" w:rsidP="001C514C">
      <w:pPr>
        <w:jc w:val="both"/>
        <w:rPr>
          <w:b/>
        </w:rPr>
      </w:pPr>
    </w:p>
    <w:p w:rsidR="00E04B2B" w:rsidRPr="00E04B2B" w:rsidRDefault="00E04B2B" w:rsidP="002A221D">
      <w:pPr>
        <w:ind w:firstLine="708"/>
        <w:jc w:val="both"/>
      </w:pPr>
      <w:r>
        <w:t xml:space="preserve">С начала 2022 года 31 045 жителей Тульской области выбрали электронный вариант записи на прием в клиентские службы регионального Отделения ПФР. Отметим, что запись через сайт </w:t>
      </w:r>
      <w:proofErr w:type="spellStart"/>
      <w:r>
        <w:rPr>
          <w:lang w:val="en-US"/>
        </w:rPr>
        <w:t>pfr</w:t>
      </w:r>
      <w:proofErr w:type="spellEnd"/>
      <w:r w:rsidRPr="00E04B2B">
        <w:t>.</w:t>
      </w:r>
      <w:proofErr w:type="spellStart"/>
      <w:r>
        <w:rPr>
          <w:lang w:val="en-US"/>
        </w:rPr>
        <w:t>gov</w:t>
      </w:r>
      <w:proofErr w:type="spellEnd"/>
      <w:r w:rsidRPr="00E04B2B">
        <w:t>.</w:t>
      </w:r>
      <w:proofErr w:type="spellStart"/>
      <w:r>
        <w:rPr>
          <w:lang w:val="en-US"/>
        </w:rPr>
        <w:t>ru</w:t>
      </w:r>
      <w:proofErr w:type="spellEnd"/>
      <w:r w:rsidRPr="00E04B2B">
        <w:t xml:space="preserve"> </w:t>
      </w:r>
      <w:r>
        <w:t xml:space="preserve">с каждым годом все популярнее среди туляков, так как экономит время и осуществляется </w:t>
      </w:r>
      <w:r w:rsidR="00922010">
        <w:t>достаточно</w:t>
      </w:r>
      <w:r>
        <w:t xml:space="preserve"> быстро. Также ежегодно растет популярность и функциональность всей системы эл</w:t>
      </w:r>
      <w:r w:rsidR="0079260B">
        <w:t xml:space="preserve">ектронных сервисов ПФР ввиду их максимальной простоты и удобства. </w:t>
      </w:r>
    </w:p>
    <w:p w:rsidR="003125D6" w:rsidRDefault="001C514C" w:rsidP="001C514C">
      <w:pPr>
        <w:ind w:firstLine="708"/>
        <w:jc w:val="both"/>
      </w:pPr>
      <w:r>
        <w:t>Существует два типа доступа к электронным сервисам ПФР</w:t>
      </w:r>
      <w:r w:rsidR="002A221D">
        <w:t xml:space="preserve"> через официальный сайт ведомства</w:t>
      </w:r>
      <w:r w:rsidR="0053173C" w:rsidRPr="0053173C">
        <w:t xml:space="preserve"> </w:t>
      </w:r>
      <w:proofErr w:type="spellStart"/>
      <w:r w:rsidR="00C440B1">
        <w:rPr>
          <w:lang w:val="en-US"/>
        </w:rPr>
        <w:t>pfr</w:t>
      </w:r>
      <w:proofErr w:type="spellEnd"/>
      <w:r w:rsidR="00C440B1" w:rsidRPr="00C440B1">
        <w:t>.</w:t>
      </w:r>
      <w:proofErr w:type="spellStart"/>
      <w:r w:rsidR="00C440B1">
        <w:rPr>
          <w:lang w:val="en-US"/>
        </w:rPr>
        <w:t>gov</w:t>
      </w:r>
      <w:proofErr w:type="spellEnd"/>
      <w:r w:rsidR="00C440B1" w:rsidRPr="00C440B1">
        <w:t>.</w:t>
      </w:r>
      <w:proofErr w:type="spellStart"/>
      <w:r w:rsidR="00C440B1">
        <w:rPr>
          <w:lang w:val="en-US"/>
        </w:rPr>
        <w:t>ru</w:t>
      </w:r>
      <w:proofErr w:type="spellEnd"/>
      <w:r w:rsidRPr="00C440B1">
        <w:t>:</w:t>
      </w:r>
      <w:r>
        <w:t xml:space="preserve"> первый - без регистрации, второй - по логину и паролю от учетной записи гражданина в </w:t>
      </w:r>
      <w:r w:rsidRPr="001C514C">
        <w:t>Единой системе идентификац</w:t>
      </w:r>
      <w:proofErr w:type="gramStart"/>
      <w:r w:rsidRPr="001C514C">
        <w:t>ии и ау</w:t>
      </w:r>
      <w:proofErr w:type="gramEnd"/>
      <w:r w:rsidRPr="001C514C">
        <w:t>тентификации (ЕСИА)</w:t>
      </w:r>
      <w:r w:rsidR="002A221D">
        <w:t>, по которым производится вход на портале «</w:t>
      </w:r>
      <w:proofErr w:type="spellStart"/>
      <w:r w:rsidR="002A221D">
        <w:t>Госуслуги</w:t>
      </w:r>
      <w:proofErr w:type="spellEnd"/>
      <w:r w:rsidR="002A221D">
        <w:t xml:space="preserve">». </w:t>
      </w:r>
    </w:p>
    <w:p w:rsidR="001C514C" w:rsidRDefault="002A221D" w:rsidP="001C514C">
      <w:pPr>
        <w:ind w:firstLine="708"/>
        <w:jc w:val="both"/>
      </w:pPr>
      <w:r>
        <w:t xml:space="preserve">Без регистрации можно записаться на прием в любую клиентскую службу региона, составить электронное обращение в адрес специалистов и руководителей Отделения ПФР, рассчитать размер будущей пенсии на специальном калькуляторе, заказать некоторые справки и документы онлайн. </w:t>
      </w:r>
      <w:proofErr w:type="gramStart"/>
      <w:r w:rsidR="003125D6">
        <w:t xml:space="preserve">При наличии подтвержденной учетной записи в системе ЕСИА возможности значительно расширяются: в личном кабинете гражданина можно подать заявление на установление пенсии, </w:t>
      </w:r>
      <w:proofErr w:type="spellStart"/>
      <w:r w:rsidR="003125D6">
        <w:t>соцвыплаты</w:t>
      </w:r>
      <w:proofErr w:type="spellEnd"/>
      <w:r w:rsidR="003125D6">
        <w:t xml:space="preserve"> или ЕДВ, изменить способ доставки пенсии, получить </w:t>
      </w:r>
      <w:r w:rsidR="003125D6" w:rsidRPr="00C440B1">
        <w:t>электронн</w:t>
      </w:r>
      <w:r w:rsidR="00C440B1" w:rsidRPr="00C440B1">
        <w:t xml:space="preserve">ый дубликат </w:t>
      </w:r>
      <w:r w:rsidR="00F13EAB">
        <w:t>СНИЛС и</w:t>
      </w:r>
      <w:r w:rsidR="00C440B1" w:rsidRPr="00C440B1">
        <w:t xml:space="preserve"> сертификат на </w:t>
      </w:r>
      <w:r w:rsidR="003125D6" w:rsidRPr="00C440B1">
        <w:t>материнск</w:t>
      </w:r>
      <w:r w:rsidR="00C440B1" w:rsidRPr="00C440B1">
        <w:t>ий капитал</w:t>
      </w:r>
      <w:r w:rsidR="003125D6" w:rsidRPr="00C440B1">
        <w:t>, выписку</w:t>
      </w:r>
      <w:r w:rsidR="003125D6">
        <w:t xml:space="preserve"> из электронной трудовой книжки, подать заявление на распоряжение средствами материнского капитала – и это далеко не полный перечень возможностей электронных сервисов </w:t>
      </w:r>
      <w:r w:rsidR="00B52B74">
        <w:t>Пенсионного фонда</w:t>
      </w:r>
      <w:r w:rsidR="003125D6">
        <w:t xml:space="preserve">. </w:t>
      </w:r>
      <w:proofErr w:type="gramEnd"/>
    </w:p>
    <w:p w:rsidR="003125D6" w:rsidRPr="003125D6" w:rsidRDefault="003125D6" w:rsidP="001C514C">
      <w:pPr>
        <w:ind w:firstLine="708"/>
        <w:jc w:val="both"/>
      </w:pPr>
      <w:r>
        <w:t xml:space="preserve">Чтобы воспользоваться электронными сервисами </w:t>
      </w:r>
      <w:r w:rsidRPr="00C440B1">
        <w:t xml:space="preserve">ПФР, нужно зайти на </w:t>
      </w:r>
      <w:r w:rsidR="00B52B74">
        <w:t>страницу личного кабинета гражданина</w:t>
      </w:r>
      <w:r w:rsidRPr="00C440B1">
        <w:t xml:space="preserve"> </w:t>
      </w:r>
      <w:r w:rsidR="00F13EAB">
        <w:t xml:space="preserve">на сайте </w:t>
      </w:r>
      <w:proofErr w:type="spellStart"/>
      <w:r w:rsidR="00F13EAB">
        <w:rPr>
          <w:lang w:val="en-US"/>
        </w:rPr>
        <w:t>pfr</w:t>
      </w:r>
      <w:proofErr w:type="spellEnd"/>
      <w:r w:rsidR="00F13EAB" w:rsidRPr="00F13EAB">
        <w:t>.</w:t>
      </w:r>
      <w:proofErr w:type="spellStart"/>
      <w:r w:rsidR="00F13EAB">
        <w:rPr>
          <w:lang w:val="en-US"/>
        </w:rPr>
        <w:t>gov</w:t>
      </w:r>
      <w:proofErr w:type="spellEnd"/>
      <w:r w:rsidR="00F13EAB" w:rsidRPr="00F13EAB">
        <w:t>.</w:t>
      </w:r>
      <w:proofErr w:type="spellStart"/>
      <w:r w:rsidR="00F13EAB">
        <w:rPr>
          <w:lang w:val="en-US"/>
        </w:rPr>
        <w:t>ru</w:t>
      </w:r>
      <w:proofErr w:type="spellEnd"/>
      <w:r w:rsidRPr="00C440B1">
        <w:t>, а далее или выбрать любую услугу, для оказания которой не требуется регистрация в системе, или перейти по ссылке «Вход» и ввести</w:t>
      </w:r>
      <w:r>
        <w:t xml:space="preserve"> логин и пароль вашей подтвержденной записи в системе </w:t>
      </w:r>
      <w:bookmarkStart w:id="0" w:name="_GoBack"/>
      <w:bookmarkEnd w:id="0"/>
      <w:r>
        <w:t xml:space="preserve">ЕСИА. При возникновении вопросов, связанных с использованием электронных сервисов, можно обратиться по номеру </w:t>
      </w:r>
      <w:proofErr w:type="gramStart"/>
      <w:r>
        <w:t>контакт-центра</w:t>
      </w:r>
      <w:proofErr w:type="gramEnd"/>
      <w:r>
        <w:t xml:space="preserve"> Отделения ПФР по Тульской области – 8-800-600-03-81. </w:t>
      </w:r>
    </w:p>
    <w:sectPr w:rsidR="003125D6" w:rsidRPr="0031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153"/>
    <w:rsid w:val="0010348C"/>
    <w:rsid w:val="001C514C"/>
    <w:rsid w:val="002A221D"/>
    <w:rsid w:val="002B1153"/>
    <w:rsid w:val="003125D6"/>
    <w:rsid w:val="00333F6C"/>
    <w:rsid w:val="0053173C"/>
    <w:rsid w:val="0079260B"/>
    <w:rsid w:val="00922010"/>
    <w:rsid w:val="0092617F"/>
    <w:rsid w:val="00B52B74"/>
    <w:rsid w:val="00C440B1"/>
    <w:rsid w:val="00CE2236"/>
    <w:rsid w:val="00E04B2B"/>
    <w:rsid w:val="00F1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Наталия Сергеевна</dc:creator>
  <cp:keywords/>
  <dc:description/>
  <cp:lastModifiedBy>Лиханова Наталия Сергеевна</cp:lastModifiedBy>
  <cp:revision>13</cp:revision>
  <dcterms:created xsi:type="dcterms:W3CDTF">2022-08-08T08:51:00Z</dcterms:created>
  <dcterms:modified xsi:type="dcterms:W3CDTF">2022-08-08T14:09:00Z</dcterms:modified>
</cp:coreProperties>
</file>