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DE614" w14:textId="77777777" w:rsidR="00F57AF8" w:rsidRDefault="00F57AF8" w:rsidP="00F57AF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69BF1039" wp14:editId="61DE5836">
            <wp:extent cx="533400" cy="660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804922" w14:textId="77777777" w:rsidR="00F57AF8" w:rsidRDefault="00F57AF8" w:rsidP="00F57AF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14:paraId="62827C36" w14:textId="77777777" w:rsidR="00F57AF8" w:rsidRPr="00F57AF8" w:rsidRDefault="00F57AF8" w:rsidP="00F57AF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F57AF8">
        <w:rPr>
          <w:rFonts w:ascii="Arial" w:hAnsi="Arial" w:cs="Arial"/>
          <w:b/>
          <w:bCs/>
          <w:sz w:val="24"/>
          <w:szCs w:val="24"/>
        </w:rPr>
        <w:t>РОССИЙСКАЯ ФЕДЕРАЦИЯ</w:t>
      </w:r>
    </w:p>
    <w:p w14:paraId="42E3FBCF" w14:textId="77777777" w:rsidR="00F57AF8" w:rsidRPr="00F57AF8" w:rsidRDefault="00F57AF8" w:rsidP="00F57AF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F57AF8">
        <w:rPr>
          <w:rFonts w:ascii="Arial" w:hAnsi="Arial" w:cs="Arial"/>
          <w:b/>
          <w:bCs/>
          <w:sz w:val="24"/>
          <w:szCs w:val="24"/>
        </w:rPr>
        <w:t>ТУЛЬСКАЯ ОБЛАСТЬ</w:t>
      </w:r>
    </w:p>
    <w:p w14:paraId="3F400605" w14:textId="77777777" w:rsidR="00F57AF8" w:rsidRPr="00F57AF8" w:rsidRDefault="00F57AF8" w:rsidP="00F57AF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1633D525" w14:textId="77777777" w:rsidR="00F57AF8" w:rsidRPr="00F57AF8" w:rsidRDefault="00F57AF8" w:rsidP="00F57AF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F57AF8">
        <w:rPr>
          <w:rFonts w:ascii="Arial" w:hAnsi="Arial" w:cs="Arial"/>
          <w:b/>
          <w:bCs/>
          <w:sz w:val="24"/>
          <w:szCs w:val="24"/>
        </w:rPr>
        <w:t>АДМИНИСТРАЦИЯ</w:t>
      </w:r>
    </w:p>
    <w:p w14:paraId="5D84B26C" w14:textId="77777777" w:rsidR="00F57AF8" w:rsidRPr="00F57AF8" w:rsidRDefault="00F57AF8" w:rsidP="00F57AF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F57AF8">
        <w:rPr>
          <w:rFonts w:ascii="Arial" w:hAnsi="Arial" w:cs="Arial"/>
          <w:b/>
          <w:bCs/>
          <w:sz w:val="24"/>
          <w:szCs w:val="24"/>
        </w:rPr>
        <w:t xml:space="preserve"> МУНИЦИПАЛЬНОГО ОБРАЗОВАНИЯ </w:t>
      </w:r>
    </w:p>
    <w:p w14:paraId="46BDCC19" w14:textId="77777777" w:rsidR="00F57AF8" w:rsidRPr="00F57AF8" w:rsidRDefault="00F57AF8" w:rsidP="00F57AF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F57AF8">
        <w:rPr>
          <w:rFonts w:ascii="Arial" w:hAnsi="Arial" w:cs="Arial"/>
          <w:b/>
          <w:bCs/>
          <w:sz w:val="24"/>
          <w:szCs w:val="24"/>
        </w:rPr>
        <w:t>ДУБЕН</w:t>
      </w:r>
      <w:r>
        <w:rPr>
          <w:rFonts w:ascii="Arial" w:hAnsi="Arial" w:cs="Arial"/>
          <w:b/>
          <w:bCs/>
          <w:sz w:val="24"/>
          <w:szCs w:val="24"/>
        </w:rPr>
        <w:t>С</w:t>
      </w:r>
      <w:r w:rsidRPr="00F57AF8">
        <w:rPr>
          <w:rFonts w:ascii="Arial" w:hAnsi="Arial" w:cs="Arial"/>
          <w:b/>
          <w:bCs/>
          <w:sz w:val="24"/>
          <w:szCs w:val="24"/>
        </w:rPr>
        <w:t>КИЙ РАЙОН</w:t>
      </w:r>
    </w:p>
    <w:p w14:paraId="7A4BC660" w14:textId="77777777" w:rsidR="00F57AF8" w:rsidRPr="00F57AF8" w:rsidRDefault="00F57AF8" w:rsidP="00F57AF8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sz w:val="26"/>
          <w:szCs w:val="26"/>
        </w:rPr>
      </w:pPr>
    </w:p>
    <w:p w14:paraId="48065546" w14:textId="77777777" w:rsidR="00CC0FF9" w:rsidRDefault="003153EB" w:rsidP="00702FEF">
      <w:pPr>
        <w:pStyle w:val="ConsPlusTitle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ПОСТАНОВЛЕНИЕ</w:t>
      </w:r>
    </w:p>
    <w:p w14:paraId="360236C5" w14:textId="77777777" w:rsidR="003153EB" w:rsidRDefault="003153EB" w:rsidP="00702FEF">
      <w:pPr>
        <w:pStyle w:val="ConsPlusTitle"/>
        <w:contextualSpacing/>
        <w:jc w:val="center"/>
        <w:rPr>
          <w:rFonts w:ascii="Arial" w:hAnsi="Arial" w:cs="Arial"/>
          <w:sz w:val="32"/>
          <w:szCs w:val="32"/>
        </w:rPr>
      </w:pPr>
    </w:p>
    <w:p w14:paraId="0DFC0354" w14:textId="77777777" w:rsidR="003153EB" w:rsidRDefault="003153EB" w:rsidP="00702FEF">
      <w:pPr>
        <w:pStyle w:val="ConsPlusTitle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от 18.05.2020 года                                                  №310</w:t>
      </w:r>
    </w:p>
    <w:p w14:paraId="1818663D" w14:textId="77777777" w:rsidR="00CC0FF9" w:rsidRPr="00702FEF" w:rsidRDefault="00CC0FF9" w:rsidP="00702FEF">
      <w:pPr>
        <w:pStyle w:val="ConsPlusTitle"/>
        <w:contextualSpacing/>
        <w:jc w:val="center"/>
        <w:rPr>
          <w:rFonts w:ascii="Arial" w:hAnsi="Arial" w:cs="Arial"/>
          <w:sz w:val="32"/>
          <w:szCs w:val="32"/>
        </w:rPr>
      </w:pPr>
    </w:p>
    <w:p w14:paraId="7B16F8E4" w14:textId="77777777" w:rsidR="00AA3A59" w:rsidRPr="00702FEF" w:rsidRDefault="009F01FD" w:rsidP="00702FEF">
      <w:pPr>
        <w:pStyle w:val="ConsPlusTitle"/>
        <w:contextualSpacing/>
        <w:jc w:val="center"/>
        <w:rPr>
          <w:rFonts w:ascii="Arial" w:hAnsi="Arial" w:cs="Arial"/>
          <w:sz w:val="32"/>
          <w:szCs w:val="32"/>
        </w:rPr>
      </w:pPr>
      <w:r w:rsidRPr="00702FEF">
        <w:rPr>
          <w:rFonts w:ascii="Arial" w:hAnsi="Arial" w:cs="Arial"/>
          <w:sz w:val="32"/>
          <w:szCs w:val="32"/>
        </w:rPr>
        <w:t xml:space="preserve">Об утверждении Положения о порядке ведения муниципальной долговой книги муниципального образования Дубенский район и </w:t>
      </w:r>
      <w:r w:rsidR="00B22D14" w:rsidRPr="00702FEF">
        <w:rPr>
          <w:rFonts w:ascii="Arial" w:hAnsi="Arial" w:cs="Arial"/>
          <w:sz w:val="32"/>
          <w:szCs w:val="32"/>
        </w:rPr>
        <w:t xml:space="preserve">долговой книги </w:t>
      </w:r>
      <w:r w:rsidRPr="00702FEF">
        <w:rPr>
          <w:rFonts w:ascii="Arial" w:hAnsi="Arial" w:cs="Arial"/>
          <w:sz w:val="32"/>
          <w:szCs w:val="32"/>
        </w:rPr>
        <w:t>муниципального образования рабочий поселок Дубна Дубенского района</w:t>
      </w:r>
    </w:p>
    <w:p w14:paraId="3B572EA7" w14:textId="543CA17B" w:rsidR="00AA3A59" w:rsidRPr="00B04EB9" w:rsidRDefault="009745C0" w:rsidP="00702FEF">
      <w:pPr>
        <w:pStyle w:val="ConsPlusTitle"/>
        <w:contextualSpacing/>
        <w:jc w:val="center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B04EB9">
        <w:rPr>
          <w:rFonts w:ascii="Arial" w:hAnsi="Arial" w:cs="Arial"/>
          <w:b w:val="0"/>
          <w:bCs/>
          <w:sz w:val="24"/>
          <w:szCs w:val="24"/>
        </w:rPr>
        <w:t>в ред. пост. от 01.07.2022 года №436)</w:t>
      </w:r>
    </w:p>
    <w:p w14:paraId="1AA57ED5" w14:textId="77777777" w:rsidR="00AA3A59" w:rsidRPr="00701A3B" w:rsidRDefault="00AA3A59" w:rsidP="00702FEF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</w:p>
    <w:p w14:paraId="59FF73C4" w14:textId="77777777" w:rsidR="00AA3A59" w:rsidRPr="001A4A81" w:rsidRDefault="00AA3A59" w:rsidP="008B3192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A4A81">
        <w:rPr>
          <w:rFonts w:ascii="Arial" w:hAnsi="Arial" w:cs="Arial"/>
          <w:sz w:val="24"/>
          <w:szCs w:val="24"/>
        </w:rPr>
        <w:t xml:space="preserve">В соответствии </w:t>
      </w:r>
      <w:r w:rsidRPr="001A4A81">
        <w:rPr>
          <w:rFonts w:ascii="Arial" w:hAnsi="Arial" w:cs="Arial"/>
          <w:color w:val="000000" w:themeColor="text1"/>
          <w:sz w:val="24"/>
          <w:szCs w:val="24"/>
        </w:rPr>
        <w:t xml:space="preserve">со </w:t>
      </w:r>
      <w:hyperlink r:id="rId6" w:history="1">
        <w:r w:rsidRPr="001A4A81">
          <w:rPr>
            <w:rFonts w:ascii="Arial" w:hAnsi="Arial" w:cs="Arial"/>
            <w:color w:val="000000" w:themeColor="text1"/>
            <w:sz w:val="24"/>
            <w:szCs w:val="24"/>
          </w:rPr>
          <w:t>статьями 120</w:t>
        </w:r>
      </w:hyperlink>
      <w:r w:rsidRPr="001A4A8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hyperlink r:id="rId7" w:history="1">
        <w:r w:rsidRPr="001A4A81">
          <w:rPr>
            <w:rFonts w:ascii="Arial" w:hAnsi="Arial" w:cs="Arial"/>
            <w:color w:val="000000" w:themeColor="text1"/>
            <w:sz w:val="24"/>
            <w:szCs w:val="24"/>
          </w:rPr>
          <w:t>121</w:t>
        </w:r>
      </w:hyperlink>
      <w:r w:rsidRPr="001A4A81">
        <w:rPr>
          <w:rFonts w:ascii="Arial" w:hAnsi="Arial" w:cs="Arial"/>
          <w:color w:val="000000" w:themeColor="text1"/>
          <w:sz w:val="24"/>
          <w:szCs w:val="24"/>
        </w:rPr>
        <w:t xml:space="preserve"> Бюджетного кодекса Российской Федерации, Федеральным </w:t>
      </w:r>
      <w:hyperlink r:id="rId8" w:history="1">
        <w:r w:rsidRPr="001A4A81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Pr="001A4A81">
        <w:rPr>
          <w:rFonts w:ascii="Arial" w:hAnsi="Arial" w:cs="Arial"/>
          <w:color w:val="000000" w:themeColor="text1"/>
          <w:sz w:val="24"/>
          <w:szCs w:val="24"/>
        </w:rPr>
        <w:t xml:space="preserve"> от 06.10.2003 N 131-ФЗ </w:t>
      </w:r>
      <w:r w:rsidR="00702FEF" w:rsidRPr="001A4A81">
        <w:rPr>
          <w:rFonts w:ascii="Arial" w:hAnsi="Arial" w:cs="Arial"/>
          <w:color w:val="000000" w:themeColor="text1"/>
          <w:sz w:val="24"/>
          <w:szCs w:val="24"/>
        </w:rPr>
        <w:t>«</w:t>
      </w:r>
      <w:r w:rsidRPr="001A4A81">
        <w:rPr>
          <w:rFonts w:ascii="Arial" w:hAnsi="Arial" w:cs="Arial"/>
          <w:color w:val="000000" w:themeColor="text1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702FEF" w:rsidRPr="001A4A81">
        <w:rPr>
          <w:rFonts w:ascii="Arial" w:hAnsi="Arial" w:cs="Arial"/>
          <w:color w:val="000000" w:themeColor="text1"/>
          <w:sz w:val="24"/>
          <w:szCs w:val="24"/>
        </w:rPr>
        <w:t>»</w:t>
      </w:r>
      <w:r w:rsidRPr="001A4A81">
        <w:rPr>
          <w:rFonts w:ascii="Arial" w:hAnsi="Arial" w:cs="Arial"/>
          <w:color w:val="000000" w:themeColor="text1"/>
          <w:sz w:val="24"/>
          <w:szCs w:val="24"/>
        </w:rPr>
        <w:t>,</w:t>
      </w:r>
      <w:r w:rsidR="00074DA2" w:rsidRPr="001A4A81">
        <w:rPr>
          <w:rFonts w:ascii="Arial" w:hAnsi="Arial" w:cs="Arial"/>
          <w:color w:val="000000" w:themeColor="text1"/>
          <w:sz w:val="24"/>
          <w:szCs w:val="24"/>
        </w:rPr>
        <w:t xml:space="preserve"> в целях</w:t>
      </w:r>
      <w:r w:rsidR="00074DA2" w:rsidRPr="001A4A8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834599" w:rsidRPr="001A4A81">
        <w:rPr>
          <w:rFonts w:ascii="Arial" w:hAnsi="Arial" w:cs="Arial"/>
          <w:bCs/>
          <w:color w:val="000000" w:themeColor="text1"/>
          <w:sz w:val="24"/>
          <w:szCs w:val="24"/>
        </w:rPr>
        <w:t>приведения в соответствие действующему законодательству</w:t>
      </w:r>
      <w:r w:rsidR="00834599" w:rsidRPr="001A4A8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074DA2" w:rsidRPr="001A4A81">
        <w:rPr>
          <w:rFonts w:ascii="Arial" w:hAnsi="Arial" w:cs="Arial"/>
          <w:color w:val="000000" w:themeColor="text1"/>
          <w:sz w:val="24"/>
          <w:szCs w:val="24"/>
        </w:rPr>
        <w:t>учета муниципальных долговых обязательств,</w:t>
      </w:r>
      <w:r w:rsidRPr="001A4A81">
        <w:rPr>
          <w:rFonts w:ascii="Arial" w:hAnsi="Arial" w:cs="Arial"/>
          <w:color w:val="000000" w:themeColor="text1"/>
          <w:sz w:val="24"/>
          <w:szCs w:val="24"/>
        </w:rPr>
        <w:t xml:space="preserve"> на основании </w:t>
      </w:r>
      <w:hyperlink r:id="rId9" w:history="1">
        <w:r w:rsidRPr="001A4A81">
          <w:rPr>
            <w:rFonts w:ascii="Arial" w:hAnsi="Arial" w:cs="Arial"/>
            <w:color w:val="000000" w:themeColor="text1"/>
            <w:sz w:val="24"/>
            <w:szCs w:val="24"/>
          </w:rPr>
          <w:t>Устава</w:t>
        </w:r>
      </w:hyperlink>
      <w:r w:rsidRPr="001A4A81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образования </w:t>
      </w:r>
      <w:r w:rsidR="009F01FD" w:rsidRPr="001A4A81">
        <w:rPr>
          <w:rFonts w:ascii="Arial" w:hAnsi="Arial" w:cs="Arial"/>
          <w:color w:val="000000" w:themeColor="text1"/>
          <w:sz w:val="24"/>
          <w:szCs w:val="24"/>
        </w:rPr>
        <w:t>Дубенский район и Устава муниципального образования рабочий поселок Дубна Дубенского района</w:t>
      </w:r>
      <w:r w:rsidR="00702FEF" w:rsidRPr="001A4A81">
        <w:rPr>
          <w:rFonts w:ascii="Arial" w:hAnsi="Arial" w:cs="Arial"/>
          <w:color w:val="000000" w:themeColor="text1"/>
          <w:sz w:val="24"/>
          <w:szCs w:val="24"/>
        </w:rPr>
        <w:t>,</w:t>
      </w:r>
      <w:r w:rsidRPr="001A4A81">
        <w:rPr>
          <w:rFonts w:ascii="Arial" w:hAnsi="Arial" w:cs="Arial"/>
          <w:color w:val="000000" w:themeColor="text1"/>
          <w:sz w:val="24"/>
          <w:szCs w:val="24"/>
        </w:rPr>
        <w:t xml:space="preserve"> администрация муниципального образования </w:t>
      </w:r>
      <w:r w:rsidR="009F01FD" w:rsidRPr="001A4A81">
        <w:rPr>
          <w:rFonts w:ascii="Arial" w:hAnsi="Arial" w:cs="Arial"/>
          <w:color w:val="000000" w:themeColor="text1"/>
          <w:sz w:val="24"/>
          <w:szCs w:val="24"/>
        </w:rPr>
        <w:t>Дубенский район</w:t>
      </w:r>
      <w:r w:rsidRPr="001A4A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A4A81">
        <w:rPr>
          <w:rFonts w:ascii="Arial" w:hAnsi="Arial" w:cs="Arial"/>
          <w:sz w:val="24"/>
          <w:szCs w:val="24"/>
        </w:rPr>
        <w:t>постановляет:</w:t>
      </w:r>
    </w:p>
    <w:p w14:paraId="3808FD7F" w14:textId="77777777" w:rsidR="00AA3A59" w:rsidRPr="001A4A81" w:rsidRDefault="00AA3A59" w:rsidP="008B3192">
      <w:pPr>
        <w:pStyle w:val="ConsPlusTitle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1A4A81">
        <w:rPr>
          <w:rFonts w:ascii="Arial" w:hAnsi="Arial" w:cs="Arial"/>
          <w:b w:val="0"/>
          <w:bCs/>
          <w:sz w:val="24"/>
          <w:szCs w:val="24"/>
        </w:rPr>
        <w:t xml:space="preserve">1. </w:t>
      </w:r>
      <w:r w:rsidRPr="001A4A81">
        <w:rPr>
          <w:rFonts w:ascii="Arial" w:hAnsi="Arial" w:cs="Arial"/>
          <w:b w:val="0"/>
          <w:color w:val="000000" w:themeColor="text1"/>
          <w:sz w:val="24"/>
          <w:szCs w:val="24"/>
        </w:rPr>
        <w:t>Утвердить</w:t>
      </w:r>
      <w:r w:rsidRPr="001A4A81">
        <w:rPr>
          <w:rFonts w:ascii="Arial" w:hAnsi="Arial" w:cs="Arial"/>
          <w:b w:val="0"/>
          <w:bCs/>
          <w:color w:val="000000" w:themeColor="text1"/>
          <w:sz w:val="24"/>
          <w:szCs w:val="24"/>
        </w:rPr>
        <w:t xml:space="preserve"> </w:t>
      </w:r>
      <w:hyperlink w:anchor="P37" w:history="1">
        <w:r w:rsidRPr="001A4A81">
          <w:rPr>
            <w:rFonts w:ascii="Arial" w:hAnsi="Arial" w:cs="Arial"/>
            <w:b w:val="0"/>
            <w:bCs/>
            <w:color w:val="000000" w:themeColor="text1"/>
            <w:sz w:val="24"/>
            <w:szCs w:val="24"/>
          </w:rPr>
          <w:t>Положение</w:t>
        </w:r>
      </w:hyperlink>
      <w:r w:rsidRPr="001A4A81">
        <w:rPr>
          <w:rFonts w:ascii="Arial" w:hAnsi="Arial" w:cs="Arial"/>
          <w:b w:val="0"/>
          <w:bCs/>
          <w:color w:val="000000" w:themeColor="text1"/>
          <w:sz w:val="24"/>
          <w:szCs w:val="24"/>
        </w:rPr>
        <w:t xml:space="preserve"> о порядке ведения муниципальной долговой книги муниципального образования </w:t>
      </w:r>
      <w:r w:rsidR="009F01FD" w:rsidRPr="001A4A81">
        <w:rPr>
          <w:rFonts w:ascii="Arial" w:hAnsi="Arial" w:cs="Arial"/>
          <w:b w:val="0"/>
          <w:bCs/>
          <w:color w:val="000000" w:themeColor="text1"/>
          <w:sz w:val="24"/>
          <w:szCs w:val="24"/>
        </w:rPr>
        <w:t>Дубенский район</w:t>
      </w:r>
      <w:r w:rsidRPr="001A4A81">
        <w:rPr>
          <w:rFonts w:ascii="Arial" w:hAnsi="Arial" w:cs="Arial"/>
          <w:b w:val="0"/>
          <w:bCs/>
          <w:color w:val="000000" w:themeColor="text1"/>
          <w:sz w:val="24"/>
          <w:szCs w:val="24"/>
        </w:rPr>
        <w:t xml:space="preserve"> </w:t>
      </w:r>
      <w:r w:rsidR="008B3192" w:rsidRPr="001A4A81">
        <w:rPr>
          <w:rFonts w:ascii="Arial" w:hAnsi="Arial" w:cs="Arial"/>
          <w:b w:val="0"/>
          <w:bCs/>
          <w:color w:val="000000" w:themeColor="text1"/>
          <w:sz w:val="24"/>
          <w:szCs w:val="24"/>
        </w:rPr>
        <w:t xml:space="preserve">и </w:t>
      </w:r>
      <w:r w:rsidR="008B3192" w:rsidRPr="001A4A81">
        <w:rPr>
          <w:rFonts w:ascii="Arial" w:hAnsi="Arial" w:cs="Arial"/>
          <w:b w:val="0"/>
          <w:bCs/>
          <w:sz w:val="24"/>
          <w:szCs w:val="24"/>
        </w:rPr>
        <w:t xml:space="preserve">долговой книги муниципального образования рабочий поселок Дубна Дубенского района </w:t>
      </w:r>
      <w:r w:rsidRPr="001A4A81">
        <w:rPr>
          <w:rFonts w:ascii="Arial" w:hAnsi="Arial" w:cs="Arial"/>
          <w:b w:val="0"/>
          <w:bCs/>
          <w:sz w:val="24"/>
          <w:szCs w:val="24"/>
        </w:rPr>
        <w:t>(приложение N 1).</w:t>
      </w:r>
    </w:p>
    <w:p w14:paraId="4BF1BC11" w14:textId="77777777" w:rsidR="00AA3A59" w:rsidRPr="001A4A81" w:rsidRDefault="00AA3A59" w:rsidP="008B3192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A4A81">
        <w:rPr>
          <w:rFonts w:ascii="Arial" w:hAnsi="Arial" w:cs="Arial"/>
          <w:sz w:val="24"/>
          <w:szCs w:val="24"/>
        </w:rPr>
        <w:t xml:space="preserve">2. </w:t>
      </w:r>
      <w:r w:rsidR="009F01FD" w:rsidRPr="001A4A81">
        <w:rPr>
          <w:rFonts w:ascii="Arial" w:hAnsi="Arial" w:cs="Arial"/>
          <w:sz w:val="24"/>
          <w:szCs w:val="24"/>
        </w:rPr>
        <w:t>Финансовому у</w:t>
      </w:r>
      <w:r w:rsidRPr="001A4A81">
        <w:rPr>
          <w:rFonts w:ascii="Arial" w:hAnsi="Arial" w:cs="Arial"/>
          <w:sz w:val="24"/>
          <w:szCs w:val="24"/>
        </w:rPr>
        <w:t xml:space="preserve">правлению администрации муниципального образования </w:t>
      </w:r>
      <w:r w:rsidR="009F01FD" w:rsidRPr="001A4A81">
        <w:rPr>
          <w:rFonts w:ascii="Arial" w:hAnsi="Arial" w:cs="Arial"/>
          <w:sz w:val="24"/>
          <w:szCs w:val="24"/>
        </w:rPr>
        <w:t>Дубенский район</w:t>
      </w:r>
      <w:r w:rsidRPr="001A4A81">
        <w:rPr>
          <w:rFonts w:ascii="Arial" w:hAnsi="Arial" w:cs="Arial"/>
          <w:sz w:val="24"/>
          <w:szCs w:val="24"/>
        </w:rPr>
        <w:t xml:space="preserve"> обеспечить ведение аналитического учета муниципального долга и обеспечить отражение информации из Долговой книги на соответствующих счетах Плана счетов бюджетного учета.</w:t>
      </w:r>
    </w:p>
    <w:p w14:paraId="13C8A43B" w14:textId="77777777" w:rsidR="00AA3A59" w:rsidRPr="001A4A81" w:rsidRDefault="00701A3B" w:rsidP="008B3192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A4A81">
        <w:rPr>
          <w:rFonts w:ascii="Arial" w:hAnsi="Arial" w:cs="Arial"/>
          <w:sz w:val="24"/>
          <w:szCs w:val="24"/>
        </w:rPr>
        <w:t>3</w:t>
      </w:r>
      <w:r w:rsidR="00AA3A59" w:rsidRPr="001A4A81">
        <w:rPr>
          <w:rFonts w:ascii="Arial" w:hAnsi="Arial" w:cs="Arial"/>
          <w:sz w:val="24"/>
          <w:szCs w:val="24"/>
        </w:rPr>
        <w:t xml:space="preserve">. </w:t>
      </w:r>
      <w:r w:rsidR="009F01FD" w:rsidRPr="001A4A81">
        <w:rPr>
          <w:rFonts w:ascii="Arial" w:hAnsi="Arial" w:cs="Arial"/>
          <w:sz w:val="24"/>
          <w:szCs w:val="24"/>
        </w:rPr>
        <w:t>Финансовому у</w:t>
      </w:r>
      <w:r w:rsidR="00AA3A59" w:rsidRPr="001A4A81">
        <w:rPr>
          <w:rFonts w:ascii="Arial" w:hAnsi="Arial" w:cs="Arial"/>
          <w:sz w:val="24"/>
          <w:szCs w:val="24"/>
        </w:rPr>
        <w:t>правлению</w:t>
      </w:r>
      <w:r w:rsidR="009F01FD" w:rsidRPr="001A4A81">
        <w:rPr>
          <w:rFonts w:ascii="Arial" w:hAnsi="Arial" w:cs="Arial"/>
          <w:sz w:val="24"/>
          <w:szCs w:val="24"/>
        </w:rPr>
        <w:t xml:space="preserve"> администрации муниципального образования Дубенский район</w:t>
      </w:r>
      <w:r w:rsidR="00AA3A59" w:rsidRPr="001A4A81">
        <w:rPr>
          <w:rFonts w:ascii="Arial" w:hAnsi="Arial" w:cs="Arial"/>
          <w:sz w:val="24"/>
          <w:szCs w:val="24"/>
        </w:rPr>
        <w:t xml:space="preserve"> </w:t>
      </w:r>
      <w:r w:rsidR="009F01FD" w:rsidRPr="001A4A81">
        <w:rPr>
          <w:rFonts w:ascii="Arial" w:hAnsi="Arial" w:cs="Arial"/>
          <w:sz w:val="24"/>
          <w:szCs w:val="24"/>
        </w:rPr>
        <w:t>обнародовать настоящее постановление на информационных стендах в здании администрации муниципального образования Дубенский район</w:t>
      </w:r>
      <w:r w:rsidR="00AA3A59" w:rsidRPr="001A4A81">
        <w:rPr>
          <w:rFonts w:ascii="Arial" w:hAnsi="Arial" w:cs="Arial"/>
          <w:sz w:val="24"/>
          <w:szCs w:val="24"/>
        </w:rPr>
        <w:t>.</w:t>
      </w:r>
    </w:p>
    <w:p w14:paraId="13512CED" w14:textId="77777777" w:rsidR="00AA3A59" w:rsidRPr="001A4A81" w:rsidRDefault="00701A3B" w:rsidP="008B3192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A4A81">
        <w:rPr>
          <w:rFonts w:ascii="Arial" w:hAnsi="Arial" w:cs="Arial"/>
          <w:sz w:val="24"/>
          <w:szCs w:val="24"/>
        </w:rPr>
        <w:t>4</w:t>
      </w:r>
      <w:r w:rsidR="00AA3A59" w:rsidRPr="001A4A81">
        <w:rPr>
          <w:rFonts w:ascii="Arial" w:hAnsi="Arial" w:cs="Arial"/>
          <w:sz w:val="24"/>
          <w:szCs w:val="24"/>
        </w:rPr>
        <w:t>. Постановление вступает в силу со дня официального обнародования.</w:t>
      </w:r>
    </w:p>
    <w:p w14:paraId="2C352A22" w14:textId="77777777" w:rsidR="00AA3A59" w:rsidRPr="001A4A81" w:rsidRDefault="00AA3A59" w:rsidP="00701A3B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0E9E305F" w14:textId="77777777" w:rsidR="00701A3B" w:rsidRPr="001A4A81" w:rsidRDefault="00701A3B" w:rsidP="00701A3B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65B27411" w14:textId="77777777" w:rsidR="00AA3A59" w:rsidRPr="00701A3B" w:rsidRDefault="00AA3A59" w:rsidP="00701A3B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  <w:r w:rsidRPr="00701A3B">
        <w:rPr>
          <w:rFonts w:ascii="Arial" w:hAnsi="Arial" w:cs="Arial"/>
          <w:sz w:val="24"/>
          <w:szCs w:val="24"/>
        </w:rPr>
        <w:t>Глава администрации</w:t>
      </w:r>
    </w:p>
    <w:p w14:paraId="0A1B9BED" w14:textId="77777777" w:rsidR="00AA3A59" w:rsidRPr="00701A3B" w:rsidRDefault="00AA3A59" w:rsidP="00701A3B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  <w:r w:rsidRPr="00701A3B">
        <w:rPr>
          <w:rFonts w:ascii="Arial" w:hAnsi="Arial" w:cs="Arial"/>
          <w:sz w:val="24"/>
          <w:szCs w:val="24"/>
        </w:rPr>
        <w:t>муниципального образования</w:t>
      </w:r>
    </w:p>
    <w:p w14:paraId="60398E37" w14:textId="77777777" w:rsidR="00AA3A59" w:rsidRPr="00701A3B" w:rsidRDefault="009F01FD" w:rsidP="00701A3B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  <w:r w:rsidRPr="00701A3B">
        <w:rPr>
          <w:rFonts w:ascii="Arial" w:hAnsi="Arial" w:cs="Arial"/>
          <w:sz w:val="24"/>
          <w:szCs w:val="24"/>
        </w:rPr>
        <w:t>Дубенский район                                                                                               К.О. Гузов</w:t>
      </w:r>
    </w:p>
    <w:p w14:paraId="1B11B9E3" w14:textId="77777777" w:rsidR="00AA3A59" w:rsidRPr="00701A3B" w:rsidRDefault="00AA3A59" w:rsidP="00701A3B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</w:p>
    <w:p w14:paraId="1214EE24" w14:textId="77777777" w:rsidR="00AA3A59" w:rsidRPr="00701A3B" w:rsidRDefault="00AA3A59" w:rsidP="00701A3B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4800A927" w14:textId="77777777" w:rsidR="009F01FD" w:rsidRPr="00701A3B" w:rsidRDefault="009F01FD" w:rsidP="00701A3B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5C662158" w14:textId="77777777" w:rsidR="009F01FD" w:rsidRPr="00701A3B" w:rsidRDefault="009F01FD" w:rsidP="00701A3B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551A278D" w14:textId="77777777" w:rsidR="009F01FD" w:rsidRPr="00701A3B" w:rsidRDefault="009F01FD" w:rsidP="00701A3B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676C2C5B" w14:textId="77777777" w:rsidR="00CC0FF9" w:rsidRDefault="00CC0FF9" w:rsidP="00701A3B">
      <w:pPr>
        <w:pStyle w:val="ConsPlusNormal"/>
        <w:ind w:firstLine="709"/>
        <w:contextualSpacing/>
        <w:jc w:val="right"/>
        <w:outlineLvl w:val="0"/>
        <w:rPr>
          <w:rFonts w:ascii="Arial" w:hAnsi="Arial" w:cs="Arial"/>
          <w:sz w:val="24"/>
          <w:szCs w:val="24"/>
        </w:rPr>
      </w:pPr>
    </w:p>
    <w:p w14:paraId="3BEE7A9F" w14:textId="77777777" w:rsidR="00985870" w:rsidRPr="00701A3B" w:rsidRDefault="006B7AC6" w:rsidP="00701A3B">
      <w:pPr>
        <w:pStyle w:val="ConsPlusNormal"/>
        <w:ind w:firstLine="709"/>
        <w:contextualSpacing/>
        <w:jc w:val="right"/>
        <w:outlineLvl w:val="0"/>
        <w:rPr>
          <w:rFonts w:ascii="Arial" w:hAnsi="Arial" w:cs="Arial"/>
          <w:sz w:val="24"/>
          <w:szCs w:val="24"/>
        </w:rPr>
      </w:pPr>
      <w:r w:rsidRPr="00701A3B">
        <w:rPr>
          <w:rFonts w:ascii="Arial" w:hAnsi="Arial" w:cs="Arial"/>
          <w:sz w:val="24"/>
          <w:szCs w:val="24"/>
        </w:rPr>
        <w:lastRenderedPageBreak/>
        <w:t>Приложение  1</w:t>
      </w:r>
      <w:r w:rsidR="00985870" w:rsidRPr="00701A3B">
        <w:rPr>
          <w:rFonts w:ascii="Arial" w:hAnsi="Arial" w:cs="Arial"/>
          <w:sz w:val="24"/>
          <w:szCs w:val="24"/>
        </w:rPr>
        <w:t xml:space="preserve">   </w:t>
      </w:r>
    </w:p>
    <w:p w14:paraId="46E2FE40" w14:textId="77777777" w:rsidR="00AA3A59" w:rsidRPr="00701A3B" w:rsidRDefault="006B7AC6" w:rsidP="00701A3B">
      <w:pPr>
        <w:pStyle w:val="ConsPlusNormal"/>
        <w:ind w:firstLine="709"/>
        <w:contextualSpacing/>
        <w:jc w:val="right"/>
        <w:outlineLvl w:val="0"/>
        <w:rPr>
          <w:rFonts w:ascii="Arial" w:hAnsi="Arial" w:cs="Arial"/>
          <w:sz w:val="24"/>
          <w:szCs w:val="24"/>
        </w:rPr>
      </w:pPr>
      <w:r w:rsidRPr="00701A3B">
        <w:rPr>
          <w:rFonts w:ascii="Arial" w:hAnsi="Arial" w:cs="Arial"/>
          <w:sz w:val="24"/>
          <w:szCs w:val="24"/>
        </w:rPr>
        <w:t xml:space="preserve"> к </w:t>
      </w:r>
      <w:r w:rsidR="00AA3A59" w:rsidRPr="00701A3B">
        <w:rPr>
          <w:rFonts w:ascii="Arial" w:hAnsi="Arial" w:cs="Arial"/>
          <w:sz w:val="24"/>
          <w:szCs w:val="24"/>
        </w:rPr>
        <w:t>Постановлени</w:t>
      </w:r>
      <w:r w:rsidRPr="00701A3B">
        <w:rPr>
          <w:rFonts w:ascii="Arial" w:hAnsi="Arial" w:cs="Arial"/>
          <w:sz w:val="24"/>
          <w:szCs w:val="24"/>
        </w:rPr>
        <w:t>ю</w:t>
      </w:r>
      <w:r w:rsidR="00AA3A59" w:rsidRPr="00701A3B">
        <w:rPr>
          <w:rFonts w:ascii="Arial" w:hAnsi="Arial" w:cs="Arial"/>
          <w:sz w:val="24"/>
          <w:szCs w:val="24"/>
        </w:rPr>
        <w:t xml:space="preserve"> администрации</w:t>
      </w:r>
    </w:p>
    <w:p w14:paraId="0D40CAF3" w14:textId="77777777" w:rsidR="00AA3A59" w:rsidRPr="00701A3B" w:rsidRDefault="00AA3A59" w:rsidP="00701A3B">
      <w:pPr>
        <w:pStyle w:val="ConsPlusNormal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701A3B">
        <w:rPr>
          <w:rFonts w:ascii="Arial" w:hAnsi="Arial" w:cs="Arial"/>
          <w:sz w:val="24"/>
          <w:szCs w:val="24"/>
        </w:rPr>
        <w:t>муниципального образования</w:t>
      </w:r>
    </w:p>
    <w:p w14:paraId="09B67CC2" w14:textId="77777777" w:rsidR="00AA3A59" w:rsidRPr="00701A3B" w:rsidRDefault="009F01FD" w:rsidP="00701A3B">
      <w:pPr>
        <w:pStyle w:val="ConsPlusNormal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701A3B">
        <w:rPr>
          <w:rFonts w:ascii="Arial" w:hAnsi="Arial" w:cs="Arial"/>
          <w:sz w:val="24"/>
          <w:szCs w:val="24"/>
        </w:rPr>
        <w:t>Дубенский район</w:t>
      </w:r>
    </w:p>
    <w:p w14:paraId="38DCE5F5" w14:textId="77777777" w:rsidR="009F01FD" w:rsidRPr="00701A3B" w:rsidRDefault="003153EB" w:rsidP="00701A3B">
      <w:pPr>
        <w:pStyle w:val="ConsPlusNormal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9F01FD" w:rsidRPr="00701A3B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18.05.2020</w:t>
      </w:r>
      <w:r w:rsidR="009F01FD" w:rsidRPr="00701A3B">
        <w:rPr>
          <w:rFonts w:ascii="Arial" w:hAnsi="Arial" w:cs="Arial"/>
          <w:sz w:val="24"/>
          <w:szCs w:val="24"/>
        </w:rPr>
        <w:t xml:space="preserve">   №</w:t>
      </w:r>
      <w:r>
        <w:rPr>
          <w:rFonts w:ascii="Arial" w:hAnsi="Arial" w:cs="Arial"/>
          <w:sz w:val="24"/>
          <w:szCs w:val="24"/>
        </w:rPr>
        <w:t>310</w:t>
      </w:r>
    </w:p>
    <w:p w14:paraId="0D6ECCC9" w14:textId="77777777" w:rsidR="00AA3A59" w:rsidRPr="00701A3B" w:rsidRDefault="00AA3A59" w:rsidP="00701A3B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6EB2FA42" w14:textId="77777777" w:rsidR="00AA3A59" w:rsidRPr="00701A3B" w:rsidRDefault="009F01FD" w:rsidP="000F759C">
      <w:pPr>
        <w:pStyle w:val="ConsPlusTitle"/>
        <w:contextualSpacing/>
        <w:jc w:val="center"/>
        <w:rPr>
          <w:rFonts w:ascii="Arial" w:hAnsi="Arial" w:cs="Arial"/>
          <w:sz w:val="24"/>
          <w:szCs w:val="24"/>
        </w:rPr>
      </w:pPr>
      <w:bookmarkStart w:id="0" w:name="P37"/>
      <w:bookmarkEnd w:id="0"/>
      <w:r w:rsidRPr="00701A3B">
        <w:rPr>
          <w:rFonts w:ascii="Arial" w:hAnsi="Arial" w:cs="Arial"/>
          <w:sz w:val="24"/>
          <w:szCs w:val="24"/>
        </w:rPr>
        <w:t xml:space="preserve">Положение о Порядке ведения муниципальной долговой книги муниципального образования Дубенский район </w:t>
      </w:r>
      <w:r w:rsidR="004A1612" w:rsidRPr="00701A3B">
        <w:rPr>
          <w:rFonts w:ascii="Arial" w:hAnsi="Arial" w:cs="Arial"/>
          <w:sz w:val="24"/>
          <w:szCs w:val="24"/>
        </w:rPr>
        <w:t xml:space="preserve"> и </w:t>
      </w:r>
      <w:r w:rsidR="00B22D14">
        <w:rPr>
          <w:rFonts w:ascii="Arial" w:hAnsi="Arial" w:cs="Arial"/>
          <w:sz w:val="24"/>
          <w:szCs w:val="24"/>
        </w:rPr>
        <w:t xml:space="preserve">долговой книги </w:t>
      </w:r>
      <w:r w:rsidR="004A1612" w:rsidRPr="00701A3B">
        <w:rPr>
          <w:rFonts w:ascii="Arial" w:hAnsi="Arial" w:cs="Arial"/>
          <w:sz w:val="24"/>
          <w:szCs w:val="24"/>
        </w:rPr>
        <w:t>муниципального образования Дубна Дубенского района</w:t>
      </w:r>
    </w:p>
    <w:p w14:paraId="63379B81" w14:textId="77777777" w:rsidR="00AA3A59" w:rsidRPr="00701A3B" w:rsidRDefault="00AA3A59" w:rsidP="000F759C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</w:p>
    <w:p w14:paraId="6755827F" w14:textId="77777777" w:rsidR="00AA3A59" w:rsidRPr="00701A3B" w:rsidRDefault="00AA3A59" w:rsidP="00701A3B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606EE">
        <w:rPr>
          <w:rFonts w:ascii="Arial" w:hAnsi="Arial" w:cs="Arial"/>
          <w:sz w:val="24"/>
          <w:szCs w:val="24"/>
        </w:rPr>
        <w:t xml:space="preserve">Настоящее Положение разработано в соответствии со </w:t>
      </w:r>
      <w:hyperlink r:id="rId10" w:history="1">
        <w:r w:rsidRPr="009606EE">
          <w:rPr>
            <w:rFonts w:ascii="Arial" w:hAnsi="Arial" w:cs="Arial"/>
            <w:sz w:val="24"/>
            <w:szCs w:val="24"/>
          </w:rPr>
          <w:t>статьями 120</w:t>
        </w:r>
      </w:hyperlink>
      <w:r w:rsidRPr="009606EE">
        <w:rPr>
          <w:rFonts w:ascii="Arial" w:hAnsi="Arial" w:cs="Arial"/>
          <w:sz w:val="24"/>
          <w:szCs w:val="24"/>
        </w:rPr>
        <w:t xml:space="preserve">, </w:t>
      </w:r>
      <w:hyperlink r:id="rId11" w:history="1">
        <w:r w:rsidRPr="009606EE">
          <w:rPr>
            <w:rFonts w:ascii="Arial" w:hAnsi="Arial" w:cs="Arial"/>
            <w:sz w:val="24"/>
            <w:szCs w:val="24"/>
          </w:rPr>
          <w:t>121</w:t>
        </w:r>
      </w:hyperlink>
      <w:r w:rsidRPr="009606EE">
        <w:rPr>
          <w:rFonts w:ascii="Arial" w:hAnsi="Arial" w:cs="Arial"/>
          <w:sz w:val="24"/>
          <w:szCs w:val="24"/>
        </w:rPr>
        <w:t xml:space="preserve"> Бюджетного кодекса Российской Федерации, решением Собрания </w:t>
      </w:r>
      <w:r w:rsidR="009F01FD" w:rsidRPr="009606EE">
        <w:rPr>
          <w:rFonts w:ascii="Arial" w:hAnsi="Arial" w:cs="Arial"/>
          <w:sz w:val="24"/>
          <w:szCs w:val="24"/>
        </w:rPr>
        <w:t>представителей</w:t>
      </w:r>
      <w:r w:rsidRPr="009606EE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9F01FD" w:rsidRPr="009606EE">
        <w:rPr>
          <w:rFonts w:ascii="Arial" w:hAnsi="Arial" w:cs="Arial"/>
          <w:sz w:val="24"/>
          <w:szCs w:val="24"/>
        </w:rPr>
        <w:t>Дубенский район</w:t>
      </w:r>
      <w:r w:rsidRPr="009606EE">
        <w:rPr>
          <w:rFonts w:ascii="Arial" w:hAnsi="Arial" w:cs="Arial"/>
          <w:sz w:val="24"/>
          <w:szCs w:val="24"/>
        </w:rPr>
        <w:t xml:space="preserve"> от </w:t>
      </w:r>
      <w:r w:rsidR="003B0C14" w:rsidRPr="009606EE">
        <w:rPr>
          <w:rFonts w:ascii="Arial" w:hAnsi="Arial" w:cs="Arial"/>
          <w:sz w:val="24"/>
          <w:szCs w:val="24"/>
        </w:rPr>
        <w:t>10.04.2015</w:t>
      </w:r>
      <w:r w:rsidR="009606EE" w:rsidRPr="009606EE">
        <w:rPr>
          <w:rFonts w:ascii="Arial" w:hAnsi="Arial" w:cs="Arial"/>
          <w:sz w:val="24"/>
          <w:szCs w:val="24"/>
        </w:rPr>
        <w:t xml:space="preserve"> </w:t>
      </w:r>
      <w:r w:rsidR="003B0C14" w:rsidRPr="009606EE">
        <w:rPr>
          <w:rFonts w:ascii="Arial" w:hAnsi="Arial" w:cs="Arial"/>
          <w:sz w:val="24"/>
          <w:szCs w:val="24"/>
        </w:rPr>
        <w:t>года №18-5</w:t>
      </w:r>
      <w:r w:rsidRPr="009606EE">
        <w:rPr>
          <w:rFonts w:ascii="Arial" w:hAnsi="Arial" w:cs="Arial"/>
          <w:sz w:val="24"/>
          <w:szCs w:val="24"/>
        </w:rPr>
        <w:t xml:space="preserve">, </w:t>
      </w:r>
      <w:r w:rsidR="009606EE" w:rsidRPr="009606EE">
        <w:rPr>
          <w:rFonts w:ascii="Arial" w:hAnsi="Arial" w:cs="Arial"/>
          <w:sz w:val="24"/>
          <w:szCs w:val="24"/>
        </w:rPr>
        <w:t xml:space="preserve">«Об утверждении </w:t>
      </w:r>
      <w:r w:rsidR="003B0C14" w:rsidRPr="009606EE">
        <w:rPr>
          <w:rFonts w:ascii="Arial" w:hAnsi="Arial" w:cs="Arial"/>
          <w:sz w:val="24"/>
          <w:szCs w:val="24"/>
        </w:rPr>
        <w:t>Положени</w:t>
      </w:r>
      <w:r w:rsidR="009606EE" w:rsidRPr="009606EE">
        <w:rPr>
          <w:rFonts w:ascii="Arial" w:hAnsi="Arial" w:cs="Arial"/>
          <w:sz w:val="24"/>
          <w:szCs w:val="24"/>
        </w:rPr>
        <w:t>я</w:t>
      </w:r>
      <w:r w:rsidR="003B0C14" w:rsidRPr="009606EE">
        <w:rPr>
          <w:rFonts w:ascii="Arial" w:hAnsi="Arial" w:cs="Arial"/>
          <w:sz w:val="24"/>
          <w:szCs w:val="24"/>
        </w:rPr>
        <w:t xml:space="preserve"> о бюджетном процессе в муниципальном образовании Дубенск</w:t>
      </w:r>
      <w:r w:rsidR="009606EE" w:rsidRPr="009606EE">
        <w:rPr>
          <w:rFonts w:ascii="Arial" w:hAnsi="Arial" w:cs="Arial"/>
          <w:sz w:val="24"/>
          <w:szCs w:val="24"/>
        </w:rPr>
        <w:t>ий</w:t>
      </w:r>
      <w:r w:rsidR="003B0C14" w:rsidRPr="009606EE">
        <w:rPr>
          <w:rFonts w:ascii="Arial" w:hAnsi="Arial" w:cs="Arial"/>
          <w:sz w:val="24"/>
          <w:szCs w:val="24"/>
        </w:rPr>
        <w:t xml:space="preserve"> район,</w:t>
      </w:r>
      <w:r w:rsidR="009606EE" w:rsidRPr="009606EE">
        <w:rPr>
          <w:rFonts w:ascii="Arial" w:hAnsi="Arial" w:cs="Arial"/>
          <w:sz w:val="24"/>
          <w:szCs w:val="24"/>
        </w:rPr>
        <w:t xml:space="preserve"> решением Собрания депутатов муниципального образования рабочий поселок Дубна Дубенского района от 27.03.2017 года №17-2 «Об утверждении Положения о бюджетном процессе в муниципальном образовании рабочий поселок Дубна Дубенского района» </w:t>
      </w:r>
      <w:r w:rsidRPr="009606EE">
        <w:rPr>
          <w:rFonts w:ascii="Arial" w:hAnsi="Arial" w:cs="Arial"/>
          <w:sz w:val="24"/>
          <w:szCs w:val="24"/>
        </w:rPr>
        <w:t xml:space="preserve">с целью определения процедуры ведения муниципальной долговой книги муниципального </w:t>
      </w:r>
      <w:r w:rsidRPr="00701A3B">
        <w:rPr>
          <w:rFonts w:ascii="Arial" w:hAnsi="Arial" w:cs="Arial"/>
          <w:sz w:val="24"/>
          <w:szCs w:val="24"/>
        </w:rPr>
        <w:t xml:space="preserve">образования </w:t>
      </w:r>
      <w:r w:rsidR="0001642D" w:rsidRPr="00701A3B">
        <w:rPr>
          <w:rFonts w:ascii="Arial" w:hAnsi="Arial" w:cs="Arial"/>
          <w:sz w:val="24"/>
          <w:szCs w:val="24"/>
        </w:rPr>
        <w:t>Дубенский район</w:t>
      </w:r>
      <w:r w:rsidRPr="00701A3B">
        <w:rPr>
          <w:rFonts w:ascii="Arial" w:hAnsi="Arial" w:cs="Arial"/>
          <w:sz w:val="24"/>
          <w:szCs w:val="24"/>
        </w:rPr>
        <w:t xml:space="preserve"> </w:t>
      </w:r>
      <w:r w:rsidR="004A1612" w:rsidRPr="00701A3B">
        <w:rPr>
          <w:rFonts w:ascii="Arial" w:hAnsi="Arial" w:cs="Arial"/>
          <w:sz w:val="24"/>
          <w:szCs w:val="24"/>
        </w:rPr>
        <w:t xml:space="preserve">и муниципального образования рабочий поселок Дубна Дубенского района </w:t>
      </w:r>
      <w:r w:rsidRPr="00701A3B">
        <w:rPr>
          <w:rFonts w:ascii="Arial" w:hAnsi="Arial" w:cs="Arial"/>
          <w:sz w:val="24"/>
          <w:szCs w:val="24"/>
        </w:rPr>
        <w:t>(далее - Долговая книга), обеспечения контроля за полнотой учета, своевременностью обслуживания и исполнения долговых обязательств, а также устанавливает объем информации, порядок ее внесения в Долговую книгу, порядок регистрации долговых обязательств и хранения Долговой книги.</w:t>
      </w:r>
    </w:p>
    <w:p w14:paraId="567C2BC9" w14:textId="77777777" w:rsidR="00AA3A59" w:rsidRPr="00701A3B" w:rsidRDefault="00AA3A59" w:rsidP="00701A3B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74A89C34" w14:textId="77777777" w:rsidR="00AA3A59" w:rsidRPr="00701A3B" w:rsidRDefault="00AA3A59" w:rsidP="000F759C">
      <w:pPr>
        <w:pStyle w:val="ConsPlusTitle"/>
        <w:contextualSpacing/>
        <w:jc w:val="center"/>
        <w:outlineLvl w:val="1"/>
        <w:rPr>
          <w:rFonts w:ascii="Arial" w:hAnsi="Arial" w:cs="Arial"/>
          <w:sz w:val="24"/>
          <w:szCs w:val="24"/>
        </w:rPr>
      </w:pPr>
      <w:r w:rsidRPr="00701A3B">
        <w:rPr>
          <w:rFonts w:ascii="Arial" w:hAnsi="Arial" w:cs="Arial"/>
          <w:sz w:val="24"/>
          <w:szCs w:val="24"/>
        </w:rPr>
        <w:t>1. Общие положения</w:t>
      </w:r>
    </w:p>
    <w:p w14:paraId="037D5D19" w14:textId="77777777" w:rsidR="00AA3A59" w:rsidRPr="00701A3B" w:rsidRDefault="00AA3A59" w:rsidP="00701A3B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7B693243" w14:textId="77777777" w:rsidR="008D4AE8" w:rsidRPr="00E37CDF" w:rsidRDefault="00AA3A59" w:rsidP="00E37CDF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37CDF">
        <w:rPr>
          <w:rFonts w:ascii="Arial" w:hAnsi="Arial" w:cs="Arial"/>
          <w:sz w:val="24"/>
          <w:szCs w:val="24"/>
        </w:rPr>
        <w:t>1.1.</w:t>
      </w:r>
      <w:r w:rsidR="008D4AE8" w:rsidRPr="00E37CDF">
        <w:rPr>
          <w:rFonts w:ascii="Arial" w:hAnsi="Arial" w:cs="Arial"/>
          <w:sz w:val="24"/>
          <w:szCs w:val="24"/>
        </w:rPr>
        <w:t xml:space="preserve"> Учет и регистрация муниципальных долговых обязательств осуществляются в Долговой книге муниципального образования.</w:t>
      </w:r>
    </w:p>
    <w:p w14:paraId="0DBA3EA9" w14:textId="77777777" w:rsidR="00985870" w:rsidRPr="00E37CDF" w:rsidRDefault="00985870" w:rsidP="00E37CDF">
      <w:pPr>
        <w:pStyle w:val="ConsPlusNormal"/>
        <w:spacing w:before="2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37CDF">
        <w:rPr>
          <w:rFonts w:ascii="Arial" w:hAnsi="Arial" w:cs="Arial"/>
          <w:sz w:val="24"/>
          <w:szCs w:val="24"/>
        </w:rPr>
        <w:t>Долговая книга - систематизированный свод информации о муниципальных заимствованиях и гарантиях, составляющих муниципальный долг муниципального образования</w:t>
      </w:r>
      <w:r w:rsidR="00E37CDF" w:rsidRPr="00E37CDF">
        <w:rPr>
          <w:rFonts w:ascii="Arial" w:hAnsi="Arial" w:cs="Arial"/>
          <w:sz w:val="24"/>
          <w:szCs w:val="24"/>
        </w:rPr>
        <w:t xml:space="preserve"> и содержащий в себе сведения, предусмотренные настоящим Положением.</w:t>
      </w:r>
    </w:p>
    <w:p w14:paraId="3D0298DC" w14:textId="77777777" w:rsidR="00E37CDF" w:rsidRPr="00E37CDF" w:rsidRDefault="00E37CDF" w:rsidP="00E37CDF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E37CDF">
        <w:rPr>
          <w:rFonts w:ascii="Arial" w:hAnsi="Arial" w:cs="Arial"/>
          <w:sz w:val="24"/>
          <w:szCs w:val="24"/>
        </w:rPr>
        <w:t>1.2. Долговое обязательство - муниципальное заимствование или муниципальная гарантия, оформленные в соответствии с требованиями нормативно-правовых актов Российской Федерации, Тульской области и муниципального образования Дубенский район. В Долговую книгу вносятся только долговые обязательства, выраженные в форме:</w:t>
      </w:r>
    </w:p>
    <w:p w14:paraId="27AF03FE" w14:textId="77777777" w:rsidR="00E37CDF" w:rsidRPr="00E37CDF" w:rsidRDefault="00E37CDF" w:rsidP="00E37CDF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E37CDF">
        <w:rPr>
          <w:rFonts w:ascii="Arial" w:hAnsi="Arial" w:cs="Arial"/>
          <w:sz w:val="24"/>
          <w:szCs w:val="24"/>
        </w:rPr>
        <w:t>а) кредитных соглашений и договоров;</w:t>
      </w:r>
    </w:p>
    <w:p w14:paraId="0038F979" w14:textId="77777777" w:rsidR="00E37CDF" w:rsidRPr="00E37CDF" w:rsidRDefault="00E37CDF" w:rsidP="00E37CDF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E37CDF">
        <w:rPr>
          <w:rFonts w:ascii="Arial" w:hAnsi="Arial" w:cs="Arial"/>
          <w:sz w:val="24"/>
          <w:szCs w:val="24"/>
        </w:rPr>
        <w:t>б) муниципальных ценных бумаг;</w:t>
      </w:r>
    </w:p>
    <w:p w14:paraId="24C75466" w14:textId="77777777" w:rsidR="00E37CDF" w:rsidRPr="00E37CDF" w:rsidRDefault="00E37CDF" w:rsidP="00E37CDF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E37CDF">
        <w:rPr>
          <w:rFonts w:ascii="Arial" w:hAnsi="Arial" w:cs="Arial"/>
          <w:sz w:val="24"/>
          <w:szCs w:val="24"/>
        </w:rPr>
        <w:t>в) договоров и соглашений о получении муниципальным образованием бюджетных кредитов от других бюджетов бюджетной системы РФ;</w:t>
      </w:r>
    </w:p>
    <w:p w14:paraId="0DFDA4CD" w14:textId="77777777" w:rsidR="00E37CDF" w:rsidRPr="00E37CDF" w:rsidRDefault="00E37CDF" w:rsidP="00E37CDF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E37CDF">
        <w:rPr>
          <w:rFonts w:ascii="Arial" w:hAnsi="Arial" w:cs="Arial"/>
          <w:sz w:val="24"/>
          <w:szCs w:val="24"/>
        </w:rPr>
        <w:t>г) договоров о предоставлении муниципальных гарантий муниципального образования.</w:t>
      </w:r>
    </w:p>
    <w:p w14:paraId="56A802DF" w14:textId="77777777" w:rsidR="00985870" w:rsidRPr="00E37CDF" w:rsidRDefault="00985870" w:rsidP="00E37CDF">
      <w:pPr>
        <w:pStyle w:val="ConsPlusNormal"/>
        <w:spacing w:before="2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37CDF">
        <w:rPr>
          <w:rFonts w:ascii="Arial" w:hAnsi="Arial" w:cs="Arial"/>
          <w:sz w:val="24"/>
          <w:szCs w:val="24"/>
        </w:rPr>
        <w:t>1.</w:t>
      </w:r>
      <w:r w:rsidR="00E37CDF">
        <w:rPr>
          <w:rFonts w:ascii="Arial" w:hAnsi="Arial" w:cs="Arial"/>
          <w:sz w:val="24"/>
          <w:szCs w:val="24"/>
        </w:rPr>
        <w:t>3</w:t>
      </w:r>
      <w:r w:rsidRPr="00E37CDF">
        <w:rPr>
          <w:rFonts w:ascii="Arial" w:hAnsi="Arial" w:cs="Arial"/>
          <w:sz w:val="24"/>
          <w:szCs w:val="24"/>
        </w:rPr>
        <w:t>. Долговая книга ведется в рамках единой системы учета долга.</w:t>
      </w:r>
    </w:p>
    <w:p w14:paraId="0682F9E9" w14:textId="77777777" w:rsidR="00FA0332" w:rsidRPr="000F759C" w:rsidRDefault="00E37CDF" w:rsidP="00E37CDF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37CDF">
        <w:rPr>
          <w:rFonts w:ascii="Arial" w:hAnsi="Arial" w:cs="Arial"/>
          <w:sz w:val="24"/>
          <w:szCs w:val="24"/>
        </w:rPr>
        <w:t>1</w:t>
      </w:r>
      <w:r w:rsidR="00FA0332" w:rsidRPr="00E37CD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4</w:t>
      </w:r>
      <w:r w:rsidR="00FA0332" w:rsidRPr="00E37CDF">
        <w:rPr>
          <w:rFonts w:ascii="Arial" w:hAnsi="Arial" w:cs="Arial"/>
          <w:sz w:val="24"/>
          <w:szCs w:val="24"/>
        </w:rPr>
        <w:t>. Ведение Долговой книги осуществляется отделом исполнения бюджета, учета и отчетности финансового управления администрации муниципального образования Дубенский район  (далее – Финансовое управление) по форме согласно приложению</w:t>
      </w:r>
      <w:r w:rsidR="000F759C">
        <w:rPr>
          <w:rFonts w:ascii="Arial" w:hAnsi="Arial" w:cs="Arial"/>
          <w:sz w:val="24"/>
          <w:szCs w:val="24"/>
        </w:rPr>
        <w:t xml:space="preserve"> 1</w:t>
      </w:r>
      <w:r w:rsidR="00FA0332" w:rsidRPr="00E37CDF">
        <w:rPr>
          <w:rFonts w:ascii="Arial" w:hAnsi="Arial" w:cs="Arial"/>
          <w:sz w:val="24"/>
          <w:szCs w:val="24"/>
        </w:rPr>
        <w:t xml:space="preserve"> к </w:t>
      </w:r>
      <w:r w:rsidR="00FA0332" w:rsidRPr="000F759C">
        <w:rPr>
          <w:rFonts w:ascii="Arial" w:hAnsi="Arial" w:cs="Arial"/>
          <w:sz w:val="24"/>
          <w:szCs w:val="24"/>
        </w:rPr>
        <w:t>данному Положению.</w:t>
      </w:r>
    </w:p>
    <w:p w14:paraId="69BA0B67" w14:textId="77777777" w:rsidR="00FA0332" w:rsidRPr="00E37CDF" w:rsidRDefault="00E37CDF" w:rsidP="00E37CDF">
      <w:pPr>
        <w:pStyle w:val="ConsPlusNormal"/>
        <w:spacing w:before="2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37CDF">
        <w:rPr>
          <w:rFonts w:ascii="Arial" w:hAnsi="Arial" w:cs="Arial"/>
          <w:sz w:val="24"/>
          <w:szCs w:val="24"/>
        </w:rPr>
        <w:t>1</w:t>
      </w:r>
      <w:r w:rsidR="00FA0332" w:rsidRPr="00E37CD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5</w:t>
      </w:r>
      <w:r w:rsidR="00FA0332" w:rsidRPr="00E37CDF">
        <w:rPr>
          <w:rFonts w:ascii="Arial" w:hAnsi="Arial" w:cs="Arial"/>
          <w:sz w:val="24"/>
          <w:szCs w:val="24"/>
        </w:rPr>
        <w:t>. Финансовое управление несет ответственность за сохранность, своевременность, полноту и правильность ведения Долговой книги.</w:t>
      </w:r>
    </w:p>
    <w:p w14:paraId="21544B42" w14:textId="77777777" w:rsidR="00985870" w:rsidRPr="00701A3B" w:rsidRDefault="00985870" w:rsidP="00701A3B">
      <w:pPr>
        <w:pStyle w:val="ConsPlusTitle"/>
        <w:ind w:firstLine="709"/>
        <w:contextualSpacing/>
        <w:jc w:val="center"/>
        <w:outlineLvl w:val="1"/>
        <w:rPr>
          <w:rFonts w:ascii="Arial" w:hAnsi="Arial" w:cs="Arial"/>
          <w:sz w:val="24"/>
          <w:szCs w:val="24"/>
        </w:rPr>
      </w:pPr>
    </w:p>
    <w:p w14:paraId="39D7D87A" w14:textId="77777777" w:rsidR="00AA3A59" w:rsidRPr="00701A3B" w:rsidRDefault="00AA3A59" w:rsidP="00701A3B">
      <w:pPr>
        <w:pStyle w:val="ConsPlusTitle"/>
        <w:ind w:firstLine="709"/>
        <w:contextualSpacing/>
        <w:jc w:val="center"/>
        <w:outlineLvl w:val="1"/>
        <w:rPr>
          <w:rFonts w:ascii="Arial" w:hAnsi="Arial" w:cs="Arial"/>
          <w:sz w:val="24"/>
          <w:szCs w:val="24"/>
        </w:rPr>
      </w:pPr>
      <w:r w:rsidRPr="00701A3B">
        <w:rPr>
          <w:rFonts w:ascii="Arial" w:hAnsi="Arial" w:cs="Arial"/>
          <w:sz w:val="24"/>
          <w:szCs w:val="24"/>
        </w:rPr>
        <w:t>2. Порядок ведения муниципальной долговой книги</w:t>
      </w:r>
    </w:p>
    <w:p w14:paraId="28988E53" w14:textId="77777777" w:rsidR="00AA3A59" w:rsidRPr="00701A3B" w:rsidRDefault="00AA3A59" w:rsidP="00701A3B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7F98BCFF" w14:textId="77777777" w:rsidR="00FA0332" w:rsidRPr="00701A3B" w:rsidRDefault="00FA0332" w:rsidP="00FA0332">
      <w:pPr>
        <w:pStyle w:val="ConsPlusNormal"/>
        <w:spacing w:before="2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01A3B">
        <w:rPr>
          <w:rFonts w:ascii="Arial" w:hAnsi="Arial" w:cs="Arial"/>
          <w:sz w:val="24"/>
          <w:szCs w:val="24"/>
        </w:rPr>
        <w:t>2.</w:t>
      </w:r>
      <w:r w:rsidR="004D25F5">
        <w:rPr>
          <w:rFonts w:ascii="Arial" w:hAnsi="Arial" w:cs="Arial"/>
          <w:sz w:val="24"/>
          <w:szCs w:val="24"/>
        </w:rPr>
        <w:t>1</w:t>
      </w:r>
      <w:r w:rsidRPr="00701A3B">
        <w:rPr>
          <w:rFonts w:ascii="Arial" w:hAnsi="Arial" w:cs="Arial"/>
          <w:sz w:val="24"/>
          <w:szCs w:val="24"/>
        </w:rPr>
        <w:t>. Долговая книга формируется для отчетного периода с 1 января по 31 декабря текущего финансового года.</w:t>
      </w:r>
    </w:p>
    <w:p w14:paraId="21978158" w14:textId="77777777" w:rsidR="00FA0332" w:rsidRPr="004D25F5" w:rsidRDefault="004D25F5" w:rsidP="004D25F5">
      <w:pPr>
        <w:pStyle w:val="ConsPlusNormal"/>
        <w:spacing w:before="2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2.2</w:t>
      </w:r>
      <w:r w:rsidR="00FA0332" w:rsidRPr="00701A3B">
        <w:rPr>
          <w:rFonts w:ascii="Arial" w:hAnsi="Arial" w:cs="Arial"/>
          <w:sz w:val="24"/>
          <w:szCs w:val="24"/>
        </w:rPr>
        <w:t xml:space="preserve">. Исправление ошибок в Долговой книге должно быть обосновано и </w:t>
      </w:r>
      <w:r w:rsidR="00FA0332" w:rsidRPr="004D25F5">
        <w:rPr>
          <w:rFonts w:ascii="Arial" w:hAnsi="Arial" w:cs="Arial"/>
          <w:sz w:val="24"/>
          <w:szCs w:val="24"/>
        </w:rPr>
        <w:t>подтверждено подписями лиц, ответственных за ее ведение, с указанием даты исправления и заверением печатью.</w:t>
      </w:r>
    </w:p>
    <w:p w14:paraId="4C49C670" w14:textId="77777777" w:rsidR="000F759C" w:rsidRDefault="00FA0332" w:rsidP="000F759C">
      <w:pPr>
        <w:pStyle w:val="ConsPlusNormal"/>
        <w:spacing w:before="2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D25F5">
        <w:rPr>
          <w:rFonts w:ascii="Arial" w:hAnsi="Arial" w:cs="Arial"/>
          <w:sz w:val="24"/>
          <w:szCs w:val="24"/>
        </w:rPr>
        <w:t>Подчистки и исправление ошибок с помощью корректирующего средства в муниципальной долговой книге не допускаются.</w:t>
      </w:r>
    </w:p>
    <w:p w14:paraId="454E9CBD" w14:textId="77777777" w:rsidR="004D25F5" w:rsidRPr="000F759C" w:rsidRDefault="004D25F5" w:rsidP="000F759C">
      <w:pPr>
        <w:pStyle w:val="ConsPlusNormal"/>
        <w:spacing w:before="2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F759C">
        <w:rPr>
          <w:rFonts w:ascii="Arial" w:hAnsi="Arial" w:cs="Arial"/>
          <w:sz w:val="24"/>
          <w:szCs w:val="24"/>
        </w:rPr>
        <w:t>2.3. Регистрация долговых обязательств осуществляется путем присвоения порядкового номера долговому обязательству и внесения соответствующей записи в Долговую книгу.</w:t>
      </w:r>
    </w:p>
    <w:p w14:paraId="73DFE7A2" w14:textId="77777777" w:rsidR="000F759C" w:rsidRPr="004D25F5" w:rsidRDefault="000F759C" w:rsidP="000F759C">
      <w:pPr>
        <w:pStyle w:val="ConsPlusNormal"/>
        <w:spacing w:before="220"/>
        <w:ind w:firstLine="709"/>
        <w:contextualSpacing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4D25F5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>4</w:t>
      </w:r>
      <w:r w:rsidRPr="004D25F5">
        <w:rPr>
          <w:rFonts w:ascii="Arial" w:hAnsi="Arial" w:cs="Arial"/>
          <w:sz w:val="24"/>
          <w:szCs w:val="24"/>
        </w:rPr>
        <w:t>. Объем обязательств в Долговой книге приводится в валюте Российской Федерации нарастающим итогом с учетом всех операций, совершенных в отчетном периоде и повлиявших на изменение объема обязательств</w:t>
      </w:r>
      <w:r w:rsidRPr="004D25F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</w:p>
    <w:p w14:paraId="6FC61E0C" w14:textId="77777777" w:rsidR="008D4AE8" w:rsidRPr="004D25F5" w:rsidRDefault="002A1CD4" w:rsidP="004D25F5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D25F5">
        <w:rPr>
          <w:rFonts w:ascii="Arial" w:hAnsi="Arial" w:cs="Arial"/>
        </w:rPr>
        <w:t>2.</w:t>
      </w:r>
      <w:r w:rsidR="000F759C">
        <w:rPr>
          <w:rFonts w:ascii="Arial" w:hAnsi="Arial" w:cs="Arial"/>
        </w:rPr>
        <w:t>5</w:t>
      </w:r>
      <w:r w:rsidRPr="004D25F5">
        <w:rPr>
          <w:rFonts w:ascii="Arial" w:hAnsi="Arial" w:cs="Arial"/>
        </w:rPr>
        <w:t xml:space="preserve">. </w:t>
      </w:r>
      <w:r w:rsidR="008D4AE8" w:rsidRPr="004D25F5">
        <w:rPr>
          <w:rFonts w:ascii="Arial" w:hAnsi="Arial" w:cs="Arial"/>
        </w:rPr>
        <w:t>Регистрационные записи в долговой книге производятся на основании первичных документов (оригиналов или заверенных копий) согласно перечню для каждого вида долговых обязательств, а именно:</w:t>
      </w:r>
    </w:p>
    <w:p w14:paraId="1E7B974A" w14:textId="77777777" w:rsidR="008D4AE8" w:rsidRPr="004D25F5" w:rsidRDefault="008D4AE8" w:rsidP="004D25F5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D25F5">
        <w:rPr>
          <w:rFonts w:ascii="Arial" w:hAnsi="Arial" w:cs="Arial"/>
        </w:rPr>
        <w:t>1) по муниципальным займам, выпускаемым от имени муниципального образования, перечень документов определяется федеральным законодательством, регламентирующим порядок выпуска и регистрации ценных бумаг муниципального образования;</w:t>
      </w:r>
    </w:p>
    <w:p w14:paraId="0667BF23" w14:textId="77777777" w:rsidR="008D4AE8" w:rsidRPr="004D25F5" w:rsidRDefault="008D4AE8" w:rsidP="004D25F5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D25F5">
        <w:rPr>
          <w:rFonts w:ascii="Arial" w:hAnsi="Arial" w:cs="Arial"/>
        </w:rPr>
        <w:t>2) по кредитам, полученным от бюджетов других уровней:</w:t>
      </w:r>
    </w:p>
    <w:p w14:paraId="551C5F9B" w14:textId="77777777" w:rsidR="008D4AE8" w:rsidRPr="004D25F5" w:rsidRDefault="008D4AE8" w:rsidP="004D25F5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D25F5">
        <w:rPr>
          <w:rFonts w:ascii="Arial" w:hAnsi="Arial" w:cs="Arial"/>
        </w:rPr>
        <w:t>- кредитного договора, изменений и дополнений к нему, подписанных главой</w:t>
      </w:r>
    </w:p>
    <w:p w14:paraId="3C8C987F" w14:textId="77777777" w:rsidR="008D4AE8" w:rsidRPr="004D25F5" w:rsidRDefault="002A1CD4" w:rsidP="004D25F5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D25F5">
        <w:rPr>
          <w:rFonts w:ascii="Arial" w:hAnsi="Arial" w:cs="Arial"/>
        </w:rPr>
        <w:t xml:space="preserve">администрации муниципального образования Дубенский район </w:t>
      </w:r>
      <w:r w:rsidR="008D4AE8" w:rsidRPr="004D25F5">
        <w:rPr>
          <w:rFonts w:ascii="Arial" w:hAnsi="Arial" w:cs="Arial"/>
        </w:rPr>
        <w:t xml:space="preserve"> или лицом, исполняющим его обязанности;</w:t>
      </w:r>
    </w:p>
    <w:p w14:paraId="78C31C25" w14:textId="77777777" w:rsidR="008D4AE8" w:rsidRPr="004D25F5" w:rsidRDefault="008D4AE8" w:rsidP="004D25F5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D25F5">
        <w:rPr>
          <w:rFonts w:ascii="Arial" w:hAnsi="Arial" w:cs="Arial"/>
        </w:rPr>
        <w:t>- договоров и документов, обеспечивающих или сопровождающих кредитный договор;</w:t>
      </w:r>
    </w:p>
    <w:p w14:paraId="701BB9BD" w14:textId="77777777" w:rsidR="008D4AE8" w:rsidRPr="004D25F5" w:rsidRDefault="008D4AE8" w:rsidP="004D25F5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D25F5">
        <w:rPr>
          <w:rFonts w:ascii="Arial" w:hAnsi="Arial" w:cs="Arial"/>
        </w:rPr>
        <w:t>3) по кредитам, полученным от кредитных организаций от имени муниципального</w:t>
      </w:r>
    </w:p>
    <w:p w14:paraId="72B18310" w14:textId="77777777" w:rsidR="008D4AE8" w:rsidRPr="004D25F5" w:rsidRDefault="008D4AE8" w:rsidP="004D25F5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D25F5">
        <w:rPr>
          <w:rFonts w:ascii="Arial" w:hAnsi="Arial" w:cs="Arial"/>
        </w:rPr>
        <w:t>образования:</w:t>
      </w:r>
    </w:p>
    <w:p w14:paraId="1EFE0350" w14:textId="77777777" w:rsidR="008D4AE8" w:rsidRPr="004D25F5" w:rsidRDefault="008D4AE8" w:rsidP="004D25F5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D25F5">
        <w:rPr>
          <w:rFonts w:ascii="Arial" w:hAnsi="Arial" w:cs="Arial"/>
        </w:rPr>
        <w:t xml:space="preserve">- кредитного договора, изменений и дополнений к нему, подписанных главой </w:t>
      </w:r>
      <w:r w:rsidR="002A1CD4" w:rsidRPr="004D25F5">
        <w:rPr>
          <w:rFonts w:ascii="Arial" w:hAnsi="Arial" w:cs="Arial"/>
        </w:rPr>
        <w:t xml:space="preserve">администрации муниципального образования Дубенский район  </w:t>
      </w:r>
      <w:r w:rsidRPr="004D25F5">
        <w:rPr>
          <w:rFonts w:ascii="Arial" w:hAnsi="Arial" w:cs="Arial"/>
        </w:rPr>
        <w:t>или лицом, исполняющим его обязанности;</w:t>
      </w:r>
    </w:p>
    <w:p w14:paraId="11D1C957" w14:textId="77777777" w:rsidR="008D4AE8" w:rsidRPr="004D25F5" w:rsidRDefault="008D4AE8" w:rsidP="004D25F5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D25F5">
        <w:rPr>
          <w:rFonts w:ascii="Arial" w:hAnsi="Arial" w:cs="Arial"/>
        </w:rPr>
        <w:t>- договоров и документов, обеспечивающих или сопровождающих кредитный договор;</w:t>
      </w:r>
    </w:p>
    <w:p w14:paraId="3825C7B4" w14:textId="77777777" w:rsidR="008D4AE8" w:rsidRPr="004D25F5" w:rsidRDefault="008D4AE8" w:rsidP="004D25F5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D25F5">
        <w:rPr>
          <w:rFonts w:ascii="Arial" w:hAnsi="Arial" w:cs="Arial"/>
        </w:rPr>
        <w:t>4) по договорам о предоставлении муниципальных гарантий:</w:t>
      </w:r>
    </w:p>
    <w:p w14:paraId="1C6B079B" w14:textId="77777777" w:rsidR="008D4AE8" w:rsidRPr="004D25F5" w:rsidRDefault="008D4AE8" w:rsidP="004D25F5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D25F5">
        <w:rPr>
          <w:rFonts w:ascii="Arial" w:hAnsi="Arial" w:cs="Arial"/>
        </w:rPr>
        <w:t>- договора и изменения к нему;</w:t>
      </w:r>
    </w:p>
    <w:p w14:paraId="510F7629" w14:textId="77777777" w:rsidR="00FA0332" w:rsidRPr="004D25F5" w:rsidRDefault="008D4AE8" w:rsidP="004D25F5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D25F5">
        <w:rPr>
          <w:rFonts w:ascii="Arial" w:hAnsi="Arial" w:cs="Arial"/>
        </w:rPr>
        <w:t>- документов, сопровождающих договор.</w:t>
      </w:r>
    </w:p>
    <w:p w14:paraId="22452E00" w14:textId="6238AD38" w:rsidR="009745C0" w:rsidRPr="009745C0" w:rsidRDefault="00AA3A59" w:rsidP="009745C0">
      <w:pPr>
        <w:pStyle w:val="a3"/>
        <w:spacing w:after="0" w:afterAutospacing="0"/>
        <w:ind w:firstLine="709"/>
        <w:contextualSpacing/>
        <w:jc w:val="both"/>
        <w:rPr>
          <w:rFonts w:ascii="Arial" w:hAnsi="Arial" w:cs="Arial"/>
          <w:bCs/>
        </w:rPr>
      </w:pPr>
      <w:r w:rsidRPr="004D25F5">
        <w:rPr>
          <w:rFonts w:ascii="Arial" w:hAnsi="Arial" w:cs="Arial"/>
        </w:rPr>
        <w:t>2.</w:t>
      </w:r>
      <w:r w:rsidR="000F759C">
        <w:rPr>
          <w:rFonts w:ascii="Arial" w:hAnsi="Arial" w:cs="Arial"/>
        </w:rPr>
        <w:t>6</w:t>
      </w:r>
      <w:r w:rsidRPr="004D25F5">
        <w:rPr>
          <w:rFonts w:ascii="Arial" w:hAnsi="Arial" w:cs="Arial"/>
        </w:rPr>
        <w:t xml:space="preserve">. </w:t>
      </w:r>
      <w:r w:rsidR="009745C0" w:rsidRPr="009745C0">
        <w:rPr>
          <w:rFonts w:ascii="Arial" w:hAnsi="Arial" w:cs="Arial"/>
          <w:bCs/>
        </w:rPr>
        <w:t xml:space="preserve">Информация о долговых обязательствах (за исключением обязательств по муниципальным гарантиям) </w:t>
      </w:r>
      <w:r w:rsidR="005C3682">
        <w:rPr>
          <w:rFonts w:ascii="Arial" w:hAnsi="Arial" w:cs="Arial"/>
          <w:bCs/>
        </w:rPr>
        <w:t xml:space="preserve">вносится в </w:t>
      </w:r>
      <w:r w:rsidR="009745C0" w:rsidRPr="009745C0">
        <w:rPr>
          <w:rFonts w:ascii="Arial" w:hAnsi="Arial" w:cs="Arial"/>
          <w:bCs/>
        </w:rPr>
        <w:t>муниципальную долговую книгу в срок, не превышающий пяти рабочих дней с момента возникновения соответствующего обязательства.</w:t>
      </w:r>
    </w:p>
    <w:p w14:paraId="5934ED37" w14:textId="0884A8F4" w:rsidR="0002398C" w:rsidRDefault="009745C0" w:rsidP="009745C0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9745C0">
        <w:rPr>
          <w:rFonts w:ascii="Arial" w:hAnsi="Arial" w:cs="Arial"/>
          <w:bCs/>
        </w:rPr>
        <w:t>Информация о долговых обязательствах по муниципальным гарантиям вносится в муниципальную долговую книгу в течение пяти рабочих дней с момента получения сведений о фактическом возникновении (увеличении) или прекращении (уменьшении) обязательств принципала, обеспеченных муниципальной гарантией</w:t>
      </w:r>
      <w:r w:rsidR="00AA3A59" w:rsidRPr="004D25F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(п.2.6. в ред. пост. от 01.07.2022 №436)</w:t>
      </w:r>
    </w:p>
    <w:p w14:paraId="5E7D4D84" w14:textId="77777777" w:rsidR="0002398C" w:rsidRDefault="000F759C" w:rsidP="0002398C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2.7</w:t>
      </w:r>
      <w:r w:rsidR="00701A3B" w:rsidRPr="004D25F5">
        <w:rPr>
          <w:rFonts w:ascii="Arial" w:hAnsi="Arial" w:cs="Arial"/>
        </w:rPr>
        <w:t>. Регистрация долговых обязательств в Долговой книге осуществляется на основании представленных документов (оригиналов или заверенных должным образом копий) путем присвоения регистрационного номера долговому обязательству и внесения соответствующих записей в Долговую книгу.</w:t>
      </w:r>
    </w:p>
    <w:p w14:paraId="0813A86F" w14:textId="77777777" w:rsidR="0002398C" w:rsidRDefault="00701A3B" w:rsidP="0002398C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D25F5">
        <w:rPr>
          <w:rFonts w:ascii="Arial" w:hAnsi="Arial" w:cs="Arial"/>
        </w:rPr>
        <w:t>Каждое долговое обязательство регистрируется отдельно и имеет регистрационный номер, который состоит из пяти знаков:</w:t>
      </w:r>
    </w:p>
    <w:p w14:paraId="753157E1" w14:textId="77777777" w:rsidR="0002398C" w:rsidRDefault="00701A3B" w:rsidP="0002398C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D25F5">
        <w:rPr>
          <w:rFonts w:ascii="Arial" w:hAnsi="Arial" w:cs="Arial"/>
        </w:rPr>
        <w:t>X1X2X3X4X5</w:t>
      </w:r>
    </w:p>
    <w:p w14:paraId="01053D5E" w14:textId="77777777" w:rsidR="0002398C" w:rsidRDefault="00701A3B" w:rsidP="0002398C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D25F5">
        <w:rPr>
          <w:rFonts w:ascii="Arial" w:hAnsi="Arial" w:cs="Arial"/>
        </w:rPr>
        <w:t>а) первый, второй разряды номера X1X2 указывают на тип муниципального долгового обязательства:</w:t>
      </w:r>
    </w:p>
    <w:p w14:paraId="410FDE8B" w14:textId="77777777" w:rsidR="0002398C" w:rsidRDefault="00701A3B" w:rsidP="0002398C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D25F5">
        <w:rPr>
          <w:rFonts w:ascii="Arial" w:hAnsi="Arial" w:cs="Arial"/>
        </w:rPr>
        <w:t>"01" - ценные бумаги муниципального образования, осуществляемые путем их выпуска от имени муниципального образования;</w:t>
      </w:r>
    </w:p>
    <w:p w14:paraId="18D95876" w14:textId="77777777" w:rsidR="0002398C" w:rsidRDefault="00701A3B" w:rsidP="0002398C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D25F5">
        <w:rPr>
          <w:rFonts w:ascii="Arial" w:hAnsi="Arial" w:cs="Arial"/>
        </w:rPr>
        <w:lastRenderedPageBreak/>
        <w:t>"02" - кредиты, привлеченные от имени муниципального образования как заемщика, от кредитных организаций;</w:t>
      </w:r>
    </w:p>
    <w:p w14:paraId="65235D43" w14:textId="77777777" w:rsidR="0002398C" w:rsidRDefault="00701A3B" w:rsidP="0002398C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D25F5">
        <w:rPr>
          <w:rFonts w:ascii="Arial" w:hAnsi="Arial" w:cs="Arial"/>
        </w:rPr>
        <w:t>"03" - муниципальные гарантии муниципального образования;</w:t>
      </w:r>
    </w:p>
    <w:p w14:paraId="18BDCE99" w14:textId="77777777" w:rsidR="0002398C" w:rsidRDefault="00701A3B" w:rsidP="0002398C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D25F5">
        <w:rPr>
          <w:rFonts w:ascii="Arial" w:hAnsi="Arial" w:cs="Arial"/>
        </w:rPr>
        <w:t>"04" - бюджетные кредиты, привлеченные в бюджет муниципального образования от других бюджетов бюджетной системы Российской Федерации;</w:t>
      </w:r>
    </w:p>
    <w:p w14:paraId="44AB95B4" w14:textId="77777777" w:rsidR="0002398C" w:rsidRDefault="00701A3B" w:rsidP="0002398C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D25F5">
        <w:rPr>
          <w:rFonts w:ascii="Arial" w:hAnsi="Arial" w:cs="Arial"/>
        </w:rPr>
        <w:t>"05" - иные долговые обязательства муниципального образования;</w:t>
      </w:r>
    </w:p>
    <w:p w14:paraId="059AF73B" w14:textId="77777777" w:rsidR="0002398C" w:rsidRDefault="00701A3B" w:rsidP="0002398C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4D25F5">
        <w:rPr>
          <w:rFonts w:ascii="Arial" w:hAnsi="Arial" w:cs="Arial"/>
        </w:rPr>
        <w:t>б) третий, четвертый, пятый разряды X3X4X5 указывают на порядковый номер долгового обязательства данного вида.</w:t>
      </w:r>
    </w:p>
    <w:p w14:paraId="250B47EF" w14:textId="77777777" w:rsidR="000F759C" w:rsidRDefault="000F759C" w:rsidP="000F759C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2.8</w:t>
      </w:r>
      <w:r w:rsidR="00701A3B" w:rsidRPr="004D25F5">
        <w:rPr>
          <w:rFonts w:ascii="Arial" w:hAnsi="Arial" w:cs="Arial"/>
        </w:rPr>
        <w:t>. Внутри видов долговых обязательств регистрационные записи осуществляются в хронологическом порядке.</w:t>
      </w:r>
    </w:p>
    <w:p w14:paraId="3CD369D3" w14:textId="77777777" w:rsidR="000F759C" w:rsidRDefault="000F759C" w:rsidP="000F759C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2.9</w:t>
      </w:r>
      <w:r w:rsidR="00701A3B" w:rsidRPr="004D25F5">
        <w:rPr>
          <w:rFonts w:ascii="Arial" w:hAnsi="Arial" w:cs="Arial"/>
        </w:rPr>
        <w:t xml:space="preserve">. Долговое обязательство регистрируется в валюте Российской Федерации. </w:t>
      </w:r>
    </w:p>
    <w:p w14:paraId="158FA0DE" w14:textId="77777777" w:rsidR="000F759C" w:rsidRDefault="0002398C" w:rsidP="000F759C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701A3B" w:rsidRPr="004D25F5">
        <w:rPr>
          <w:rFonts w:ascii="Arial" w:hAnsi="Arial" w:cs="Arial"/>
        </w:rPr>
        <w:t>.</w:t>
      </w:r>
      <w:r w:rsidR="000F759C">
        <w:rPr>
          <w:rFonts w:ascii="Arial" w:hAnsi="Arial" w:cs="Arial"/>
        </w:rPr>
        <w:t>10</w:t>
      </w:r>
      <w:r w:rsidR="00701A3B" w:rsidRPr="004D25F5">
        <w:rPr>
          <w:rFonts w:ascii="Arial" w:hAnsi="Arial" w:cs="Arial"/>
        </w:rPr>
        <w:t>. В каждую графу Долговой книги вписывается только один показатель, предусмотренный наименованием данной графы. В случае отсутствия каких-либо показателей в соответствующей графе Долговой книги ставится прочерк.</w:t>
      </w:r>
    </w:p>
    <w:p w14:paraId="421B16A0" w14:textId="77777777" w:rsidR="000F759C" w:rsidRDefault="0002398C" w:rsidP="000F759C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0F759C">
        <w:rPr>
          <w:rFonts w:ascii="Arial" w:hAnsi="Arial" w:cs="Arial"/>
        </w:rPr>
        <w:t>2.11</w:t>
      </w:r>
      <w:r w:rsidR="002A1CD4" w:rsidRPr="000F759C">
        <w:rPr>
          <w:rFonts w:ascii="Arial" w:hAnsi="Arial" w:cs="Arial"/>
        </w:rPr>
        <w:t xml:space="preserve">. </w:t>
      </w:r>
      <w:r w:rsidR="00AA3A59" w:rsidRPr="000F759C">
        <w:rPr>
          <w:rFonts w:ascii="Arial" w:hAnsi="Arial" w:cs="Arial"/>
        </w:rPr>
        <w:t xml:space="preserve">В случае внесения изменений и дополнений в документы, на основании которых осуществлена регистрация долгового обязательства, указанные изменения и дополнения должны быть представлены в </w:t>
      </w:r>
      <w:r w:rsidR="007E0299" w:rsidRPr="000F759C">
        <w:rPr>
          <w:rFonts w:ascii="Arial" w:hAnsi="Arial" w:cs="Arial"/>
        </w:rPr>
        <w:t>финансовое у</w:t>
      </w:r>
      <w:r w:rsidR="00AA3A59" w:rsidRPr="000F759C">
        <w:rPr>
          <w:rFonts w:ascii="Arial" w:hAnsi="Arial" w:cs="Arial"/>
        </w:rPr>
        <w:t xml:space="preserve">правление в </w:t>
      </w:r>
      <w:r w:rsidR="008D4AE8" w:rsidRPr="000F759C">
        <w:rPr>
          <w:rFonts w:ascii="Arial" w:hAnsi="Arial" w:cs="Arial"/>
        </w:rPr>
        <w:t>пяти</w:t>
      </w:r>
      <w:r w:rsidR="00AA3A59" w:rsidRPr="000F759C">
        <w:rPr>
          <w:rFonts w:ascii="Arial" w:hAnsi="Arial" w:cs="Arial"/>
        </w:rPr>
        <w:t>дневный срок со дня их внесения.</w:t>
      </w:r>
    </w:p>
    <w:p w14:paraId="243FD7E3" w14:textId="77777777" w:rsidR="000F759C" w:rsidRDefault="0002398C" w:rsidP="000F759C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pacing w:val="2"/>
          <w:shd w:val="clear" w:color="auto" w:fill="FFFFFF"/>
        </w:rPr>
      </w:pPr>
      <w:r w:rsidRPr="000F759C">
        <w:rPr>
          <w:rFonts w:ascii="Arial" w:hAnsi="Arial" w:cs="Arial"/>
          <w:spacing w:val="2"/>
          <w:shd w:val="clear" w:color="auto" w:fill="FFFFFF"/>
        </w:rPr>
        <w:t>2.12</w:t>
      </w:r>
      <w:r w:rsidR="002A1CD4" w:rsidRPr="000F759C">
        <w:rPr>
          <w:rFonts w:ascii="Arial" w:hAnsi="Arial" w:cs="Arial"/>
          <w:spacing w:val="2"/>
          <w:shd w:val="clear" w:color="auto" w:fill="FFFFFF"/>
        </w:rPr>
        <w:t>. В Долговой книге учитывается</w:t>
      </w:r>
      <w:r w:rsidR="002A1CD4" w:rsidRPr="004D25F5">
        <w:rPr>
          <w:rFonts w:ascii="Arial" w:hAnsi="Arial" w:cs="Arial"/>
          <w:spacing w:val="2"/>
          <w:shd w:val="clear" w:color="auto" w:fill="FFFFFF"/>
        </w:rPr>
        <w:t xml:space="preserve"> информация о просроченной задолженности по исполнению муниципальных долговых обязательств.</w:t>
      </w:r>
    </w:p>
    <w:p w14:paraId="4049D830" w14:textId="77777777" w:rsidR="00FB38DF" w:rsidRPr="004D25F5" w:rsidRDefault="0002398C" w:rsidP="000F759C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pacing w:val="2"/>
          <w:shd w:val="clear" w:color="auto" w:fill="FFFFFF"/>
        </w:rPr>
      </w:pPr>
      <w:r>
        <w:rPr>
          <w:rFonts w:ascii="Arial" w:hAnsi="Arial" w:cs="Arial"/>
          <w:spacing w:val="2"/>
          <w:shd w:val="clear" w:color="auto" w:fill="FFFFFF"/>
        </w:rPr>
        <w:t>2.13</w:t>
      </w:r>
      <w:r w:rsidR="002A1CD4" w:rsidRPr="004D25F5">
        <w:rPr>
          <w:rFonts w:ascii="Arial" w:hAnsi="Arial" w:cs="Arial"/>
          <w:spacing w:val="2"/>
          <w:shd w:val="clear" w:color="auto" w:fill="FFFFFF"/>
        </w:rPr>
        <w:t xml:space="preserve">. </w:t>
      </w:r>
      <w:r w:rsidR="00FB38DF" w:rsidRPr="004D25F5">
        <w:rPr>
          <w:rFonts w:ascii="Arial" w:hAnsi="Arial" w:cs="Arial"/>
          <w:spacing w:val="2"/>
          <w:shd w:val="clear" w:color="auto" w:fill="FFFFFF"/>
        </w:rPr>
        <w:t>После полного выполнения обязательств перед кредитором в долговой книге в срок, не превышающий десяти рабочих дней, но не позднее последнего рабочего дня месяца, в котором погашено долговое обязательство, производится отражение списания долга по соответствующему долговому обязательству.</w:t>
      </w:r>
    </w:p>
    <w:p w14:paraId="6BF7702B" w14:textId="77777777" w:rsidR="008D4AE8" w:rsidRPr="00A37EF2" w:rsidRDefault="002A1CD4" w:rsidP="004D25F5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A37EF2">
        <w:rPr>
          <w:rFonts w:ascii="Arial" w:hAnsi="Arial" w:cs="Arial"/>
        </w:rPr>
        <w:t>2.</w:t>
      </w:r>
      <w:r w:rsidR="0002398C" w:rsidRPr="00A37EF2">
        <w:rPr>
          <w:rFonts w:ascii="Arial" w:hAnsi="Arial" w:cs="Arial"/>
        </w:rPr>
        <w:t>14</w:t>
      </w:r>
      <w:r w:rsidR="008D4AE8" w:rsidRPr="00A37EF2">
        <w:rPr>
          <w:rFonts w:ascii="Arial" w:hAnsi="Arial" w:cs="Arial"/>
        </w:rPr>
        <w:t>. Прекращение муниципальных долговых обязательств, выраженные в валюте Российской Федерации, осуществляется в следующем порядке:</w:t>
      </w:r>
    </w:p>
    <w:p w14:paraId="0E970D72" w14:textId="77777777" w:rsidR="008D4AE8" w:rsidRPr="00A37EF2" w:rsidRDefault="008D4AE8" w:rsidP="004D25F5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A37EF2">
        <w:rPr>
          <w:rFonts w:ascii="Arial" w:hAnsi="Arial" w:cs="Arial"/>
        </w:rPr>
        <w:t>1) после полного выполнения обязательств перед кредитором производится запись о списании муниципального долга в долговой книге по данному долговому обязательству.</w:t>
      </w:r>
    </w:p>
    <w:p w14:paraId="53EB9093" w14:textId="77777777" w:rsidR="008D4AE8" w:rsidRPr="00A37EF2" w:rsidRDefault="008D4AE8" w:rsidP="004D25F5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A37EF2">
        <w:rPr>
          <w:rFonts w:ascii="Arial" w:hAnsi="Arial" w:cs="Arial"/>
        </w:rPr>
        <w:t>2) в случае если муниципальное долговое обязательство не предъявлено к погашению (не совершены кредитором определенные условиями обязательства и муниципальными правовыми актами муниципального образования действия) в течение трех лет с даты, следующей за датой погашения, предусмотренной условиями муниципального долгового обязательства, или истек срок муниципальной гарантии, указанное обязательство считается полностью прекращенным и списывается с муниципального долга муниципального образования, если иное не предусмотрено муниципальными правовыми актами</w:t>
      </w:r>
      <w:r w:rsidR="002A1CD4" w:rsidRPr="00A37EF2">
        <w:rPr>
          <w:rFonts w:ascii="Arial" w:hAnsi="Arial" w:cs="Arial"/>
        </w:rPr>
        <w:t>.</w:t>
      </w:r>
      <w:r w:rsidRPr="00A37EF2">
        <w:rPr>
          <w:rFonts w:ascii="Arial" w:hAnsi="Arial" w:cs="Arial"/>
        </w:rPr>
        <w:t xml:space="preserve"> </w:t>
      </w:r>
    </w:p>
    <w:p w14:paraId="0F164028" w14:textId="77777777" w:rsidR="008D4AE8" w:rsidRPr="00A37EF2" w:rsidRDefault="008D4AE8" w:rsidP="004D25F5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A37EF2">
        <w:rPr>
          <w:rFonts w:ascii="Arial" w:hAnsi="Arial" w:cs="Arial"/>
        </w:rPr>
        <w:t xml:space="preserve">Администрация </w:t>
      </w:r>
      <w:r w:rsidR="002A1CD4" w:rsidRPr="00A37EF2">
        <w:rPr>
          <w:rFonts w:ascii="Arial" w:hAnsi="Arial" w:cs="Arial"/>
        </w:rPr>
        <w:t xml:space="preserve">муниципального образования Дубенский район  </w:t>
      </w:r>
      <w:r w:rsidRPr="00A37EF2">
        <w:rPr>
          <w:rFonts w:ascii="Arial" w:hAnsi="Arial" w:cs="Arial"/>
        </w:rPr>
        <w:t>по истечении сроков и в иных случаях, указанных в подпункте 2, издает муниципальный правовой акт о списании с муниципального долга муниципальных долговых обязательств.</w:t>
      </w:r>
    </w:p>
    <w:p w14:paraId="63A7EF75" w14:textId="77777777" w:rsidR="008D4AE8" w:rsidRPr="00A37EF2" w:rsidRDefault="008D4AE8" w:rsidP="004D25F5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A37EF2">
        <w:rPr>
          <w:rFonts w:ascii="Arial" w:hAnsi="Arial" w:cs="Arial"/>
        </w:rPr>
        <w:t>Списание сумм муниципального долга  осуществляется посредством уменьшения объема муниципального долга по видам списываемых муниципальных долговых обязательств на сумму их списания без отражения сумм списания в источниках финансирования дефицита местного бюджета.</w:t>
      </w:r>
    </w:p>
    <w:p w14:paraId="3C9A4CCC" w14:textId="77777777" w:rsidR="008D4AE8" w:rsidRPr="00A37EF2" w:rsidRDefault="008D4AE8" w:rsidP="004D25F5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A37EF2">
        <w:rPr>
          <w:rFonts w:ascii="Arial" w:hAnsi="Arial" w:cs="Arial"/>
        </w:rPr>
        <w:t>Действие подпункта 2 не распространяется на обязательства по кредитным соглашениям, на муниципальные долговые обязательства перед Российской Федерацией, субъектами Российской Федерации и другими муниципальными образованиями.</w:t>
      </w:r>
    </w:p>
    <w:p w14:paraId="0680FA2A" w14:textId="77777777" w:rsidR="008D4AE8" w:rsidRPr="00A37EF2" w:rsidRDefault="008D4AE8" w:rsidP="004D25F5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A37EF2">
        <w:rPr>
          <w:rFonts w:ascii="Arial" w:hAnsi="Arial" w:cs="Arial"/>
        </w:rPr>
        <w:t>2.</w:t>
      </w:r>
      <w:r w:rsidR="00701A3B" w:rsidRPr="00A37EF2">
        <w:rPr>
          <w:rFonts w:ascii="Arial" w:hAnsi="Arial" w:cs="Arial"/>
        </w:rPr>
        <w:t>1</w:t>
      </w:r>
      <w:r w:rsidR="0002398C" w:rsidRPr="00A37EF2">
        <w:rPr>
          <w:rFonts w:ascii="Arial" w:hAnsi="Arial" w:cs="Arial"/>
        </w:rPr>
        <w:t>5</w:t>
      </w:r>
      <w:r w:rsidRPr="00A37EF2">
        <w:rPr>
          <w:rFonts w:ascii="Arial" w:hAnsi="Arial" w:cs="Arial"/>
        </w:rPr>
        <w:t>. Списание с муниципального долга реструктурированных, а также погашенных (выкупленных) муниципальных долговых обязательств осуществляется с учетом положений статей 105 и 113 Бюджетного кодекса Российской Федерации.</w:t>
      </w:r>
    </w:p>
    <w:p w14:paraId="1D09DEBF" w14:textId="77777777" w:rsidR="008D4AE8" w:rsidRPr="00A37EF2" w:rsidRDefault="008D4AE8" w:rsidP="00701A3B">
      <w:pPr>
        <w:pStyle w:val="ConsPlusNormal"/>
        <w:spacing w:before="220"/>
        <w:ind w:firstLine="709"/>
        <w:contextualSpacing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14:paraId="1EB315CA" w14:textId="77777777" w:rsidR="00AA3A59" w:rsidRPr="00701A3B" w:rsidRDefault="00AA3A59" w:rsidP="00701A3B">
      <w:pPr>
        <w:pStyle w:val="ConsPlusTitle"/>
        <w:ind w:firstLine="709"/>
        <w:contextualSpacing/>
        <w:jc w:val="center"/>
        <w:outlineLvl w:val="1"/>
        <w:rPr>
          <w:rFonts w:ascii="Arial" w:hAnsi="Arial" w:cs="Arial"/>
          <w:sz w:val="24"/>
          <w:szCs w:val="24"/>
        </w:rPr>
      </w:pPr>
      <w:r w:rsidRPr="009606EE">
        <w:rPr>
          <w:rFonts w:ascii="Arial" w:hAnsi="Arial" w:cs="Arial"/>
          <w:sz w:val="24"/>
          <w:szCs w:val="24"/>
        </w:rPr>
        <w:t xml:space="preserve">3. Состав </w:t>
      </w:r>
      <w:r w:rsidR="004D25F5" w:rsidRPr="009606EE">
        <w:rPr>
          <w:rFonts w:ascii="Arial" w:hAnsi="Arial" w:cs="Arial"/>
          <w:sz w:val="24"/>
          <w:szCs w:val="24"/>
        </w:rPr>
        <w:t xml:space="preserve">информации, вносимой в </w:t>
      </w:r>
      <w:r w:rsidRPr="009606EE">
        <w:rPr>
          <w:rFonts w:ascii="Arial" w:hAnsi="Arial" w:cs="Arial"/>
          <w:sz w:val="24"/>
          <w:szCs w:val="24"/>
        </w:rPr>
        <w:t>Долгов</w:t>
      </w:r>
      <w:r w:rsidR="004D25F5" w:rsidRPr="009606EE">
        <w:rPr>
          <w:rFonts w:ascii="Arial" w:hAnsi="Arial" w:cs="Arial"/>
          <w:sz w:val="24"/>
          <w:szCs w:val="24"/>
        </w:rPr>
        <w:t>ую</w:t>
      </w:r>
      <w:r w:rsidRPr="009606EE">
        <w:rPr>
          <w:rFonts w:ascii="Arial" w:hAnsi="Arial" w:cs="Arial"/>
          <w:sz w:val="24"/>
          <w:szCs w:val="24"/>
        </w:rPr>
        <w:t xml:space="preserve"> книг</w:t>
      </w:r>
      <w:r w:rsidR="004D25F5" w:rsidRPr="009606EE">
        <w:rPr>
          <w:rFonts w:ascii="Arial" w:hAnsi="Arial" w:cs="Arial"/>
          <w:sz w:val="24"/>
          <w:szCs w:val="24"/>
        </w:rPr>
        <w:t>у</w:t>
      </w:r>
    </w:p>
    <w:p w14:paraId="57579609" w14:textId="77777777" w:rsidR="00AA3A59" w:rsidRPr="00701A3B" w:rsidRDefault="00AA3A59" w:rsidP="00701A3B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5623C530" w14:textId="77777777" w:rsidR="00AA3A59" w:rsidRPr="009606EE" w:rsidRDefault="00AA3A59" w:rsidP="00701A3B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01A3B">
        <w:rPr>
          <w:rFonts w:ascii="Arial" w:hAnsi="Arial" w:cs="Arial"/>
          <w:sz w:val="24"/>
          <w:szCs w:val="24"/>
        </w:rPr>
        <w:t xml:space="preserve">3.1. В Долговой книге регистрируются следующие виды долговых </w:t>
      </w:r>
      <w:r w:rsidRPr="009606EE">
        <w:rPr>
          <w:rFonts w:ascii="Arial" w:hAnsi="Arial" w:cs="Arial"/>
          <w:sz w:val="24"/>
          <w:szCs w:val="24"/>
        </w:rPr>
        <w:t>обязательств:</w:t>
      </w:r>
    </w:p>
    <w:p w14:paraId="3550AE2F" w14:textId="77777777" w:rsidR="00AA3A59" w:rsidRPr="009606EE" w:rsidRDefault="00AA3A59" w:rsidP="00701A3B">
      <w:pPr>
        <w:pStyle w:val="ConsPlusNormal"/>
        <w:spacing w:before="2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606EE">
        <w:rPr>
          <w:rFonts w:ascii="Arial" w:hAnsi="Arial" w:cs="Arial"/>
          <w:sz w:val="24"/>
          <w:szCs w:val="24"/>
        </w:rPr>
        <w:lastRenderedPageBreak/>
        <w:t>1) обязательства по муниципальным ценным бумагам;</w:t>
      </w:r>
    </w:p>
    <w:p w14:paraId="7337228E" w14:textId="77777777" w:rsidR="00AA3A59" w:rsidRPr="009606EE" w:rsidRDefault="00AA3A59" w:rsidP="00701A3B">
      <w:pPr>
        <w:pStyle w:val="ConsPlusNormal"/>
        <w:spacing w:before="2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606EE">
        <w:rPr>
          <w:rFonts w:ascii="Arial" w:hAnsi="Arial" w:cs="Arial"/>
          <w:sz w:val="24"/>
          <w:szCs w:val="24"/>
        </w:rPr>
        <w:t>2) обязательства по кредитам, привлеченным от имени муниципального образования как заемщика, от кредитных организаций;</w:t>
      </w:r>
    </w:p>
    <w:p w14:paraId="2535877E" w14:textId="77777777" w:rsidR="00AA3A59" w:rsidRPr="009606EE" w:rsidRDefault="00AA3A59" w:rsidP="00701A3B">
      <w:pPr>
        <w:pStyle w:val="ConsPlusNormal"/>
        <w:spacing w:before="2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606EE">
        <w:rPr>
          <w:rFonts w:ascii="Arial" w:hAnsi="Arial" w:cs="Arial"/>
          <w:sz w:val="24"/>
          <w:szCs w:val="24"/>
        </w:rPr>
        <w:t>3) обязательства по муниципальным гарантиям муниципального образования;</w:t>
      </w:r>
    </w:p>
    <w:p w14:paraId="119BA174" w14:textId="77777777" w:rsidR="00AA3A59" w:rsidRPr="009606EE" w:rsidRDefault="00AA3A59" w:rsidP="00701A3B">
      <w:pPr>
        <w:pStyle w:val="ConsPlusNormal"/>
        <w:spacing w:before="2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606EE">
        <w:rPr>
          <w:rFonts w:ascii="Arial" w:hAnsi="Arial" w:cs="Arial"/>
          <w:sz w:val="24"/>
          <w:szCs w:val="24"/>
        </w:rPr>
        <w:t>4) обязательства по бюджетным кредитам, привлеченным в бюджет муниципального образования от других бюджетов бюджетной системы Российской Федерации;</w:t>
      </w:r>
    </w:p>
    <w:p w14:paraId="1A8D86DB" w14:textId="77777777" w:rsidR="00AA3A59" w:rsidRPr="009606EE" w:rsidRDefault="00AA3A59" w:rsidP="00701A3B">
      <w:pPr>
        <w:pStyle w:val="ConsPlusNormal"/>
        <w:spacing w:before="2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606EE">
        <w:rPr>
          <w:rFonts w:ascii="Arial" w:hAnsi="Arial" w:cs="Arial"/>
          <w:sz w:val="24"/>
          <w:szCs w:val="24"/>
        </w:rPr>
        <w:t>5) иные долговые обязатель</w:t>
      </w:r>
      <w:r w:rsidR="007E0299" w:rsidRPr="009606EE">
        <w:rPr>
          <w:rFonts w:ascii="Arial" w:hAnsi="Arial" w:cs="Arial"/>
          <w:sz w:val="24"/>
          <w:szCs w:val="24"/>
        </w:rPr>
        <w:t>ства муниципального образования</w:t>
      </w:r>
      <w:r w:rsidRPr="009606EE">
        <w:rPr>
          <w:rFonts w:ascii="Arial" w:hAnsi="Arial" w:cs="Arial"/>
          <w:sz w:val="24"/>
          <w:szCs w:val="24"/>
        </w:rPr>
        <w:t>.</w:t>
      </w:r>
    </w:p>
    <w:p w14:paraId="427B3D60" w14:textId="77777777" w:rsidR="004E72D8" w:rsidRPr="009606EE" w:rsidRDefault="004E72D8" w:rsidP="00701A3B">
      <w:pPr>
        <w:pStyle w:val="ConsPlusNormal"/>
        <w:spacing w:before="2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606EE">
        <w:rPr>
          <w:rFonts w:ascii="Arial" w:hAnsi="Arial" w:cs="Arial"/>
          <w:sz w:val="24"/>
          <w:szCs w:val="24"/>
        </w:rPr>
        <w:t xml:space="preserve">3.2. В отношении каждого регистрируемого долгового обязательства в Долговую книгу вносятся сведения об объеме долговых обязательств по видам этих обязательств, дате их возникновения и исполнения, </w:t>
      </w:r>
      <w:r w:rsidR="00D17CF2">
        <w:rPr>
          <w:rFonts w:ascii="Arial" w:hAnsi="Arial" w:cs="Arial"/>
          <w:sz w:val="24"/>
          <w:szCs w:val="24"/>
        </w:rPr>
        <w:t xml:space="preserve">в том числе прекращения по иным основаниям полностью или частично, </w:t>
      </w:r>
      <w:r w:rsidRPr="009606EE">
        <w:rPr>
          <w:rFonts w:ascii="Arial" w:hAnsi="Arial" w:cs="Arial"/>
          <w:sz w:val="24"/>
          <w:szCs w:val="24"/>
        </w:rPr>
        <w:t>формах обеспечения обязательств, о просроченной задолженности по исполнению обязательств, а также иная информация в соответствии с приложением к данному Положению.</w:t>
      </w:r>
    </w:p>
    <w:p w14:paraId="0CEE6019" w14:textId="77777777" w:rsidR="00AA3A59" w:rsidRPr="009606EE" w:rsidRDefault="00AA3A59" w:rsidP="00701A3B">
      <w:pPr>
        <w:pStyle w:val="ConsPlusNormal"/>
        <w:spacing w:before="2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606EE">
        <w:rPr>
          <w:rFonts w:ascii="Arial" w:hAnsi="Arial" w:cs="Arial"/>
          <w:sz w:val="24"/>
          <w:szCs w:val="24"/>
        </w:rPr>
        <w:t>3.</w:t>
      </w:r>
      <w:r w:rsidR="004D25F5" w:rsidRPr="009606EE">
        <w:rPr>
          <w:rFonts w:ascii="Arial" w:hAnsi="Arial" w:cs="Arial"/>
          <w:sz w:val="24"/>
          <w:szCs w:val="24"/>
        </w:rPr>
        <w:t>3</w:t>
      </w:r>
      <w:r w:rsidRPr="009606EE">
        <w:rPr>
          <w:rFonts w:ascii="Arial" w:hAnsi="Arial" w:cs="Arial"/>
          <w:sz w:val="24"/>
          <w:szCs w:val="24"/>
        </w:rPr>
        <w:t>. В Долговой книге содержатся следующие сведения по разделам:</w:t>
      </w:r>
    </w:p>
    <w:p w14:paraId="2FE958DA" w14:textId="77777777" w:rsidR="00AA3A59" w:rsidRPr="009606EE" w:rsidRDefault="00AA3A59" w:rsidP="00701A3B">
      <w:pPr>
        <w:pStyle w:val="ConsPlusNormal"/>
        <w:spacing w:before="2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606EE">
        <w:rPr>
          <w:rFonts w:ascii="Arial" w:hAnsi="Arial" w:cs="Arial"/>
          <w:sz w:val="24"/>
          <w:szCs w:val="24"/>
        </w:rPr>
        <w:t>Раздел I. Муниципальные ценные бумаги муниципального образования:</w:t>
      </w:r>
    </w:p>
    <w:p w14:paraId="26027EC2" w14:textId="77777777" w:rsidR="00AA3A59" w:rsidRPr="009606EE" w:rsidRDefault="00AA3A59" w:rsidP="00701A3B">
      <w:pPr>
        <w:pStyle w:val="ConsPlusNormal"/>
        <w:spacing w:before="2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606EE">
        <w:rPr>
          <w:rFonts w:ascii="Arial" w:hAnsi="Arial" w:cs="Arial"/>
          <w:sz w:val="24"/>
          <w:szCs w:val="24"/>
        </w:rPr>
        <w:t>регистрационный номер выпуска муниципальных ценных бумаг;</w:t>
      </w:r>
    </w:p>
    <w:p w14:paraId="48C5B0F7" w14:textId="77777777" w:rsidR="00AA3A59" w:rsidRPr="009606EE" w:rsidRDefault="00AA3A59" w:rsidP="00701A3B">
      <w:pPr>
        <w:pStyle w:val="ConsPlusNormal"/>
        <w:spacing w:before="2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606EE">
        <w:rPr>
          <w:rFonts w:ascii="Arial" w:hAnsi="Arial" w:cs="Arial"/>
          <w:sz w:val="24"/>
          <w:szCs w:val="24"/>
        </w:rPr>
        <w:t>вид ценной бумаги (купонная, дисконтная и т.д.);</w:t>
      </w:r>
    </w:p>
    <w:p w14:paraId="6322E16C" w14:textId="77777777" w:rsidR="00AA3A59" w:rsidRPr="009606EE" w:rsidRDefault="00AA3A59" w:rsidP="00701A3B">
      <w:pPr>
        <w:pStyle w:val="ConsPlusNormal"/>
        <w:spacing w:before="2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606EE">
        <w:rPr>
          <w:rFonts w:ascii="Arial" w:hAnsi="Arial" w:cs="Arial"/>
          <w:sz w:val="24"/>
          <w:szCs w:val="24"/>
        </w:rPr>
        <w:t>основание для осуществления выпуска ценных бумаг (указывается дата государственной регистрации условий эмиссии и регистрационный номер, а также нормативный правовой акт, которым утверждено решение о выпуске);</w:t>
      </w:r>
    </w:p>
    <w:p w14:paraId="4C2EE970" w14:textId="77777777" w:rsidR="00AA3A59" w:rsidRPr="009606EE" w:rsidRDefault="00AA3A59" w:rsidP="00701A3B">
      <w:pPr>
        <w:pStyle w:val="ConsPlusNormal"/>
        <w:spacing w:before="2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606EE">
        <w:rPr>
          <w:rFonts w:ascii="Arial" w:hAnsi="Arial" w:cs="Arial"/>
          <w:sz w:val="24"/>
          <w:szCs w:val="24"/>
        </w:rPr>
        <w:t>объявленный (по номиналу) и фактически размещенный (</w:t>
      </w:r>
      <w:proofErr w:type="spellStart"/>
      <w:r w:rsidRPr="009606EE">
        <w:rPr>
          <w:rFonts w:ascii="Arial" w:hAnsi="Arial" w:cs="Arial"/>
          <w:sz w:val="24"/>
          <w:szCs w:val="24"/>
        </w:rPr>
        <w:t>доразмещенный</w:t>
      </w:r>
      <w:proofErr w:type="spellEnd"/>
      <w:r w:rsidRPr="009606EE">
        <w:rPr>
          <w:rFonts w:ascii="Arial" w:hAnsi="Arial" w:cs="Arial"/>
          <w:sz w:val="24"/>
          <w:szCs w:val="24"/>
        </w:rPr>
        <w:t xml:space="preserve"> по номиналу) объем выпуска (дополнительного выпуска);</w:t>
      </w:r>
    </w:p>
    <w:p w14:paraId="3EBE5B88" w14:textId="77777777" w:rsidR="00AA3A59" w:rsidRPr="009606EE" w:rsidRDefault="00AA3A59" w:rsidP="00701A3B">
      <w:pPr>
        <w:pStyle w:val="ConsPlusNormal"/>
        <w:spacing w:before="2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606EE">
        <w:rPr>
          <w:rFonts w:ascii="Arial" w:hAnsi="Arial" w:cs="Arial"/>
          <w:sz w:val="24"/>
          <w:szCs w:val="24"/>
        </w:rPr>
        <w:t>номинальная стоимость одной ценной бумаги;</w:t>
      </w:r>
    </w:p>
    <w:p w14:paraId="27CA5530" w14:textId="77777777" w:rsidR="00AA3A59" w:rsidRPr="009606EE" w:rsidRDefault="00AA3A59" w:rsidP="00701A3B">
      <w:pPr>
        <w:pStyle w:val="ConsPlusNormal"/>
        <w:spacing w:before="2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606EE">
        <w:rPr>
          <w:rFonts w:ascii="Arial" w:hAnsi="Arial" w:cs="Arial"/>
          <w:sz w:val="24"/>
          <w:szCs w:val="24"/>
        </w:rPr>
        <w:t>форма выпуска ценных бумаг;</w:t>
      </w:r>
    </w:p>
    <w:p w14:paraId="1832D1AE" w14:textId="77777777" w:rsidR="00AA3A59" w:rsidRPr="009606EE" w:rsidRDefault="00AA3A59" w:rsidP="00701A3B">
      <w:pPr>
        <w:pStyle w:val="ConsPlusNormal"/>
        <w:spacing w:before="2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606EE">
        <w:rPr>
          <w:rFonts w:ascii="Arial" w:hAnsi="Arial" w:cs="Arial"/>
          <w:sz w:val="24"/>
          <w:szCs w:val="24"/>
        </w:rPr>
        <w:t>даты размещения, доразмещения, выплаты купонного дохода, выкупа и погашения выпуска ценных бумаг;</w:t>
      </w:r>
    </w:p>
    <w:p w14:paraId="70A2BF5F" w14:textId="77777777" w:rsidR="00AA3A59" w:rsidRPr="009606EE" w:rsidRDefault="00AA3A59" w:rsidP="00701A3B">
      <w:pPr>
        <w:pStyle w:val="ConsPlusNormal"/>
        <w:spacing w:before="2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606EE">
        <w:rPr>
          <w:rFonts w:ascii="Arial" w:hAnsi="Arial" w:cs="Arial"/>
          <w:sz w:val="24"/>
          <w:szCs w:val="24"/>
        </w:rPr>
        <w:t>ставка купонного дохода по ценной бумаге;</w:t>
      </w:r>
    </w:p>
    <w:p w14:paraId="2E94A470" w14:textId="77777777" w:rsidR="00AA3A59" w:rsidRPr="009606EE" w:rsidRDefault="00AA3A59" w:rsidP="00701A3B">
      <w:pPr>
        <w:pStyle w:val="ConsPlusNormal"/>
        <w:spacing w:before="2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606EE">
        <w:rPr>
          <w:rFonts w:ascii="Arial" w:hAnsi="Arial" w:cs="Arial"/>
          <w:sz w:val="24"/>
          <w:szCs w:val="24"/>
        </w:rPr>
        <w:t>размер купонного дохода на соответствующую дату выплаты в расчете на одну ценную бумагу;</w:t>
      </w:r>
    </w:p>
    <w:p w14:paraId="17751928" w14:textId="77777777" w:rsidR="00AA3A59" w:rsidRPr="009606EE" w:rsidRDefault="00AA3A59" w:rsidP="00701A3B">
      <w:pPr>
        <w:pStyle w:val="ConsPlusNormal"/>
        <w:spacing w:before="2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606EE">
        <w:rPr>
          <w:rFonts w:ascii="Arial" w:hAnsi="Arial" w:cs="Arial"/>
          <w:sz w:val="24"/>
          <w:szCs w:val="24"/>
        </w:rPr>
        <w:t>наименование генерального агента (агента) по обслуживанию выпуска ценных бумаг;</w:t>
      </w:r>
    </w:p>
    <w:p w14:paraId="0252DD6A" w14:textId="77777777" w:rsidR="00AA3A59" w:rsidRPr="009606EE" w:rsidRDefault="00AA3A59" w:rsidP="00701A3B">
      <w:pPr>
        <w:pStyle w:val="ConsPlusNormal"/>
        <w:spacing w:before="2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606EE">
        <w:rPr>
          <w:rFonts w:ascii="Arial" w:hAnsi="Arial" w:cs="Arial"/>
          <w:sz w:val="24"/>
          <w:szCs w:val="24"/>
        </w:rPr>
        <w:t>сведения о погашении (реструктуризации, выкупе) выпуска ценных бумаг;</w:t>
      </w:r>
    </w:p>
    <w:p w14:paraId="4004E2BB" w14:textId="77777777" w:rsidR="00AA3A59" w:rsidRPr="009606EE" w:rsidRDefault="00AA3A59" w:rsidP="00701A3B">
      <w:pPr>
        <w:pStyle w:val="ConsPlusNormal"/>
        <w:spacing w:before="2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606EE">
        <w:rPr>
          <w:rFonts w:ascii="Arial" w:hAnsi="Arial" w:cs="Arial"/>
          <w:sz w:val="24"/>
          <w:szCs w:val="24"/>
        </w:rPr>
        <w:t>сведения об уплате процентных платежей по ценным бумагам (произведены или не произведены);</w:t>
      </w:r>
    </w:p>
    <w:p w14:paraId="167AF4C2" w14:textId="77777777" w:rsidR="00AA3A59" w:rsidRPr="009606EE" w:rsidRDefault="00AA3A59" w:rsidP="00701A3B">
      <w:pPr>
        <w:pStyle w:val="ConsPlusNormal"/>
        <w:spacing w:before="2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606EE">
        <w:rPr>
          <w:rFonts w:ascii="Arial" w:hAnsi="Arial" w:cs="Arial"/>
          <w:sz w:val="24"/>
          <w:szCs w:val="24"/>
        </w:rPr>
        <w:t>иные сведения, раскрывающие условия обращения ценных бумаг.</w:t>
      </w:r>
    </w:p>
    <w:p w14:paraId="060C7246" w14:textId="77777777" w:rsidR="00AA3A59" w:rsidRPr="009606EE" w:rsidRDefault="00AA3A59" w:rsidP="00701A3B">
      <w:pPr>
        <w:pStyle w:val="ConsPlusNormal"/>
        <w:spacing w:before="2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606EE">
        <w:rPr>
          <w:rFonts w:ascii="Arial" w:hAnsi="Arial" w:cs="Arial"/>
          <w:sz w:val="24"/>
          <w:szCs w:val="24"/>
        </w:rPr>
        <w:t>Раздел II. Кредиты, привлеченные муниципальным образованием как заемщика, от кредитных организаций:</w:t>
      </w:r>
    </w:p>
    <w:p w14:paraId="268898F6" w14:textId="77777777" w:rsidR="00AA3A59" w:rsidRPr="009606EE" w:rsidRDefault="00AA3A59" w:rsidP="00701A3B">
      <w:pPr>
        <w:pStyle w:val="ConsPlusNormal"/>
        <w:spacing w:before="2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606EE">
        <w:rPr>
          <w:rFonts w:ascii="Arial" w:hAnsi="Arial" w:cs="Arial"/>
          <w:sz w:val="24"/>
          <w:szCs w:val="24"/>
        </w:rPr>
        <w:t>регистрационный номер;</w:t>
      </w:r>
    </w:p>
    <w:p w14:paraId="6160CB50" w14:textId="77777777" w:rsidR="00AA3A59" w:rsidRPr="009606EE" w:rsidRDefault="00AA3A59" w:rsidP="00701A3B">
      <w:pPr>
        <w:pStyle w:val="ConsPlusNormal"/>
        <w:spacing w:before="2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606EE">
        <w:rPr>
          <w:rFonts w:ascii="Arial" w:hAnsi="Arial" w:cs="Arial"/>
          <w:sz w:val="24"/>
          <w:szCs w:val="24"/>
        </w:rPr>
        <w:t>наименование, номер и дата заключения кредитного договора или соглашения;</w:t>
      </w:r>
    </w:p>
    <w:p w14:paraId="5964B3DF" w14:textId="77777777" w:rsidR="00AA3A59" w:rsidRPr="009606EE" w:rsidRDefault="00AA3A59" w:rsidP="00701A3B">
      <w:pPr>
        <w:pStyle w:val="ConsPlusNormal"/>
        <w:spacing w:before="2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606EE">
        <w:rPr>
          <w:rFonts w:ascii="Arial" w:hAnsi="Arial" w:cs="Arial"/>
          <w:sz w:val="24"/>
          <w:szCs w:val="24"/>
        </w:rPr>
        <w:t>основание для заключения договора или соглашения;</w:t>
      </w:r>
    </w:p>
    <w:p w14:paraId="07555CDD" w14:textId="77777777" w:rsidR="00AA3A59" w:rsidRPr="009606EE" w:rsidRDefault="00AA3A59" w:rsidP="00701A3B">
      <w:pPr>
        <w:pStyle w:val="ConsPlusNormal"/>
        <w:spacing w:before="2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606EE">
        <w:rPr>
          <w:rFonts w:ascii="Arial" w:hAnsi="Arial" w:cs="Arial"/>
          <w:sz w:val="24"/>
          <w:szCs w:val="24"/>
        </w:rPr>
        <w:t>наименование кредитора;</w:t>
      </w:r>
    </w:p>
    <w:p w14:paraId="70D83E82" w14:textId="77777777" w:rsidR="00AA3A59" w:rsidRPr="009606EE" w:rsidRDefault="00AA3A59" w:rsidP="00701A3B">
      <w:pPr>
        <w:pStyle w:val="ConsPlusNormal"/>
        <w:spacing w:before="2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606EE">
        <w:rPr>
          <w:rFonts w:ascii="Arial" w:hAnsi="Arial" w:cs="Arial"/>
          <w:sz w:val="24"/>
          <w:szCs w:val="24"/>
        </w:rPr>
        <w:t>объем полученного кредита;</w:t>
      </w:r>
    </w:p>
    <w:p w14:paraId="32E2F238" w14:textId="77777777" w:rsidR="00AA3A59" w:rsidRPr="009606EE" w:rsidRDefault="00AA3A59" w:rsidP="00701A3B">
      <w:pPr>
        <w:pStyle w:val="ConsPlusNormal"/>
        <w:spacing w:before="2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606EE">
        <w:rPr>
          <w:rFonts w:ascii="Arial" w:hAnsi="Arial" w:cs="Arial"/>
          <w:sz w:val="24"/>
          <w:szCs w:val="24"/>
        </w:rPr>
        <w:t>процентная ставка по кредиту;</w:t>
      </w:r>
    </w:p>
    <w:p w14:paraId="477324E3" w14:textId="77777777" w:rsidR="00AA3A59" w:rsidRPr="009606EE" w:rsidRDefault="00AA3A59" w:rsidP="00701A3B">
      <w:pPr>
        <w:pStyle w:val="ConsPlusNormal"/>
        <w:spacing w:before="2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606EE">
        <w:rPr>
          <w:rFonts w:ascii="Arial" w:hAnsi="Arial" w:cs="Arial"/>
          <w:sz w:val="24"/>
          <w:szCs w:val="24"/>
        </w:rPr>
        <w:t>дата получения кредита;</w:t>
      </w:r>
    </w:p>
    <w:p w14:paraId="275AEA70" w14:textId="77777777" w:rsidR="00AA3A59" w:rsidRPr="009606EE" w:rsidRDefault="00AA3A59" w:rsidP="00701A3B">
      <w:pPr>
        <w:pStyle w:val="ConsPlusNormal"/>
        <w:spacing w:before="2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606EE">
        <w:rPr>
          <w:rFonts w:ascii="Arial" w:hAnsi="Arial" w:cs="Arial"/>
          <w:sz w:val="24"/>
          <w:szCs w:val="24"/>
        </w:rPr>
        <w:t>даты выплаты процентных платежей, погашения кредита;</w:t>
      </w:r>
    </w:p>
    <w:p w14:paraId="65E09996" w14:textId="77777777" w:rsidR="00AA3A59" w:rsidRPr="009606EE" w:rsidRDefault="00AA3A59" w:rsidP="00701A3B">
      <w:pPr>
        <w:pStyle w:val="ConsPlusNormal"/>
        <w:spacing w:before="2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606EE">
        <w:rPr>
          <w:rFonts w:ascii="Arial" w:hAnsi="Arial" w:cs="Arial"/>
          <w:sz w:val="24"/>
          <w:szCs w:val="24"/>
        </w:rPr>
        <w:t>сведения о фактическом использовании кредита;</w:t>
      </w:r>
    </w:p>
    <w:p w14:paraId="7470F398" w14:textId="77777777" w:rsidR="00AA3A59" w:rsidRPr="009606EE" w:rsidRDefault="00AA3A59" w:rsidP="00701A3B">
      <w:pPr>
        <w:pStyle w:val="ConsPlusNormal"/>
        <w:spacing w:before="2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606EE">
        <w:rPr>
          <w:rFonts w:ascii="Arial" w:hAnsi="Arial" w:cs="Arial"/>
          <w:sz w:val="24"/>
          <w:szCs w:val="24"/>
        </w:rPr>
        <w:t>сведения о погашении кредита;</w:t>
      </w:r>
    </w:p>
    <w:p w14:paraId="2C3E01D6" w14:textId="77777777" w:rsidR="00AA3A59" w:rsidRPr="009606EE" w:rsidRDefault="00AA3A59" w:rsidP="00701A3B">
      <w:pPr>
        <w:pStyle w:val="ConsPlusNormal"/>
        <w:spacing w:before="2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606EE">
        <w:rPr>
          <w:rFonts w:ascii="Arial" w:hAnsi="Arial" w:cs="Arial"/>
          <w:sz w:val="24"/>
          <w:szCs w:val="24"/>
        </w:rPr>
        <w:t>сведения о процентных платежах по кредиту (произведены или не произведены);</w:t>
      </w:r>
    </w:p>
    <w:p w14:paraId="61D92CB5" w14:textId="77777777" w:rsidR="00AA3A59" w:rsidRPr="009606EE" w:rsidRDefault="00AA3A59" w:rsidP="00701A3B">
      <w:pPr>
        <w:pStyle w:val="ConsPlusNormal"/>
        <w:spacing w:before="2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606EE">
        <w:rPr>
          <w:rFonts w:ascii="Arial" w:hAnsi="Arial" w:cs="Arial"/>
          <w:sz w:val="24"/>
          <w:szCs w:val="24"/>
        </w:rPr>
        <w:t>изменение условий договора или соглашения о предоставлении кредита;</w:t>
      </w:r>
    </w:p>
    <w:p w14:paraId="6394FDE8" w14:textId="77777777" w:rsidR="00AA3A59" w:rsidRPr="009606EE" w:rsidRDefault="00AA3A59" w:rsidP="00701A3B">
      <w:pPr>
        <w:pStyle w:val="ConsPlusNormal"/>
        <w:spacing w:before="2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606EE">
        <w:rPr>
          <w:rFonts w:ascii="Arial" w:hAnsi="Arial" w:cs="Arial"/>
          <w:sz w:val="24"/>
          <w:szCs w:val="24"/>
        </w:rPr>
        <w:t>иные сведения, раскрывающие условия договора или соглашения о предоставлении кредита.</w:t>
      </w:r>
    </w:p>
    <w:p w14:paraId="65DDAB89" w14:textId="77777777" w:rsidR="00AA3A59" w:rsidRPr="009606EE" w:rsidRDefault="00AA3A59" w:rsidP="00701A3B">
      <w:pPr>
        <w:pStyle w:val="ConsPlusNormal"/>
        <w:spacing w:before="2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606EE">
        <w:rPr>
          <w:rFonts w:ascii="Arial" w:hAnsi="Arial" w:cs="Arial"/>
          <w:sz w:val="24"/>
          <w:szCs w:val="24"/>
        </w:rPr>
        <w:t>Раздел III. Муниципальные гарантии муниципального образования:</w:t>
      </w:r>
    </w:p>
    <w:p w14:paraId="040A8316" w14:textId="77777777" w:rsidR="00AA3A59" w:rsidRPr="009606EE" w:rsidRDefault="00AA3A59" w:rsidP="00701A3B">
      <w:pPr>
        <w:pStyle w:val="ConsPlusNormal"/>
        <w:spacing w:before="2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606EE">
        <w:rPr>
          <w:rFonts w:ascii="Arial" w:hAnsi="Arial" w:cs="Arial"/>
          <w:sz w:val="24"/>
          <w:szCs w:val="24"/>
        </w:rPr>
        <w:t>регистрационный номер;</w:t>
      </w:r>
    </w:p>
    <w:p w14:paraId="22538E14" w14:textId="77777777" w:rsidR="00AA3A59" w:rsidRPr="009606EE" w:rsidRDefault="00AA3A59" w:rsidP="00701A3B">
      <w:pPr>
        <w:pStyle w:val="ConsPlusNormal"/>
        <w:spacing w:before="2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606EE">
        <w:rPr>
          <w:rFonts w:ascii="Arial" w:hAnsi="Arial" w:cs="Arial"/>
          <w:sz w:val="24"/>
          <w:szCs w:val="24"/>
        </w:rPr>
        <w:lastRenderedPageBreak/>
        <w:t>основание для предоставления муниципальной гарантии;</w:t>
      </w:r>
    </w:p>
    <w:p w14:paraId="7A7E59BF" w14:textId="77777777" w:rsidR="00AA3A59" w:rsidRPr="009606EE" w:rsidRDefault="00AA3A59" w:rsidP="00701A3B">
      <w:pPr>
        <w:pStyle w:val="ConsPlusNormal"/>
        <w:spacing w:before="2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606EE">
        <w:rPr>
          <w:rFonts w:ascii="Arial" w:hAnsi="Arial" w:cs="Arial"/>
          <w:sz w:val="24"/>
          <w:szCs w:val="24"/>
        </w:rPr>
        <w:t>дата гарантии;</w:t>
      </w:r>
    </w:p>
    <w:p w14:paraId="5C45F556" w14:textId="77777777" w:rsidR="00AA3A59" w:rsidRPr="009606EE" w:rsidRDefault="00AA3A59" w:rsidP="00701A3B">
      <w:pPr>
        <w:pStyle w:val="ConsPlusNormal"/>
        <w:spacing w:before="2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606EE">
        <w:rPr>
          <w:rFonts w:ascii="Arial" w:hAnsi="Arial" w:cs="Arial"/>
          <w:sz w:val="24"/>
          <w:szCs w:val="24"/>
        </w:rPr>
        <w:t>наименование принципала;</w:t>
      </w:r>
    </w:p>
    <w:p w14:paraId="02E1D550" w14:textId="77777777" w:rsidR="00AA3A59" w:rsidRPr="009606EE" w:rsidRDefault="00AA3A59" w:rsidP="00701A3B">
      <w:pPr>
        <w:pStyle w:val="ConsPlusNormal"/>
        <w:spacing w:before="2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606EE">
        <w:rPr>
          <w:rFonts w:ascii="Arial" w:hAnsi="Arial" w:cs="Arial"/>
          <w:sz w:val="24"/>
          <w:szCs w:val="24"/>
        </w:rPr>
        <w:t>наименование бенефициара;</w:t>
      </w:r>
    </w:p>
    <w:p w14:paraId="2CC11536" w14:textId="77777777" w:rsidR="00AA3A59" w:rsidRPr="009606EE" w:rsidRDefault="00AA3A59" w:rsidP="00701A3B">
      <w:pPr>
        <w:pStyle w:val="ConsPlusNormal"/>
        <w:spacing w:before="2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606EE">
        <w:rPr>
          <w:rFonts w:ascii="Arial" w:hAnsi="Arial" w:cs="Arial"/>
          <w:sz w:val="24"/>
          <w:szCs w:val="24"/>
        </w:rPr>
        <w:t>объем обязательств по гарантии;</w:t>
      </w:r>
    </w:p>
    <w:p w14:paraId="06578679" w14:textId="77777777" w:rsidR="00AA3A59" w:rsidRPr="009606EE" w:rsidRDefault="00AA3A59" w:rsidP="00701A3B">
      <w:pPr>
        <w:pStyle w:val="ConsPlusNormal"/>
        <w:spacing w:before="2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606EE">
        <w:rPr>
          <w:rFonts w:ascii="Arial" w:hAnsi="Arial" w:cs="Arial"/>
          <w:sz w:val="24"/>
          <w:szCs w:val="24"/>
        </w:rPr>
        <w:t>дата или момент вступления гарантии в силу;</w:t>
      </w:r>
    </w:p>
    <w:p w14:paraId="66CE8FDE" w14:textId="77777777" w:rsidR="00AA3A59" w:rsidRPr="009606EE" w:rsidRDefault="00AA3A59" w:rsidP="00701A3B">
      <w:pPr>
        <w:pStyle w:val="ConsPlusNormal"/>
        <w:spacing w:before="2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606EE">
        <w:rPr>
          <w:rFonts w:ascii="Arial" w:hAnsi="Arial" w:cs="Arial"/>
          <w:sz w:val="24"/>
          <w:szCs w:val="24"/>
        </w:rPr>
        <w:t>срок гарантии;</w:t>
      </w:r>
    </w:p>
    <w:p w14:paraId="1D723588" w14:textId="77777777" w:rsidR="00AA3A59" w:rsidRPr="009606EE" w:rsidRDefault="00AA3A59" w:rsidP="00701A3B">
      <w:pPr>
        <w:pStyle w:val="ConsPlusNormal"/>
        <w:spacing w:before="2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606EE">
        <w:rPr>
          <w:rFonts w:ascii="Arial" w:hAnsi="Arial" w:cs="Arial"/>
          <w:sz w:val="24"/>
          <w:szCs w:val="24"/>
        </w:rPr>
        <w:t>срок предъявления требований по гарантии;</w:t>
      </w:r>
    </w:p>
    <w:p w14:paraId="417C5BE0" w14:textId="77777777" w:rsidR="00AA3A59" w:rsidRPr="009606EE" w:rsidRDefault="00AA3A59" w:rsidP="00701A3B">
      <w:pPr>
        <w:pStyle w:val="ConsPlusNormal"/>
        <w:spacing w:before="2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606EE">
        <w:rPr>
          <w:rFonts w:ascii="Arial" w:hAnsi="Arial" w:cs="Arial"/>
          <w:sz w:val="24"/>
          <w:szCs w:val="24"/>
        </w:rPr>
        <w:t>срок исполнения гарантии;</w:t>
      </w:r>
    </w:p>
    <w:p w14:paraId="5ADD866D" w14:textId="77777777" w:rsidR="00AA3A59" w:rsidRPr="00701A3B" w:rsidRDefault="00AA3A59" w:rsidP="00701A3B">
      <w:pPr>
        <w:pStyle w:val="ConsPlusNormal"/>
        <w:spacing w:before="2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606EE">
        <w:rPr>
          <w:rFonts w:ascii="Arial" w:hAnsi="Arial" w:cs="Arial"/>
          <w:sz w:val="24"/>
          <w:szCs w:val="24"/>
        </w:rPr>
        <w:t>иные сведения, раскрывающие</w:t>
      </w:r>
      <w:r w:rsidRPr="00701A3B">
        <w:rPr>
          <w:rFonts w:ascii="Arial" w:hAnsi="Arial" w:cs="Arial"/>
          <w:sz w:val="24"/>
          <w:szCs w:val="24"/>
        </w:rPr>
        <w:t xml:space="preserve"> условия гарантии.</w:t>
      </w:r>
    </w:p>
    <w:p w14:paraId="7F7AEC92" w14:textId="77777777" w:rsidR="00AA3A59" w:rsidRPr="00701A3B" w:rsidRDefault="00AA3A59" w:rsidP="00701A3B">
      <w:pPr>
        <w:pStyle w:val="ConsPlusNormal"/>
        <w:spacing w:before="2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01A3B">
        <w:rPr>
          <w:rFonts w:ascii="Arial" w:hAnsi="Arial" w:cs="Arial"/>
          <w:sz w:val="24"/>
          <w:szCs w:val="24"/>
        </w:rPr>
        <w:t>Раздел IV. Бюджетные кредиты, привлеченные в бюджет муниципального образования от бюджетов других уровней бюджетной системы Российской Федерации:</w:t>
      </w:r>
    </w:p>
    <w:p w14:paraId="29D2893D" w14:textId="77777777" w:rsidR="00AA3A59" w:rsidRPr="00701A3B" w:rsidRDefault="00AA3A59" w:rsidP="00701A3B">
      <w:pPr>
        <w:pStyle w:val="ConsPlusNormal"/>
        <w:spacing w:before="2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01A3B">
        <w:rPr>
          <w:rFonts w:ascii="Arial" w:hAnsi="Arial" w:cs="Arial"/>
          <w:sz w:val="24"/>
          <w:szCs w:val="24"/>
        </w:rPr>
        <w:t>регистрационный номер;</w:t>
      </w:r>
    </w:p>
    <w:p w14:paraId="0CE7A7BB" w14:textId="77777777" w:rsidR="00AA3A59" w:rsidRPr="00701A3B" w:rsidRDefault="00AA3A59" w:rsidP="00701A3B">
      <w:pPr>
        <w:pStyle w:val="ConsPlusNormal"/>
        <w:spacing w:before="2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01A3B">
        <w:rPr>
          <w:rFonts w:ascii="Arial" w:hAnsi="Arial" w:cs="Arial"/>
          <w:sz w:val="24"/>
          <w:szCs w:val="24"/>
        </w:rPr>
        <w:t>основание для получения бюджетного кредита;</w:t>
      </w:r>
    </w:p>
    <w:p w14:paraId="2E1A57BF" w14:textId="77777777" w:rsidR="00AA3A59" w:rsidRPr="00701A3B" w:rsidRDefault="00AA3A59" w:rsidP="00701A3B">
      <w:pPr>
        <w:pStyle w:val="ConsPlusNormal"/>
        <w:spacing w:before="2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01A3B">
        <w:rPr>
          <w:rFonts w:ascii="Arial" w:hAnsi="Arial" w:cs="Arial"/>
          <w:sz w:val="24"/>
          <w:szCs w:val="24"/>
        </w:rPr>
        <w:t>дата и номер договора или соглашения о получении бюджетного кредита;</w:t>
      </w:r>
    </w:p>
    <w:p w14:paraId="43A517AC" w14:textId="77777777" w:rsidR="00AA3A59" w:rsidRPr="00701A3B" w:rsidRDefault="00AA3A59" w:rsidP="00701A3B">
      <w:pPr>
        <w:pStyle w:val="ConsPlusNormal"/>
        <w:spacing w:before="2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01A3B">
        <w:rPr>
          <w:rFonts w:ascii="Arial" w:hAnsi="Arial" w:cs="Arial"/>
          <w:sz w:val="24"/>
          <w:szCs w:val="24"/>
        </w:rPr>
        <w:t>объем предоставленного бюджетного кредита;</w:t>
      </w:r>
    </w:p>
    <w:p w14:paraId="2F8A00CB" w14:textId="77777777" w:rsidR="00AA3A59" w:rsidRPr="00701A3B" w:rsidRDefault="00AA3A59" w:rsidP="00701A3B">
      <w:pPr>
        <w:pStyle w:val="ConsPlusNormal"/>
        <w:spacing w:before="2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01A3B">
        <w:rPr>
          <w:rFonts w:ascii="Arial" w:hAnsi="Arial" w:cs="Arial"/>
          <w:sz w:val="24"/>
          <w:szCs w:val="24"/>
        </w:rPr>
        <w:t>сведения об органах, предоставивших бюджетный кредит;</w:t>
      </w:r>
    </w:p>
    <w:p w14:paraId="5C4D4762" w14:textId="77777777" w:rsidR="00AA3A59" w:rsidRPr="00701A3B" w:rsidRDefault="00AA3A59" w:rsidP="00701A3B">
      <w:pPr>
        <w:pStyle w:val="ConsPlusNormal"/>
        <w:spacing w:before="2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01A3B">
        <w:rPr>
          <w:rFonts w:ascii="Arial" w:hAnsi="Arial" w:cs="Arial"/>
          <w:sz w:val="24"/>
          <w:szCs w:val="24"/>
        </w:rPr>
        <w:t>дата получения бюджетного кредита;</w:t>
      </w:r>
    </w:p>
    <w:p w14:paraId="1BB85A10" w14:textId="77777777" w:rsidR="00AA3A59" w:rsidRPr="00701A3B" w:rsidRDefault="00AA3A59" w:rsidP="00701A3B">
      <w:pPr>
        <w:pStyle w:val="ConsPlusNormal"/>
        <w:spacing w:before="2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01A3B">
        <w:rPr>
          <w:rFonts w:ascii="Arial" w:hAnsi="Arial" w:cs="Arial"/>
          <w:sz w:val="24"/>
          <w:szCs w:val="24"/>
        </w:rPr>
        <w:t>дата погашения бюджетного кредита;</w:t>
      </w:r>
    </w:p>
    <w:p w14:paraId="0A63DB07" w14:textId="77777777" w:rsidR="00AA3A59" w:rsidRPr="00701A3B" w:rsidRDefault="00AA3A59" w:rsidP="00701A3B">
      <w:pPr>
        <w:pStyle w:val="ConsPlusNormal"/>
        <w:spacing w:before="2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01A3B">
        <w:rPr>
          <w:rFonts w:ascii="Arial" w:hAnsi="Arial" w:cs="Arial"/>
          <w:sz w:val="24"/>
          <w:szCs w:val="24"/>
        </w:rPr>
        <w:t>сведения о погашении бюджетного кредита;</w:t>
      </w:r>
    </w:p>
    <w:p w14:paraId="33D64C66" w14:textId="77777777" w:rsidR="00AA3A59" w:rsidRPr="00701A3B" w:rsidRDefault="00AA3A59" w:rsidP="00701A3B">
      <w:pPr>
        <w:pStyle w:val="ConsPlusNormal"/>
        <w:spacing w:before="2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01A3B">
        <w:rPr>
          <w:rFonts w:ascii="Arial" w:hAnsi="Arial" w:cs="Arial"/>
          <w:sz w:val="24"/>
          <w:szCs w:val="24"/>
        </w:rPr>
        <w:t>сведения о процентных платежах по бюджетному кредиту (произведены или не произведены);</w:t>
      </w:r>
    </w:p>
    <w:p w14:paraId="3F3DA904" w14:textId="77777777" w:rsidR="00AA3A59" w:rsidRPr="00701A3B" w:rsidRDefault="00AA3A59" w:rsidP="00701A3B">
      <w:pPr>
        <w:pStyle w:val="ConsPlusNormal"/>
        <w:spacing w:before="2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01A3B">
        <w:rPr>
          <w:rFonts w:ascii="Arial" w:hAnsi="Arial" w:cs="Arial"/>
          <w:sz w:val="24"/>
          <w:szCs w:val="24"/>
        </w:rPr>
        <w:t>изменение условий получения бюджетного кредита;</w:t>
      </w:r>
    </w:p>
    <w:p w14:paraId="3B89CEA1" w14:textId="77777777" w:rsidR="00AA3A59" w:rsidRPr="00701A3B" w:rsidRDefault="00AA3A59" w:rsidP="00701A3B">
      <w:pPr>
        <w:pStyle w:val="ConsPlusNormal"/>
        <w:spacing w:before="2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01A3B">
        <w:rPr>
          <w:rFonts w:ascii="Arial" w:hAnsi="Arial" w:cs="Arial"/>
          <w:sz w:val="24"/>
          <w:szCs w:val="24"/>
        </w:rPr>
        <w:t>иные сведения, раскрывающие условия получения бюджетного кредита.</w:t>
      </w:r>
    </w:p>
    <w:p w14:paraId="30C8B79A" w14:textId="77777777" w:rsidR="00AA3A59" w:rsidRPr="00701A3B" w:rsidRDefault="00AA3A59" w:rsidP="00701A3B">
      <w:pPr>
        <w:pStyle w:val="ConsPlusNormal"/>
        <w:spacing w:before="2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01A3B">
        <w:rPr>
          <w:rFonts w:ascii="Arial" w:hAnsi="Arial" w:cs="Arial"/>
          <w:sz w:val="24"/>
          <w:szCs w:val="24"/>
        </w:rPr>
        <w:t>Раздел V. Иные долговые обязательства муниципального образования:</w:t>
      </w:r>
    </w:p>
    <w:p w14:paraId="1F3862DE" w14:textId="77777777" w:rsidR="00AA3A59" w:rsidRPr="00701A3B" w:rsidRDefault="00AA3A59" w:rsidP="00701A3B">
      <w:pPr>
        <w:pStyle w:val="ConsPlusNormal"/>
        <w:spacing w:before="2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01A3B">
        <w:rPr>
          <w:rFonts w:ascii="Arial" w:hAnsi="Arial" w:cs="Arial"/>
          <w:sz w:val="24"/>
          <w:szCs w:val="24"/>
        </w:rPr>
        <w:t>регистрационный номер обязательства;</w:t>
      </w:r>
    </w:p>
    <w:p w14:paraId="5135A2E8" w14:textId="77777777" w:rsidR="00AA3A59" w:rsidRPr="00701A3B" w:rsidRDefault="00AA3A59" w:rsidP="00701A3B">
      <w:pPr>
        <w:pStyle w:val="ConsPlusNormal"/>
        <w:spacing w:before="2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01A3B">
        <w:rPr>
          <w:rFonts w:ascii="Arial" w:hAnsi="Arial" w:cs="Arial"/>
          <w:sz w:val="24"/>
          <w:szCs w:val="24"/>
        </w:rPr>
        <w:t>основание для возникновения обязательства (дата, номер документа);</w:t>
      </w:r>
    </w:p>
    <w:p w14:paraId="11B78A55" w14:textId="77777777" w:rsidR="00AA3A59" w:rsidRPr="00701A3B" w:rsidRDefault="00AA3A59" w:rsidP="00701A3B">
      <w:pPr>
        <w:pStyle w:val="ConsPlusNormal"/>
        <w:spacing w:before="2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01A3B">
        <w:rPr>
          <w:rFonts w:ascii="Arial" w:hAnsi="Arial" w:cs="Arial"/>
          <w:sz w:val="24"/>
          <w:szCs w:val="24"/>
        </w:rPr>
        <w:t>дата возникновения обязательства;</w:t>
      </w:r>
    </w:p>
    <w:p w14:paraId="49428F82" w14:textId="77777777" w:rsidR="00AA3A59" w:rsidRPr="00701A3B" w:rsidRDefault="00AA3A59" w:rsidP="00701A3B">
      <w:pPr>
        <w:pStyle w:val="ConsPlusNormal"/>
        <w:spacing w:before="2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01A3B">
        <w:rPr>
          <w:rFonts w:ascii="Arial" w:hAnsi="Arial" w:cs="Arial"/>
          <w:sz w:val="24"/>
          <w:szCs w:val="24"/>
        </w:rPr>
        <w:t>дата погашения обязательства;</w:t>
      </w:r>
    </w:p>
    <w:p w14:paraId="198843A6" w14:textId="77777777" w:rsidR="00AA3A59" w:rsidRPr="00701A3B" w:rsidRDefault="00AA3A59" w:rsidP="00701A3B">
      <w:pPr>
        <w:pStyle w:val="ConsPlusNormal"/>
        <w:spacing w:before="2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01A3B">
        <w:rPr>
          <w:rFonts w:ascii="Arial" w:hAnsi="Arial" w:cs="Arial"/>
          <w:sz w:val="24"/>
          <w:szCs w:val="24"/>
        </w:rPr>
        <w:t>сведения о погашении долгового обязательства;</w:t>
      </w:r>
    </w:p>
    <w:p w14:paraId="1B97ED7B" w14:textId="77777777" w:rsidR="00AA3A59" w:rsidRPr="00701A3B" w:rsidRDefault="00AA3A59" w:rsidP="00701A3B">
      <w:pPr>
        <w:pStyle w:val="ConsPlusNormal"/>
        <w:spacing w:before="2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01A3B">
        <w:rPr>
          <w:rFonts w:ascii="Arial" w:hAnsi="Arial" w:cs="Arial"/>
          <w:sz w:val="24"/>
          <w:szCs w:val="24"/>
        </w:rPr>
        <w:t>иные сведения, раскрывающие условия исполнения обязательства.</w:t>
      </w:r>
    </w:p>
    <w:p w14:paraId="2E7E47AC" w14:textId="77777777" w:rsidR="004E72D8" w:rsidRPr="00701A3B" w:rsidRDefault="004E72D8" w:rsidP="00701A3B">
      <w:pPr>
        <w:pStyle w:val="ConsPlusNormal"/>
        <w:spacing w:before="2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3D906FF8" w14:textId="77777777" w:rsidR="004E72D8" w:rsidRPr="004D25F5" w:rsidRDefault="004E72D8" w:rsidP="00701A3B">
      <w:pPr>
        <w:pStyle w:val="ConsPlusNormal"/>
        <w:ind w:firstLine="709"/>
        <w:contextualSpacing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4D25F5">
        <w:rPr>
          <w:rFonts w:ascii="Arial" w:hAnsi="Arial" w:cs="Arial"/>
          <w:b/>
          <w:sz w:val="24"/>
          <w:szCs w:val="24"/>
        </w:rPr>
        <w:t>4. Формирование Долговой книги</w:t>
      </w:r>
    </w:p>
    <w:p w14:paraId="692458CE" w14:textId="77777777" w:rsidR="004E72D8" w:rsidRPr="00701A3B" w:rsidRDefault="004E72D8" w:rsidP="00701A3B">
      <w:pPr>
        <w:pStyle w:val="ConsPlusNormal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14:paraId="326FBD44" w14:textId="77777777" w:rsidR="004E72D8" w:rsidRPr="00701A3B" w:rsidRDefault="004E72D8" w:rsidP="00701A3B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01A3B">
        <w:rPr>
          <w:rFonts w:ascii="Arial" w:hAnsi="Arial" w:cs="Arial"/>
          <w:sz w:val="24"/>
          <w:szCs w:val="24"/>
        </w:rPr>
        <w:t xml:space="preserve">4.1. </w:t>
      </w:r>
      <w:hyperlink w:anchor="P93" w:history="1">
        <w:r w:rsidRPr="00701A3B">
          <w:rPr>
            <w:rFonts w:ascii="Arial" w:hAnsi="Arial" w:cs="Arial"/>
            <w:sz w:val="24"/>
            <w:szCs w:val="24"/>
          </w:rPr>
          <w:t>Долговая книга</w:t>
        </w:r>
      </w:hyperlink>
      <w:r w:rsidRPr="00701A3B">
        <w:rPr>
          <w:rFonts w:ascii="Arial" w:hAnsi="Arial" w:cs="Arial"/>
          <w:sz w:val="24"/>
          <w:szCs w:val="24"/>
        </w:rPr>
        <w:t xml:space="preserve"> формируется в электронном виде в режиме реального времени и ежемесячно по состоянию на 1 число месяца, следующего за отчетным, выводится на бумажном носителе в разрезе долговых обязательств (приложение к данному Положению) за подписью начальника финансового управления. По окончании финансового года Долговая книга брошюруется, листы нумеруются, делается запись о количестве сброшюрованных листов и скрепляется печатью финансового управления.</w:t>
      </w:r>
    </w:p>
    <w:p w14:paraId="03BC98CC" w14:textId="77777777" w:rsidR="004E72D8" w:rsidRPr="00701A3B" w:rsidRDefault="004E72D8" w:rsidP="00701A3B">
      <w:pPr>
        <w:pStyle w:val="ConsPlusNormal"/>
        <w:spacing w:before="2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01A3B">
        <w:rPr>
          <w:rFonts w:ascii="Arial" w:hAnsi="Arial" w:cs="Arial"/>
          <w:sz w:val="24"/>
          <w:szCs w:val="24"/>
        </w:rPr>
        <w:t>4.2. Долговая книга формируется для отчетного периода. Началом отчетного периода является 1 января календарного года, в котором формируется книга. Окончанием отчетного периода является последнее число текущего года.</w:t>
      </w:r>
    </w:p>
    <w:p w14:paraId="753E7B56" w14:textId="77777777" w:rsidR="004E72D8" w:rsidRDefault="004E72D8" w:rsidP="00701A3B">
      <w:pPr>
        <w:pStyle w:val="ConsPlusNormal"/>
        <w:spacing w:before="2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01A3B">
        <w:rPr>
          <w:rFonts w:ascii="Arial" w:hAnsi="Arial" w:cs="Arial"/>
          <w:sz w:val="24"/>
          <w:szCs w:val="24"/>
        </w:rPr>
        <w:t>4.3. В Долговой книге отражаются сведения о сумме всех долговых обязательств, не исполненных на день начала отчетного периода.</w:t>
      </w:r>
    </w:p>
    <w:p w14:paraId="790E790A" w14:textId="77777777" w:rsidR="00FA0332" w:rsidRPr="00701A3B" w:rsidRDefault="00FA0332" w:rsidP="00701A3B">
      <w:pPr>
        <w:pStyle w:val="ConsPlusNormal"/>
        <w:spacing w:before="2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3B467CEE" w14:textId="77777777" w:rsidR="00AA3A59" w:rsidRPr="00701A3B" w:rsidRDefault="004D25F5" w:rsidP="00701A3B">
      <w:pPr>
        <w:pStyle w:val="ConsPlusTitle"/>
        <w:ind w:firstLine="709"/>
        <w:contextualSpacing/>
        <w:jc w:val="center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AA3A59" w:rsidRPr="00701A3B">
        <w:rPr>
          <w:rFonts w:ascii="Arial" w:hAnsi="Arial" w:cs="Arial"/>
          <w:sz w:val="24"/>
          <w:szCs w:val="24"/>
        </w:rPr>
        <w:t>. Порядок получения информации из Долговой книги</w:t>
      </w:r>
    </w:p>
    <w:p w14:paraId="1A337986" w14:textId="77777777" w:rsidR="00AA3A59" w:rsidRPr="00701A3B" w:rsidRDefault="00AA3A59" w:rsidP="00701A3B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43C9D2F6" w14:textId="77777777" w:rsidR="00AA3A59" w:rsidRPr="0002398C" w:rsidRDefault="004D25F5" w:rsidP="00701A3B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2398C">
        <w:rPr>
          <w:rFonts w:ascii="Arial" w:hAnsi="Arial" w:cs="Arial"/>
          <w:sz w:val="24"/>
          <w:szCs w:val="24"/>
        </w:rPr>
        <w:t>5</w:t>
      </w:r>
      <w:r w:rsidR="00AA3A59" w:rsidRPr="0002398C">
        <w:rPr>
          <w:rFonts w:ascii="Arial" w:hAnsi="Arial" w:cs="Arial"/>
          <w:sz w:val="24"/>
          <w:szCs w:val="24"/>
        </w:rPr>
        <w:t>.1. Информация, содержащаяся в Долговой книге, является конфиденциальной.</w:t>
      </w:r>
    </w:p>
    <w:p w14:paraId="30AEF392" w14:textId="77777777" w:rsidR="00AA3A59" w:rsidRPr="0002398C" w:rsidRDefault="004D25F5" w:rsidP="00701A3B">
      <w:pPr>
        <w:pStyle w:val="ConsPlusNormal"/>
        <w:spacing w:before="2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2398C">
        <w:rPr>
          <w:rFonts w:ascii="Arial" w:hAnsi="Arial" w:cs="Arial"/>
          <w:sz w:val="24"/>
          <w:szCs w:val="24"/>
        </w:rPr>
        <w:t>5</w:t>
      </w:r>
      <w:r w:rsidR="00AA3A59" w:rsidRPr="0002398C">
        <w:rPr>
          <w:rFonts w:ascii="Arial" w:hAnsi="Arial" w:cs="Arial"/>
          <w:sz w:val="24"/>
          <w:szCs w:val="24"/>
        </w:rPr>
        <w:t>.2. Информация, содержащаяся в Долговой книге по всем долговым обязательствам, может быть предоставлена органам законодательной и исполнительной власти Российской Федерации и Тульской области либо их уполномоченным органам на основании письменного запроса</w:t>
      </w:r>
      <w:r w:rsidR="004E72D8" w:rsidRPr="0002398C">
        <w:rPr>
          <w:rFonts w:ascii="Arial" w:hAnsi="Arial" w:cs="Arial"/>
          <w:sz w:val="24"/>
          <w:szCs w:val="24"/>
        </w:rPr>
        <w:t xml:space="preserve"> и указанию главы </w:t>
      </w:r>
      <w:r w:rsidR="004E72D8" w:rsidRPr="0002398C">
        <w:rPr>
          <w:rFonts w:ascii="Arial" w:hAnsi="Arial" w:cs="Arial"/>
          <w:sz w:val="24"/>
          <w:szCs w:val="24"/>
        </w:rPr>
        <w:lastRenderedPageBreak/>
        <w:t>администрации муниципального образования Дубенский район</w:t>
      </w:r>
      <w:r w:rsidR="00AA3A59" w:rsidRPr="0002398C">
        <w:rPr>
          <w:rFonts w:ascii="Arial" w:hAnsi="Arial" w:cs="Arial"/>
          <w:sz w:val="24"/>
          <w:szCs w:val="24"/>
        </w:rPr>
        <w:t>.</w:t>
      </w:r>
    </w:p>
    <w:p w14:paraId="42C2F777" w14:textId="77777777" w:rsidR="00AA3A59" w:rsidRPr="00701A3B" w:rsidRDefault="004D25F5" w:rsidP="00701A3B">
      <w:pPr>
        <w:pStyle w:val="ConsPlusNormal"/>
        <w:spacing w:before="2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2398C">
        <w:rPr>
          <w:rFonts w:ascii="Arial" w:hAnsi="Arial" w:cs="Arial"/>
          <w:sz w:val="24"/>
          <w:szCs w:val="24"/>
        </w:rPr>
        <w:t>5</w:t>
      </w:r>
      <w:r w:rsidR="00AA3A59" w:rsidRPr="0002398C">
        <w:rPr>
          <w:rFonts w:ascii="Arial" w:hAnsi="Arial" w:cs="Arial"/>
          <w:sz w:val="24"/>
          <w:szCs w:val="24"/>
        </w:rPr>
        <w:t>.3. Кредиторы муниципального образования и кредиторы получателей</w:t>
      </w:r>
      <w:r w:rsidR="00AA3A59" w:rsidRPr="00701A3B">
        <w:rPr>
          <w:rFonts w:ascii="Arial" w:hAnsi="Arial" w:cs="Arial"/>
          <w:sz w:val="24"/>
          <w:szCs w:val="24"/>
        </w:rPr>
        <w:t xml:space="preserve"> муниципальных гарантий имеют право получить документ, подтверждающий регистрацию долгового обязательства, - выписку из Долговой книги</w:t>
      </w:r>
      <w:r w:rsidR="0002398C">
        <w:rPr>
          <w:rFonts w:ascii="Arial" w:hAnsi="Arial" w:cs="Arial"/>
          <w:sz w:val="24"/>
          <w:szCs w:val="24"/>
        </w:rPr>
        <w:t xml:space="preserve"> (приложение</w:t>
      </w:r>
      <w:r w:rsidR="000F759C">
        <w:rPr>
          <w:rFonts w:ascii="Arial" w:hAnsi="Arial" w:cs="Arial"/>
          <w:sz w:val="24"/>
          <w:szCs w:val="24"/>
        </w:rPr>
        <w:t xml:space="preserve"> 2 к данному Положению</w:t>
      </w:r>
      <w:r w:rsidR="0002398C">
        <w:rPr>
          <w:rFonts w:ascii="Arial" w:hAnsi="Arial" w:cs="Arial"/>
          <w:sz w:val="24"/>
          <w:szCs w:val="24"/>
        </w:rPr>
        <w:t>)</w:t>
      </w:r>
      <w:r w:rsidR="00AA3A59" w:rsidRPr="00701A3B">
        <w:rPr>
          <w:rFonts w:ascii="Arial" w:hAnsi="Arial" w:cs="Arial"/>
          <w:sz w:val="24"/>
          <w:szCs w:val="24"/>
        </w:rPr>
        <w:t>.</w:t>
      </w:r>
    </w:p>
    <w:p w14:paraId="4C9C5863" w14:textId="77777777" w:rsidR="00AA3A59" w:rsidRPr="00701A3B" w:rsidRDefault="00AA3A59" w:rsidP="00701A3B">
      <w:pPr>
        <w:pStyle w:val="ConsPlusNormal"/>
        <w:spacing w:before="2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01A3B">
        <w:rPr>
          <w:rFonts w:ascii="Arial" w:hAnsi="Arial" w:cs="Arial"/>
          <w:sz w:val="24"/>
          <w:szCs w:val="24"/>
        </w:rPr>
        <w:t xml:space="preserve">Выписка из Долговой книги предоставляется </w:t>
      </w:r>
      <w:r w:rsidR="004E72D8" w:rsidRPr="00701A3B">
        <w:rPr>
          <w:rFonts w:ascii="Arial" w:hAnsi="Arial" w:cs="Arial"/>
          <w:sz w:val="24"/>
          <w:szCs w:val="24"/>
        </w:rPr>
        <w:t>финансовым у</w:t>
      </w:r>
      <w:r w:rsidRPr="00701A3B">
        <w:rPr>
          <w:rFonts w:ascii="Arial" w:hAnsi="Arial" w:cs="Arial"/>
          <w:sz w:val="24"/>
          <w:szCs w:val="24"/>
        </w:rPr>
        <w:t>правлением в течение пяти рабочих дней со дня получения запроса.</w:t>
      </w:r>
    </w:p>
    <w:p w14:paraId="24F7A4BC" w14:textId="77777777" w:rsidR="004E72D8" w:rsidRPr="00701A3B" w:rsidRDefault="004D25F5" w:rsidP="00701A3B">
      <w:pPr>
        <w:pStyle w:val="ConsPlusNormal"/>
        <w:spacing w:before="2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4E72D8" w:rsidRPr="00701A3B">
        <w:rPr>
          <w:rFonts w:ascii="Arial" w:hAnsi="Arial" w:cs="Arial"/>
          <w:sz w:val="24"/>
          <w:szCs w:val="24"/>
        </w:rPr>
        <w:t xml:space="preserve">.4. </w:t>
      </w:r>
      <w:r w:rsidR="00FB38DF" w:rsidRPr="00701A3B">
        <w:rPr>
          <w:rFonts w:ascii="Arial" w:hAnsi="Arial" w:cs="Arial"/>
          <w:sz w:val="24"/>
          <w:szCs w:val="24"/>
        </w:rPr>
        <w:t>Ежемесячно и</w:t>
      </w:r>
      <w:r w:rsidR="004E72D8" w:rsidRPr="00701A3B">
        <w:rPr>
          <w:rFonts w:ascii="Arial" w:hAnsi="Arial" w:cs="Arial"/>
          <w:sz w:val="24"/>
          <w:szCs w:val="24"/>
        </w:rPr>
        <w:t>нформация о долговых обязательствах, отраженная в Долговой книге, подлежит передаче в финансовый орган исполнительной власти Тульской области в порядке и сроки, определенные этим органом</w:t>
      </w:r>
      <w:r w:rsidR="00FB38DF" w:rsidRPr="00701A3B">
        <w:rPr>
          <w:rFonts w:ascii="Arial" w:hAnsi="Arial" w:cs="Arial"/>
          <w:sz w:val="24"/>
          <w:szCs w:val="24"/>
        </w:rPr>
        <w:t>, в электронном виде и на бумажном носителе</w:t>
      </w:r>
      <w:r w:rsidR="004E72D8" w:rsidRPr="00701A3B">
        <w:rPr>
          <w:rFonts w:ascii="Arial" w:hAnsi="Arial" w:cs="Arial"/>
          <w:sz w:val="24"/>
          <w:szCs w:val="24"/>
        </w:rPr>
        <w:t>.</w:t>
      </w:r>
    </w:p>
    <w:p w14:paraId="4B7780CF" w14:textId="77777777" w:rsidR="00AA3A59" w:rsidRPr="00701A3B" w:rsidRDefault="00AA3A59" w:rsidP="00701A3B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42956E19" w14:textId="77777777" w:rsidR="00AA3A59" w:rsidRPr="00701A3B" w:rsidRDefault="004D25F5" w:rsidP="00701A3B">
      <w:pPr>
        <w:pStyle w:val="ConsPlusTitle"/>
        <w:ind w:firstLine="709"/>
        <w:contextualSpacing/>
        <w:jc w:val="center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AA3A59" w:rsidRPr="00701A3B">
        <w:rPr>
          <w:rFonts w:ascii="Arial" w:hAnsi="Arial" w:cs="Arial"/>
          <w:sz w:val="24"/>
          <w:szCs w:val="24"/>
        </w:rPr>
        <w:t>. Порядок хранения Долговой книги</w:t>
      </w:r>
    </w:p>
    <w:p w14:paraId="79AD9A4F" w14:textId="77777777" w:rsidR="00AA3A59" w:rsidRPr="00701A3B" w:rsidRDefault="00AA3A59" w:rsidP="00701A3B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1405B1C0" w14:textId="77777777" w:rsidR="00FB38DF" w:rsidRPr="00701A3B" w:rsidRDefault="004D25F5" w:rsidP="00701A3B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AA3A59" w:rsidRPr="00701A3B">
        <w:rPr>
          <w:rFonts w:ascii="Arial" w:hAnsi="Arial" w:cs="Arial"/>
          <w:sz w:val="24"/>
          <w:szCs w:val="24"/>
        </w:rPr>
        <w:t xml:space="preserve">.1. Долговая книга в виде электронных файлов в персональном компьютере и на бумажных носителях в сброшюрованном виде </w:t>
      </w:r>
      <w:r w:rsidR="00FB38DF" w:rsidRPr="00701A3B">
        <w:rPr>
          <w:rFonts w:ascii="Arial" w:hAnsi="Arial" w:cs="Arial"/>
          <w:sz w:val="24"/>
          <w:szCs w:val="24"/>
        </w:rPr>
        <w:t>в финансовом управлении.</w:t>
      </w:r>
    </w:p>
    <w:p w14:paraId="3980DFB4" w14:textId="77777777" w:rsidR="00FB38DF" w:rsidRPr="00701A3B" w:rsidRDefault="004D25F5" w:rsidP="00701A3B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FB38DF" w:rsidRPr="00701A3B">
        <w:rPr>
          <w:rFonts w:ascii="Arial" w:hAnsi="Arial" w:cs="Arial"/>
          <w:sz w:val="24"/>
          <w:szCs w:val="24"/>
        </w:rPr>
        <w:t>.2. Ответственность за хранение Долговой книги несет начальник отдела исполнения бюджета, учета и отчетности финансового управления.</w:t>
      </w:r>
    </w:p>
    <w:p w14:paraId="2012C4C6" w14:textId="77777777" w:rsidR="00AA3A59" w:rsidRPr="00701A3B" w:rsidRDefault="004D25F5" w:rsidP="00701A3B">
      <w:pPr>
        <w:pStyle w:val="ConsPlusNormal"/>
        <w:spacing w:before="2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AA3A59" w:rsidRPr="00701A3B">
        <w:rPr>
          <w:rFonts w:ascii="Arial" w:hAnsi="Arial" w:cs="Arial"/>
          <w:sz w:val="24"/>
          <w:szCs w:val="24"/>
        </w:rPr>
        <w:t>.</w:t>
      </w:r>
      <w:r w:rsidR="00FB38DF" w:rsidRPr="00701A3B">
        <w:rPr>
          <w:rFonts w:ascii="Arial" w:hAnsi="Arial" w:cs="Arial"/>
          <w:sz w:val="24"/>
          <w:szCs w:val="24"/>
        </w:rPr>
        <w:t>3</w:t>
      </w:r>
      <w:r w:rsidR="00AA3A59" w:rsidRPr="00701A3B">
        <w:rPr>
          <w:rFonts w:ascii="Arial" w:hAnsi="Arial" w:cs="Arial"/>
          <w:sz w:val="24"/>
          <w:szCs w:val="24"/>
        </w:rPr>
        <w:t>. Информация, послужившая основанием для регистрации долгового обязательства в Долговой книге, хранится в металлическом несгораемом шкафу, ключ от которого находится на ответственном хранении у лиц, ответственных за ведение Долговой книги.</w:t>
      </w:r>
    </w:p>
    <w:p w14:paraId="0B13A53E" w14:textId="77777777" w:rsidR="00AA3A59" w:rsidRPr="00701A3B" w:rsidRDefault="00AA3A59" w:rsidP="00701A3B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0BB6EFAD" w14:textId="77777777" w:rsidR="004E72D8" w:rsidRPr="00701A3B" w:rsidRDefault="004E72D8" w:rsidP="00701A3B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04158383" w14:textId="77777777" w:rsidR="004E72D8" w:rsidRPr="00701A3B" w:rsidRDefault="004E72D8" w:rsidP="00701A3B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4862ECE4" w14:textId="77777777" w:rsidR="007E0299" w:rsidRPr="00701A3B" w:rsidRDefault="007E0299" w:rsidP="004D25F5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  <w:r w:rsidRPr="00701A3B">
        <w:rPr>
          <w:rFonts w:ascii="Arial" w:hAnsi="Arial" w:cs="Arial"/>
          <w:sz w:val="24"/>
          <w:szCs w:val="24"/>
        </w:rPr>
        <w:t xml:space="preserve">Начальник финансового управления – </w:t>
      </w:r>
    </w:p>
    <w:p w14:paraId="1626B86E" w14:textId="77777777" w:rsidR="007E0299" w:rsidRPr="00701A3B" w:rsidRDefault="007E0299" w:rsidP="004D25F5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  <w:r w:rsidRPr="00701A3B">
        <w:rPr>
          <w:rFonts w:ascii="Arial" w:hAnsi="Arial" w:cs="Arial"/>
          <w:sz w:val="24"/>
          <w:szCs w:val="24"/>
        </w:rPr>
        <w:t xml:space="preserve">начальник отдела планирования бюджета </w:t>
      </w:r>
    </w:p>
    <w:p w14:paraId="667E0004" w14:textId="77777777" w:rsidR="007E0299" w:rsidRPr="00701A3B" w:rsidRDefault="007E0299" w:rsidP="004D25F5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  <w:r w:rsidRPr="00701A3B">
        <w:rPr>
          <w:rFonts w:ascii="Arial" w:hAnsi="Arial" w:cs="Arial"/>
          <w:sz w:val="24"/>
          <w:szCs w:val="24"/>
        </w:rPr>
        <w:t xml:space="preserve">и межбюджетных трансфертов финансового </w:t>
      </w:r>
    </w:p>
    <w:p w14:paraId="0AD3922B" w14:textId="77777777" w:rsidR="007E0299" w:rsidRPr="00701A3B" w:rsidRDefault="007E0299" w:rsidP="004D25F5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  <w:r w:rsidRPr="00701A3B">
        <w:rPr>
          <w:rFonts w:ascii="Arial" w:hAnsi="Arial" w:cs="Arial"/>
          <w:sz w:val="24"/>
          <w:szCs w:val="24"/>
        </w:rPr>
        <w:t xml:space="preserve">управления администрации муниципального </w:t>
      </w:r>
    </w:p>
    <w:p w14:paraId="719B20A2" w14:textId="77777777" w:rsidR="007E0299" w:rsidRPr="00701A3B" w:rsidRDefault="007E0299" w:rsidP="004D25F5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  <w:r w:rsidRPr="00701A3B">
        <w:rPr>
          <w:rFonts w:ascii="Arial" w:hAnsi="Arial" w:cs="Arial"/>
          <w:sz w:val="24"/>
          <w:szCs w:val="24"/>
        </w:rPr>
        <w:t>образования Дубенский район                                                                 Е.В. Антонова</w:t>
      </w:r>
    </w:p>
    <w:p w14:paraId="673FDCB6" w14:textId="77777777" w:rsidR="007E0299" w:rsidRPr="00701A3B" w:rsidRDefault="007E0299" w:rsidP="004D25F5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</w:p>
    <w:p w14:paraId="180327AF" w14:textId="77777777" w:rsidR="007E0299" w:rsidRPr="00701A3B" w:rsidRDefault="007E0299" w:rsidP="00701A3B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4C1617D3" w14:textId="77777777" w:rsidR="007E0299" w:rsidRPr="00701A3B" w:rsidRDefault="007E0299" w:rsidP="00701A3B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069CDCC9" w14:textId="77777777" w:rsidR="007E0299" w:rsidRPr="00701A3B" w:rsidRDefault="007E0299" w:rsidP="00701A3B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4ACECA69" w14:textId="77777777" w:rsidR="007E0299" w:rsidRPr="00701A3B" w:rsidRDefault="007E0299" w:rsidP="00701A3B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7A37EB3E" w14:textId="77777777" w:rsidR="007E0299" w:rsidRPr="00701A3B" w:rsidRDefault="007E0299" w:rsidP="00701A3B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4E48A634" w14:textId="77777777" w:rsidR="007E0299" w:rsidRPr="00701A3B" w:rsidRDefault="007E0299" w:rsidP="00701A3B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541CFC52" w14:textId="77777777" w:rsidR="007E0299" w:rsidRPr="00701A3B" w:rsidRDefault="007E0299" w:rsidP="00701A3B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7708B10C" w14:textId="77777777" w:rsidR="007E0299" w:rsidRPr="00701A3B" w:rsidRDefault="007E0299" w:rsidP="00701A3B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237D22B4" w14:textId="77777777" w:rsidR="002A1CD4" w:rsidRPr="00701A3B" w:rsidRDefault="002A1CD4" w:rsidP="00701A3B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  <w:sectPr w:rsidR="002A1CD4" w:rsidRPr="00701A3B" w:rsidSect="00701A3B">
          <w:pgSz w:w="11906" w:h="16838" w:code="9"/>
          <w:pgMar w:top="567" w:right="567" w:bottom="567" w:left="1701" w:header="709" w:footer="709" w:gutter="0"/>
          <w:cols w:space="708"/>
          <w:docGrid w:linePitch="360"/>
        </w:sectPr>
      </w:pPr>
    </w:p>
    <w:p w14:paraId="12A92B49" w14:textId="77777777" w:rsidR="00B42D9A" w:rsidRDefault="00B42D9A" w:rsidP="00701A3B">
      <w:pPr>
        <w:pStyle w:val="ConsPlusNormal"/>
        <w:ind w:firstLine="709"/>
        <w:contextualSpacing/>
        <w:jc w:val="right"/>
        <w:outlineLvl w:val="1"/>
        <w:rPr>
          <w:rFonts w:ascii="Arial" w:hAnsi="Arial" w:cs="Arial"/>
          <w:sz w:val="24"/>
          <w:szCs w:val="24"/>
        </w:rPr>
      </w:pPr>
    </w:p>
    <w:p w14:paraId="7EEE4577" w14:textId="77777777" w:rsidR="00AA3A59" w:rsidRPr="00701A3B" w:rsidRDefault="0002398C" w:rsidP="00701A3B">
      <w:pPr>
        <w:pStyle w:val="ConsPlusNormal"/>
        <w:ind w:firstLine="709"/>
        <w:contextualSpacing/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</w:t>
      </w:r>
      <w:r w:rsidR="00A542D7">
        <w:rPr>
          <w:rFonts w:ascii="Arial" w:hAnsi="Arial" w:cs="Arial"/>
          <w:sz w:val="24"/>
          <w:szCs w:val="24"/>
        </w:rPr>
        <w:t>1</w:t>
      </w:r>
    </w:p>
    <w:p w14:paraId="15EBDE0B" w14:textId="77777777" w:rsidR="00A542D7" w:rsidRDefault="00AA3A59" w:rsidP="00A542D7">
      <w:pPr>
        <w:pStyle w:val="ConsPlusNormal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701A3B">
        <w:rPr>
          <w:rFonts w:ascii="Arial" w:hAnsi="Arial" w:cs="Arial"/>
          <w:sz w:val="24"/>
          <w:szCs w:val="24"/>
        </w:rPr>
        <w:t xml:space="preserve">к </w:t>
      </w:r>
      <w:r w:rsidR="000F759C">
        <w:rPr>
          <w:rFonts w:ascii="Arial" w:hAnsi="Arial" w:cs="Arial"/>
          <w:sz w:val="24"/>
          <w:szCs w:val="24"/>
        </w:rPr>
        <w:t>Положению о п</w:t>
      </w:r>
      <w:r w:rsidR="00A542D7" w:rsidRPr="00701A3B">
        <w:rPr>
          <w:rFonts w:ascii="Arial" w:hAnsi="Arial" w:cs="Arial"/>
          <w:sz w:val="24"/>
          <w:szCs w:val="24"/>
        </w:rPr>
        <w:t>орядк</w:t>
      </w:r>
      <w:r w:rsidR="000F759C">
        <w:rPr>
          <w:rFonts w:ascii="Arial" w:hAnsi="Arial" w:cs="Arial"/>
          <w:sz w:val="24"/>
          <w:szCs w:val="24"/>
        </w:rPr>
        <w:t>е</w:t>
      </w:r>
      <w:r w:rsidR="00A542D7" w:rsidRPr="00701A3B">
        <w:rPr>
          <w:rFonts w:ascii="Arial" w:hAnsi="Arial" w:cs="Arial"/>
          <w:sz w:val="24"/>
          <w:szCs w:val="24"/>
        </w:rPr>
        <w:t xml:space="preserve"> ведения муниципальной долговой книги </w:t>
      </w:r>
    </w:p>
    <w:p w14:paraId="14B2108F" w14:textId="77777777" w:rsidR="00A542D7" w:rsidRDefault="00A542D7" w:rsidP="00A542D7">
      <w:pPr>
        <w:pStyle w:val="ConsPlusNormal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701A3B">
        <w:rPr>
          <w:rFonts w:ascii="Arial" w:hAnsi="Arial" w:cs="Arial"/>
          <w:sz w:val="24"/>
          <w:szCs w:val="24"/>
        </w:rPr>
        <w:t xml:space="preserve">муниципального образования Дубенский район  и </w:t>
      </w:r>
    </w:p>
    <w:p w14:paraId="0E31F925" w14:textId="77777777" w:rsidR="0002398C" w:rsidRDefault="00A542D7" w:rsidP="00A542D7">
      <w:pPr>
        <w:pStyle w:val="ConsPlusNormal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CC0FF9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702FEF" w:rsidRPr="00CC0FF9">
        <w:rPr>
          <w:rFonts w:ascii="Arial" w:hAnsi="Arial" w:cs="Arial"/>
          <w:sz w:val="24"/>
          <w:szCs w:val="24"/>
        </w:rPr>
        <w:t xml:space="preserve">рабочий поселок </w:t>
      </w:r>
      <w:r w:rsidRPr="00CC0FF9">
        <w:rPr>
          <w:rFonts w:ascii="Arial" w:hAnsi="Arial" w:cs="Arial"/>
          <w:sz w:val="24"/>
          <w:szCs w:val="24"/>
        </w:rPr>
        <w:t>Дубна Дубенского района</w:t>
      </w:r>
    </w:p>
    <w:p w14:paraId="2E2FC6F3" w14:textId="77777777" w:rsidR="00170B3E" w:rsidRDefault="00170B3E" w:rsidP="00A542D7">
      <w:pPr>
        <w:pStyle w:val="ConsPlusNormal"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14:paraId="79F02F31" w14:textId="77777777" w:rsidR="00A542D7" w:rsidRPr="0002398C" w:rsidRDefault="00170B3E" w:rsidP="00A542D7">
      <w:pPr>
        <w:pStyle w:val="ConsPlusNormal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Таблица 1</w:t>
      </w:r>
    </w:p>
    <w:p w14:paraId="0E4F5F9E" w14:textId="77777777" w:rsidR="0002398C" w:rsidRPr="0002398C" w:rsidRDefault="0002398C" w:rsidP="0002398C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02398C">
        <w:rPr>
          <w:rFonts w:ascii="Arial" w:hAnsi="Arial" w:cs="Arial"/>
          <w:b/>
          <w:sz w:val="24"/>
          <w:szCs w:val="24"/>
        </w:rPr>
        <w:t>МУНИЦИПАЛЬНАЯ ДОЛГОВАЯ КНИГА</w:t>
      </w:r>
    </w:p>
    <w:p w14:paraId="1613EAC5" w14:textId="77777777" w:rsidR="0002398C" w:rsidRDefault="0002398C" w:rsidP="0002398C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02398C">
        <w:rPr>
          <w:rFonts w:ascii="Arial" w:hAnsi="Arial" w:cs="Arial"/>
          <w:sz w:val="24"/>
          <w:szCs w:val="24"/>
        </w:rPr>
        <w:t>муниципального образования ______________________</w:t>
      </w:r>
      <w:r w:rsidR="00A542D7">
        <w:rPr>
          <w:rFonts w:ascii="Arial" w:hAnsi="Arial" w:cs="Arial"/>
          <w:sz w:val="24"/>
          <w:szCs w:val="24"/>
        </w:rPr>
        <w:t xml:space="preserve">  </w:t>
      </w:r>
      <w:r w:rsidRPr="0002398C">
        <w:rPr>
          <w:rFonts w:ascii="Arial" w:hAnsi="Arial" w:cs="Arial"/>
          <w:sz w:val="24"/>
          <w:szCs w:val="24"/>
        </w:rPr>
        <w:t>по состоянию на 01._____.______20___ г.</w:t>
      </w:r>
    </w:p>
    <w:p w14:paraId="15224E27" w14:textId="77777777" w:rsidR="00B42D9A" w:rsidRDefault="00B42D9A" w:rsidP="0002398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tbl>
      <w:tblPr>
        <w:tblW w:w="1545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978"/>
        <w:gridCol w:w="1559"/>
        <w:gridCol w:w="1660"/>
        <w:gridCol w:w="1317"/>
        <w:gridCol w:w="1417"/>
        <w:gridCol w:w="1418"/>
        <w:gridCol w:w="1417"/>
        <w:gridCol w:w="1985"/>
        <w:gridCol w:w="1701"/>
      </w:tblGrid>
      <w:tr w:rsidR="00B42D9A" w:rsidRPr="00B42D9A" w14:paraId="4FA481A1" w14:textId="77777777" w:rsidTr="00170B3E">
        <w:trPr>
          <w:trHeight w:val="255"/>
        </w:trPr>
        <w:tc>
          <w:tcPr>
            <w:tcW w:w="154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E5B0" w14:textId="77777777" w:rsidR="00B42D9A" w:rsidRPr="00B42D9A" w:rsidRDefault="00B42D9A" w:rsidP="00B42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2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Муниципальные займы муниципального образования (наименование муниципального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образования</w:t>
            </w:r>
            <w:r w:rsidRPr="00B42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_________________,</w:t>
            </w:r>
          </w:p>
        </w:tc>
      </w:tr>
      <w:tr w:rsidR="00B42D9A" w:rsidRPr="00B42D9A" w14:paraId="1BBF577C" w14:textId="77777777" w:rsidTr="00170B3E">
        <w:trPr>
          <w:trHeight w:val="25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DDE84" w14:textId="77777777" w:rsidR="00B42D9A" w:rsidRPr="00B42D9A" w:rsidRDefault="00B42D9A" w:rsidP="00B42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E76C6" w14:textId="77777777" w:rsidR="00B42D9A" w:rsidRPr="00B42D9A" w:rsidRDefault="00B42D9A" w:rsidP="00CC0F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2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осуществленные путем выпуска муниципальных ценных бумаг</w:t>
            </w:r>
          </w:p>
        </w:tc>
      </w:tr>
      <w:tr w:rsidR="00B42D9A" w:rsidRPr="00B42D9A" w14:paraId="5CEA30A1" w14:textId="77777777" w:rsidTr="00170B3E">
        <w:trPr>
          <w:trHeight w:val="25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E373" w14:textId="77777777" w:rsidR="00B42D9A" w:rsidRPr="00B42D9A" w:rsidRDefault="00B42D9A" w:rsidP="00B42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7D7C" w14:textId="77777777" w:rsidR="00B42D9A" w:rsidRPr="00B42D9A" w:rsidRDefault="00B42D9A" w:rsidP="00B42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B532" w14:textId="77777777" w:rsidR="00B42D9A" w:rsidRPr="00B42D9A" w:rsidRDefault="00B42D9A" w:rsidP="00B42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F0D03" w14:textId="77777777" w:rsidR="00B42D9A" w:rsidRPr="00B42D9A" w:rsidRDefault="00B42D9A" w:rsidP="00B42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321BB" w14:textId="77777777" w:rsidR="00B42D9A" w:rsidRPr="00B42D9A" w:rsidRDefault="00B42D9A" w:rsidP="00B42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BD27" w14:textId="77777777" w:rsidR="00B42D9A" w:rsidRPr="00B42D9A" w:rsidRDefault="00B42D9A" w:rsidP="00B42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602E" w14:textId="77777777" w:rsidR="00B42D9A" w:rsidRPr="00B42D9A" w:rsidRDefault="00B42D9A" w:rsidP="00B42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08479" w14:textId="77777777" w:rsidR="00B42D9A" w:rsidRPr="00B42D9A" w:rsidRDefault="00B42D9A" w:rsidP="00B42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705E6" w14:textId="77777777" w:rsidR="00B42D9A" w:rsidRPr="00B42D9A" w:rsidRDefault="00B42D9A" w:rsidP="00B42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42D9A" w:rsidRPr="00B42D9A" w14:paraId="6E65546D" w14:textId="77777777" w:rsidTr="00170B3E">
        <w:trPr>
          <w:trHeight w:val="166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75CB" w14:textId="77777777" w:rsidR="00B42D9A" w:rsidRPr="00B42D9A" w:rsidRDefault="00B42D9A" w:rsidP="00B42D9A">
            <w:pPr>
              <w:spacing w:after="0" w:line="240" w:lineRule="auto"/>
              <w:ind w:left="-93" w:right="-108" w:firstLine="9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2D9A">
              <w:rPr>
                <w:rFonts w:ascii="Arial" w:eastAsia="Times New Roman" w:hAnsi="Arial" w:cs="Arial"/>
                <w:lang w:eastAsia="ru-RU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BB667" w14:textId="77777777" w:rsidR="00B42D9A" w:rsidRPr="00B42D9A" w:rsidRDefault="00B42D9A" w:rsidP="00B42D9A">
            <w:pPr>
              <w:spacing w:after="0" w:line="240" w:lineRule="auto"/>
              <w:ind w:left="-93" w:right="-108" w:firstLine="9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2D9A">
              <w:rPr>
                <w:rFonts w:ascii="Arial" w:eastAsia="Times New Roman" w:hAnsi="Arial" w:cs="Arial"/>
                <w:lang w:eastAsia="ru-RU"/>
              </w:rPr>
              <w:t>государственный регистрационный номер выпуска ценных бумаг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1561A" w14:textId="77777777" w:rsidR="00B42D9A" w:rsidRPr="00B42D9A" w:rsidRDefault="00B42D9A" w:rsidP="00B42D9A">
            <w:pPr>
              <w:spacing w:after="0" w:line="240" w:lineRule="auto"/>
              <w:ind w:left="-93" w:right="-108" w:firstLine="9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2D9A">
              <w:rPr>
                <w:rFonts w:ascii="Arial" w:eastAsia="Times New Roman" w:hAnsi="Arial" w:cs="Arial"/>
                <w:lang w:eastAsia="ru-RU"/>
              </w:rPr>
              <w:t>наименование и вид ценной бумаги (купонная, дисконтная, т.д.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0DE44" w14:textId="77777777" w:rsidR="00B42D9A" w:rsidRPr="00B42D9A" w:rsidRDefault="00B42D9A" w:rsidP="00B42D9A">
            <w:pPr>
              <w:spacing w:after="0" w:line="240" w:lineRule="auto"/>
              <w:ind w:left="-93" w:right="-108" w:firstLine="9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2D9A">
              <w:rPr>
                <w:rFonts w:ascii="Arial" w:eastAsia="Times New Roman" w:hAnsi="Arial" w:cs="Arial"/>
                <w:lang w:eastAsia="ru-RU"/>
              </w:rPr>
              <w:t>форма выпуска ценных бумаг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BA0BC" w14:textId="77777777" w:rsidR="00B42D9A" w:rsidRPr="00B42D9A" w:rsidRDefault="00B42D9A" w:rsidP="00B42D9A">
            <w:pPr>
              <w:spacing w:after="0" w:line="240" w:lineRule="auto"/>
              <w:ind w:left="-93" w:right="-108" w:firstLine="9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2D9A">
              <w:rPr>
                <w:rFonts w:ascii="Arial" w:eastAsia="Times New Roman" w:hAnsi="Arial" w:cs="Arial"/>
                <w:lang w:eastAsia="ru-RU"/>
              </w:rPr>
              <w:t>основание для осуществления выпуска ценных бумаг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21175" w14:textId="77777777" w:rsidR="00B42D9A" w:rsidRPr="00B42D9A" w:rsidRDefault="00B42D9A" w:rsidP="00B42D9A">
            <w:pPr>
              <w:spacing w:after="0" w:line="240" w:lineRule="auto"/>
              <w:ind w:left="-93" w:right="-108" w:firstLine="9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2D9A">
              <w:rPr>
                <w:rFonts w:ascii="Arial" w:eastAsia="Times New Roman" w:hAnsi="Arial" w:cs="Arial"/>
                <w:lang w:eastAsia="ru-RU"/>
              </w:rPr>
              <w:t>ограничения на владельцев ценных бумаг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48214" w14:textId="77777777" w:rsidR="00B42D9A" w:rsidRPr="00B42D9A" w:rsidRDefault="00B42D9A" w:rsidP="00B42D9A">
            <w:pPr>
              <w:spacing w:after="0" w:line="240" w:lineRule="auto"/>
              <w:ind w:left="-93" w:right="-108" w:firstLine="9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2D9A">
              <w:rPr>
                <w:rFonts w:ascii="Arial" w:eastAsia="Times New Roman" w:hAnsi="Arial" w:cs="Arial"/>
                <w:lang w:eastAsia="ru-RU"/>
              </w:rPr>
              <w:t>номинальная стоимость одной ценной бумаги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F2B88" w14:textId="77777777" w:rsidR="00B42D9A" w:rsidRPr="00B42D9A" w:rsidRDefault="00B42D9A" w:rsidP="00B42D9A">
            <w:pPr>
              <w:spacing w:after="0" w:line="240" w:lineRule="auto"/>
              <w:ind w:left="-93" w:right="-108" w:firstLine="9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2D9A">
              <w:rPr>
                <w:rFonts w:ascii="Arial" w:eastAsia="Times New Roman" w:hAnsi="Arial" w:cs="Arial"/>
                <w:lang w:eastAsia="ru-RU"/>
              </w:rPr>
              <w:t>объявленный объем выпуска (дополнительного выпуска) ценных бумаг по номинальной стоимости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5DA51" w14:textId="77777777" w:rsidR="00B42D9A" w:rsidRPr="00B42D9A" w:rsidRDefault="00B42D9A" w:rsidP="00B42D9A">
            <w:pPr>
              <w:spacing w:after="0" w:line="240" w:lineRule="auto"/>
              <w:ind w:left="-93" w:right="-108" w:firstLine="9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2D9A">
              <w:rPr>
                <w:rFonts w:ascii="Arial" w:eastAsia="Times New Roman" w:hAnsi="Arial" w:cs="Arial"/>
                <w:lang w:eastAsia="ru-RU"/>
              </w:rPr>
              <w:t>размещенный объем выпуска (дополнительного выпуска) ценных бумаг по номинальной стоимости</w:t>
            </w:r>
          </w:p>
        </w:tc>
      </w:tr>
      <w:tr w:rsidR="00B42D9A" w:rsidRPr="00B42D9A" w14:paraId="752225A2" w14:textId="77777777" w:rsidTr="00170B3E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D54E" w14:textId="77777777" w:rsidR="00B42D9A" w:rsidRPr="00B42D9A" w:rsidRDefault="00B42D9A" w:rsidP="00B42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2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E6FA" w14:textId="77777777" w:rsidR="00B42D9A" w:rsidRPr="00B42D9A" w:rsidRDefault="00B42D9A" w:rsidP="00B42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2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F644" w14:textId="77777777" w:rsidR="00B42D9A" w:rsidRPr="00B42D9A" w:rsidRDefault="00B42D9A" w:rsidP="00B42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2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427B" w14:textId="77777777" w:rsidR="00B42D9A" w:rsidRPr="00B42D9A" w:rsidRDefault="00B42D9A" w:rsidP="00B42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2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2FDF" w14:textId="77777777" w:rsidR="00B42D9A" w:rsidRPr="00B42D9A" w:rsidRDefault="00B42D9A" w:rsidP="00B42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2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378F" w14:textId="77777777" w:rsidR="00B42D9A" w:rsidRPr="00B42D9A" w:rsidRDefault="00B42D9A" w:rsidP="00B42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2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2F9B" w14:textId="77777777" w:rsidR="00B42D9A" w:rsidRPr="00B42D9A" w:rsidRDefault="00B42D9A" w:rsidP="00B42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2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322A" w14:textId="77777777" w:rsidR="00B42D9A" w:rsidRPr="00B42D9A" w:rsidRDefault="00B42D9A" w:rsidP="00B42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2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3B78" w14:textId="77777777" w:rsidR="00B42D9A" w:rsidRPr="00B42D9A" w:rsidRDefault="00B42D9A" w:rsidP="00B42D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2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B42D9A" w:rsidRPr="00B42D9A" w14:paraId="06FFE7E4" w14:textId="77777777" w:rsidTr="00170B3E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ABD26" w14:textId="77777777" w:rsidR="00B42D9A" w:rsidRPr="00B42D9A" w:rsidRDefault="00B42D9A" w:rsidP="00B42D9A">
            <w:pPr>
              <w:spacing w:after="0" w:line="240" w:lineRule="auto"/>
              <w:ind w:left="-93"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2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МУНИЦИПАЛЬНЫХ ЗАЙМОВ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73A0A" w14:textId="77777777" w:rsidR="00B42D9A" w:rsidRPr="00B42D9A" w:rsidRDefault="00B42D9A" w:rsidP="00B42D9A">
            <w:pPr>
              <w:spacing w:after="0" w:line="240" w:lineRule="auto"/>
              <w:ind w:left="-93" w:right="-108" w:firstLine="93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42D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A664E" w14:textId="77777777" w:rsidR="00B42D9A" w:rsidRPr="00B42D9A" w:rsidRDefault="00B42D9A" w:rsidP="00B42D9A">
            <w:pPr>
              <w:spacing w:after="0" w:line="240" w:lineRule="auto"/>
              <w:ind w:left="-93" w:right="-108" w:firstLine="93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42D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37B8E" w14:textId="77777777" w:rsidR="00B42D9A" w:rsidRPr="00B42D9A" w:rsidRDefault="00B42D9A" w:rsidP="00B42D9A">
            <w:pPr>
              <w:spacing w:after="0" w:line="240" w:lineRule="auto"/>
              <w:ind w:left="-93" w:right="-108" w:firstLine="93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42D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7B96B" w14:textId="77777777" w:rsidR="00B42D9A" w:rsidRPr="00B42D9A" w:rsidRDefault="00B42D9A" w:rsidP="00B42D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42D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13EF9" w14:textId="77777777" w:rsidR="00B42D9A" w:rsidRPr="00B42D9A" w:rsidRDefault="00B42D9A" w:rsidP="00B42D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42D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9C606" w14:textId="77777777" w:rsidR="00B42D9A" w:rsidRPr="00B42D9A" w:rsidRDefault="00B42D9A" w:rsidP="00B42D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42D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EBFC7" w14:textId="77777777" w:rsidR="00B42D9A" w:rsidRPr="00B42D9A" w:rsidRDefault="00B42D9A" w:rsidP="00B42D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42D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008D7" w14:textId="77777777" w:rsidR="00B42D9A" w:rsidRPr="00B42D9A" w:rsidRDefault="00B42D9A" w:rsidP="00B42D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42D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42D9A" w:rsidRPr="00B42D9A" w14:paraId="6FADDCDC" w14:textId="77777777" w:rsidTr="00170B3E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C9C1" w14:textId="77777777" w:rsidR="00B42D9A" w:rsidRPr="00B42D9A" w:rsidRDefault="00B42D9A" w:rsidP="00B42D9A">
            <w:pPr>
              <w:spacing w:after="0" w:line="240" w:lineRule="auto"/>
              <w:ind w:left="-93" w:right="-108" w:firstLine="9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2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выпускам: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BC63C" w14:textId="77777777" w:rsidR="00B42D9A" w:rsidRPr="00B42D9A" w:rsidRDefault="00B42D9A" w:rsidP="00B42D9A">
            <w:pPr>
              <w:spacing w:after="0" w:line="240" w:lineRule="auto"/>
              <w:ind w:left="-93" w:right="-108" w:firstLine="9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2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0AC76" w14:textId="77777777" w:rsidR="00B42D9A" w:rsidRPr="00B42D9A" w:rsidRDefault="00B42D9A" w:rsidP="00B42D9A">
            <w:pPr>
              <w:spacing w:after="0" w:line="240" w:lineRule="auto"/>
              <w:ind w:left="-93" w:right="-108" w:firstLine="9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2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4FB56" w14:textId="77777777" w:rsidR="00B42D9A" w:rsidRPr="00B42D9A" w:rsidRDefault="00B42D9A" w:rsidP="00B42D9A">
            <w:pPr>
              <w:spacing w:after="0" w:line="240" w:lineRule="auto"/>
              <w:ind w:left="-93" w:right="-108" w:firstLine="9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2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B1599" w14:textId="77777777" w:rsidR="00B42D9A" w:rsidRPr="00B42D9A" w:rsidRDefault="00B42D9A" w:rsidP="00B42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2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82BBB" w14:textId="77777777" w:rsidR="00B42D9A" w:rsidRPr="00B42D9A" w:rsidRDefault="00B42D9A" w:rsidP="00B42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2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271A9" w14:textId="77777777" w:rsidR="00B42D9A" w:rsidRPr="00B42D9A" w:rsidRDefault="00B42D9A" w:rsidP="00B42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2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F48A0" w14:textId="77777777" w:rsidR="00B42D9A" w:rsidRPr="00B42D9A" w:rsidRDefault="00B42D9A" w:rsidP="00B42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2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C8B6" w14:textId="77777777" w:rsidR="00B42D9A" w:rsidRPr="00B42D9A" w:rsidRDefault="00B42D9A" w:rsidP="00B42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2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42D9A" w:rsidRPr="00B42D9A" w14:paraId="38193357" w14:textId="77777777" w:rsidTr="00170B3E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E6AB" w14:textId="77777777" w:rsidR="00B42D9A" w:rsidRPr="00B42D9A" w:rsidRDefault="00B42D9A" w:rsidP="00B42D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2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42CF9" w14:textId="77777777" w:rsidR="00B42D9A" w:rsidRPr="00B42D9A" w:rsidRDefault="00B42D9A" w:rsidP="00B42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2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E3A3A" w14:textId="77777777" w:rsidR="00B42D9A" w:rsidRPr="00B42D9A" w:rsidRDefault="00B42D9A" w:rsidP="00B42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2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CA0F5" w14:textId="77777777" w:rsidR="00B42D9A" w:rsidRPr="00B42D9A" w:rsidRDefault="00B42D9A" w:rsidP="00B42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2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7A155" w14:textId="77777777" w:rsidR="00B42D9A" w:rsidRPr="00B42D9A" w:rsidRDefault="00B42D9A" w:rsidP="00B42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2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51AEA" w14:textId="77777777" w:rsidR="00B42D9A" w:rsidRPr="00B42D9A" w:rsidRDefault="00B42D9A" w:rsidP="00B42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2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63F1A" w14:textId="77777777" w:rsidR="00B42D9A" w:rsidRPr="00B42D9A" w:rsidRDefault="00B42D9A" w:rsidP="00B42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2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F95D9" w14:textId="77777777" w:rsidR="00B42D9A" w:rsidRPr="00B42D9A" w:rsidRDefault="00B42D9A" w:rsidP="00B42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2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471A8" w14:textId="77777777" w:rsidR="00B42D9A" w:rsidRPr="00B42D9A" w:rsidRDefault="00B42D9A" w:rsidP="00B42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2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14:paraId="39D36D71" w14:textId="77777777" w:rsidR="00B42D9A" w:rsidRDefault="00B42D9A" w:rsidP="0002398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tbl>
      <w:tblPr>
        <w:tblW w:w="1545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559"/>
        <w:gridCol w:w="1276"/>
        <w:gridCol w:w="1417"/>
        <w:gridCol w:w="3119"/>
        <w:gridCol w:w="1134"/>
        <w:gridCol w:w="1134"/>
        <w:gridCol w:w="1559"/>
        <w:gridCol w:w="1418"/>
      </w:tblGrid>
      <w:tr w:rsidR="00170B3E" w:rsidRPr="00B42D9A" w14:paraId="62D47684" w14:textId="77777777" w:rsidTr="00170B3E">
        <w:trPr>
          <w:trHeight w:val="14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A63E9" w14:textId="77777777" w:rsidR="00B42D9A" w:rsidRPr="00B42D9A" w:rsidRDefault="00B42D9A" w:rsidP="00B42D9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2D9A">
              <w:rPr>
                <w:rFonts w:ascii="Arial" w:eastAsia="Times New Roman" w:hAnsi="Arial" w:cs="Arial"/>
                <w:lang w:eastAsia="ru-RU"/>
              </w:rPr>
              <w:t>дата начала размещения выпуска ценных бумаг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7D602" w14:textId="77777777" w:rsidR="00B42D9A" w:rsidRPr="00B42D9A" w:rsidRDefault="00B42D9A" w:rsidP="00B42D9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2D9A">
              <w:rPr>
                <w:rFonts w:ascii="Arial" w:eastAsia="Times New Roman" w:hAnsi="Arial" w:cs="Arial"/>
                <w:lang w:eastAsia="ru-RU"/>
              </w:rPr>
              <w:t>дата погашения выпуска ценных бумаг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9E803" w14:textId="77777777" w:rsidR="00B42D9A" w:rsidRPr="00B42D9A" w:rsidRDefault="00B42D9A" w:rsidP="00B42D9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2D9A">
              <w:rPr>
                <w:rFonts w:ascii="Arial" w:eastAsia="Times New Roman" w:hAnsi="Arial" w:cs="Arial"/>
                <w:lang w:eastAsia="ru-RU"/>
              </w:rPr>
              <w:t xml:space="preserve">процентная ставка купонного дохода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69A67" w14:textId="77777777" w:rsidR="00B42D9A" w:rsidRPr="00B42D9A" w:rsidRDefault="00B42D9A" w:rsidP="00B42D9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2D9A">
              <w:rPr>
                <w:rFonts w:ascii="Arial" w:eastAsia="Times New Roman" w:hAnsi="Arial" w:cs="Arial"/>
                <w:lang w:eastAsia="ru-RU"/>
              </w:rPr>
              <w:t>купонный доход в расчете на одну облигацию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E16B1" w14:textId="77777777" w:rsidR="00B42D9A" w:rsidRPr="00B42D9A" w:rsidRDefault="00B42D9A" w:rsidP="00B42D9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2D9A">
              <w:rPr>
                <w:rFonts w:ascii="Arial" w:eastAsia="Times New Roman" w:hAnsi="Arial" w:cs="Arial"/>
                <w:lang w:eastAsia="ru-RU"/>
              </w:rPr>
              <w:t>дисконт в расчете на одну облигацию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963C2" w14:textId="77777777" w:rsidR="00B42D9A" w:rsidRPr="00B42D9A" w:rsidRDefault="00B42D9A" w:rsidP="00B42D9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2D9A">
              <w:rPr>
                <w:rFonts w:ascii="Arial" w:eastAsia="Times New Roman" w:hAnsi="Arial" w:cs="Arial"/>
                <w:lang w:eastAsia="ru-RU"/>
              </w:rPr>
              <w:t>наименование генерального агента по размещению ценных бумаг, регистратора или депозитария, организатора торговли на рынке ценных бумаг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4F30E" w14:textId="77777777" w:rsidR="00B42D9A" w:rsidRPr="00B42D9A" w:rsidRDefault="00B42D9A" w:rsidP="00B42D9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2D9A">
              <w:rPr>
                <w:rFonts w:ascii="Arial" w:eastAsia="Times New Roman" w:hAnsi="Arial" w:cs="Arial"/>
                <w:lang w:eastAsia="ru-RU"/>
              </w:rPr>
              <w:t>периодичность выплаты купонного дохода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D1104" w14:textId="77777777" w:rsidR="00B42D9A" w:rsidRPr="00B42D9A" w:rsidRDefault="00B42D9A" w:rsidP="00B42D9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2D9A">
              <w:rPr>
                <w:rFonts w:ascii="Arial" w:eastAsia="Times New Roman" w:hAnsi="Arial" w:cs="Arial"/>
                <w:lang w:eastAsia="ru-RU"/>
              </w:rPr>
              <w:t>сведения о выплате купонного дохода и дисконта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29161" w14:textId="77777777" w:rsidR="00B42D9A" w:rsidRPr="00B42D9A" w:rsidRDefault="00B42D9A" w:rsidP="00B42D9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2D9A">
              <w:rPr>
                <w:rFonts w:ascii="Arial" w:eastAsia="Times New Roman" w:hAnsi="Arial" w:cs="Arial"/>
                <w:lang w:eastAsia="ru-RU"/>
              </w:rPr>
              <w:t>общая сумма расходов на обслуживание облигационного займа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028A7" w14:textId="77777777" w:rsidR="00B42D9A" w:rsidRPr="00B42D9A" w:rsidRDefault="00B42D9A" w:rsidP="00B42D9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2D9A">
              <w:rPr>
                <w:rFonts w:ascii="Arial" w:eastAsia="Times New Roman" w:hAnsi="Arial" w:cs="Arial"/>
                <w:lang w:eastAsia="ru-RU"/>
              </w:rPr>
              <w:t>объем долга по ценным бумагам по номинальной стоимости на __________</w:t>
            </w:r>
          </w:p>
        </w:tc>
      </w:tr>
      <w:tr w:rsidR="00170B3E" w:rsidRPr="00B42D9A" w14:paraId="11A49A79" w14:textId="77777777" w:rsidTr="00170B3E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9CB8" w14:textId="77777777" w:rsidR="00B42D9A" w:rsidRPr="00B42D9A" w:rsidRDefault="00B42D9A" w:rsidP="00B42D9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2D9A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EE7F" w14:textId="77777777" w:rsidR="00B42D9A" w:rsidRPr="00B42D9A" w:rsidRDefault="00B42D9A" w:rsidP="00B42D9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2D9A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6C0E" w14:textId="77777777" w:rsidR="00B42D9A" w:rsidRPr="00B42D9A" w:rsidRDefault="00B42D9A" w:rsidP="00B42D9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2D9A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40D6" w14:textId="77777777" w:rsidR="00B42D9A" w:rsidRPr="00B42D9A" w:rsidRDefault="00B42D9A" w:rsidP="00B42D9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2D9A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0CDC" w14:textId="77777777" w:rsidR="00B42D9A" w:rsidRPr="00B42D9A" w:rsidRDefault="00B42D9A" w:rsidP="00B42D9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2D9A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39D3" w14:textId="77777777" w:rsidR="00B42D9A" w:rsidRPr="00B42D9A" w:rsidRDefault="00B42D9A" w:rsidP="00B42D9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2D9A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2EB0" w14:textId="77777777" w:rsidR="00B42D9A" w:rsidRPr="00B42D9A" w:rsidRDefault="00B42D9A" w:rsidP="00B42D9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2D9A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0A61" w14:textId="77777777" w:rsidR="00B42D9A" w:rsidRPr="00B42D9A" w:rsidRDefault="00B42D9A" w:rsidP="00B42D9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2D9A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E90F" w14:textId="77777777" w:rsidR="00B42D9A" w:rsidRPr="00B42D9A" w:rsidRDefault="00B42D9A" w:rsidP="00B42D9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2D9A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924F" w14:textId="77777777" w:rsidR="00B42D9A" w:rsidRPr="00B42D9A" w:rsidRDefault="00B42D9A" w:rsidP="00B42D9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2D9A"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</w:tr>
      <w:tr w:rsidR="00170B3E" w:rsidRPr="00B42D9A" w14:paraId="005B594F" w14:textId="77777777" w:rsidTr="00170B3E">
        <w:trPr>
          <w:trHeight w:val="26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6C927" w14:textId="77777777" w:rsidR="00B42D9A" w:rsidRPr="00B42D9A" w:rsidRDefault="00B42D9A" w:rsidP="00B42D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42D9A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FDC05" w14:textId="77777777" w:rsidR="00B42D9A" w:rsidRPr="00B42D9A" w:rsidRDefault="00B42D9A" w:rsidP="00B42D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42D9A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89997" w14:textId="77777777" w:rsidR="00B42D9A" w:rsidRPr="00B42D9A" w:rsidRDefault="00B42D9A" w:rsidP="00B42D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42D9A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8ED4D" w14:textId="77777777" w:rsidR="00B42D9A" w:rsidRPr="00B42D9A" w:rsidRDefault="00B42D9A" w:rsidP="00B42D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42D9A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48CB2" w14:textId="77777777" w:rsidR="00B42D9A" w:rsidRPr="00B42D9A" w:rsidRDefault="00B42D9A" w:rsidP="00B42D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66DD1" w14:textId="77777777" w:rsidR="00B42D9A" w:rsidRPr="00B42D9A" w:rsidRDefault="00B42D9A" w:rsidP="00B42D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42D9A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FCD03" w14:textId="77777777" w:rsidR="00B42D9A" w:rsidRPr="00B42D9A" w:rsidRDefault="00B42D9A" w:rsidP="00B42D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42D9A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896A7" w14:textId="77777777" w:rsidR="00B42D9A" w:rsidRPr="00B42D9A" w:rsidRDefault="00B42D9A" w:rsidP="00B42D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42D9A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83EBD" w14:textId="77777777" w:rsidR="00B42D9A" w:rsidRPr="00B42D9A" w:rsidRDefault="00B42D9A" w:rsidP="00B42D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42D9A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BA9BC" w14:textId="77777777" w:rsidR="00B42D9A" w:rsidRPr="00B42D9A" w:rsidRDefault="00B42D9A" w:rsidP="00B42D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42D9A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</w:tr>
      <w:tr w:rsidR="00170B3E" w:rsidRPr="00B42D9A" w14:paraId="6228831A" w14:textId="77777777" w:rsidTr="00170B3E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DCE2A" w14:textId="77777777" w:rsidR="00B42D9A" w:rsidRPr="00B42D9A" w:rsidRDefault="00B42D9A" w:rsidP="00B42D9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42D9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B1061" w14:textId="77777777" w:rsidR="00B42D9A" w:rsidRPr="00B42D9A" w:rsidRDefault="00B42D9A" w:rsidP="00B42D9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42D9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0296A" w14:textId="77777777" w:rsidR="00B42D9A" w:rsidRPr="00B42D9A" w:rsidRDefault="00B42D9A" w:rsidP="00B42D9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42D9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1889F" w14:textId="77777777" w:rsidR="00B42D9A" w:rsidRPr="00B42D9A" w:rsidRDefault="00B42D9A" w:rsidP="00B42D9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42D9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30FAE" w14:textId="77777777" w:rsidR="00B42D9A" w:rsidRPr="00B42D9A" w:rsidRDefault="00B42D9A" w:rsidP="00B42D9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42D9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D70D6" w14:textId="77777777" w:rsidR="00B42D9A" w:rsidRPr="00B42D9A" w:rsidRDefault="00B42D9A" w:rsidP="00B42D9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42D9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E877F" w14:textId="77777777" w:rsidR="00B42D9A" w:rsidRPr="00B42D9A" w:rsidRDefault="00B42D9A" w:rsidP="00B42D9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42D9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11775" w14:textId="77777777" w:rsidR="00B42D9A" w:rsidRPr="00B42D9A" w:rsidRDefault="00B42D9A" w:rsidP="00B42D9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42D9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DDB50" w14:textId="77777777" w:rsidR="00B42D9A" w:rsidRPr="00B42D9A" w:rsidRDefault="00B42D9A" w:rsidP="00B42D9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42D9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376FC" w14:textId="77777777" w:rsidR="00B42D9A" w:rsidRPr="00B42D9A" w:rsidRDefault="00B42D9A" w:rsidP="00B42D9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42D9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170B3E" w:rsidRPr="00B42D9A" w14:paraId="42C254E1" w14:textId="77777777" w:rsidTr="00170B3E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A6951" w14:textId="77777777" w:rsidR="00B42D9A" w:rsidRPr="00B42D9A" w:rsidRDefault="00B42D9A" w:rsidP="00B42D9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42D9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71F58" w14:textId="77777777" w:rsidR="00B42D9A" w:rsidRPr="00B42D9A" w:rsidRDefault="00B42D9A" w:rsidP="00B42D9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42D9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A416C" w14:textId="77777777" w:rsidR="00B42D9A" w:rsidRPr="00B42D9A" w:rsidRDefault="00B42D9A" w:rsidP="00B42D9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42D9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C8688" w14:textId="77777777" w:rsidR="00B42D9A" w:rsidRPr="00B42D9A" w:rsidRDefault="00B42D9A" w:rsidP="00B42D9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42D9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1CF06" w14:textId="77777777" w:rsidR="00B42D9A" w:rsidRPr="00B42D9A" w:rsidRDefault="00B42D9A" w:rsidP="00B42D9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42D9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FD4D3" w14:textId="77777777" w:rsidR="00B42D9A" w:rsidRPr="00B42D9A" w:rsidRDefault="00B42D9A" w:rsidP="00B42D9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42D9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46C9C" w14:textId="77777777" w:rsidR="00B42D9A" w:rsidRPr="00B42D9A" w:rsidRDefault="00B42D9A" w:rsidP="00B42D9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42D9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75ADE" w14:textId="77777777" w:rsidR="00B42D9A" w:rsidRPr="00B42D9A" w:rsidRDefault="00B42D9A" w:rsidP="00B42D9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42D9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5A0FB" w14:textId="77777777" w:rsidR="00B42D9A" w:rsidRPr="00B42D9A" w:rsidRDefault="00B42D9A" w:rsidP="00B42D9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42D9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DAF13" w14:textId="77777777" w:rsidR="00B42D9A" w:rsidRPr="00B42D9A" w:rsidRDefault="00B42D9A" w:rsidP="00B42D9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42D9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</w:tbl>
    <w:p w14:paraId="343F0193" w14:textId="77777777" w:rsidR="00AA3A59" w:rsidRPr="00701A3B" w:rsidRDefault="00AA3A59" w:rsidP="00701A3B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702C22F7" w14:textId="77777777" w:rsidR="00AA3A59" w:rsidRPr="00701A3B" w:rsidRDefault="00AA3A59" w:rsidP="00701A3B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01A3B">
        <w:rPr>
          <w:rFonts w:ascii="Arial" w:hAnsi="Arial" w:cs="Arial"/>
          <w:sz w:val="24"/>
          <w:szCs w:val="24"/>
        </w:rPr>
        <w:t>Руководитель финансового органа       (подпись)       (расшифровка подписи)</w:t>
      </w:r>
    </w:p>
    <w:p w14:paraId="68465145" w14:textId="77777777" w:rsidR="00AA3A59" w:rsidRPr="00701A3B" w:rsidRDefault="00AA3A59" w:rsidP="00701A3B">
      <w:pPr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  <w:sectPr w:rsidR="00AA3A59" w:rsidRPr="00701A3B" w:rsidSect="00A542D7">
          <w:pgSz w:w="16838" w:h="11906" w:orient="landscape" w:code="9"/>
          <w:pgMar w:top="567" w:right="567" w:bottom="284" w:left="1701" w:header="0" w:footer="0" w:gutter="0"/>
          <w:cols w:space="720"/>
        </w:sectPr>
      </w:pPr>
    </w:p>
    <w:p w14:paraId="6CA8A180" w14:textId="77777777" w:rsidR="00A542D7" w:rsidRPr="00A542D7" w:rsidRDefault="00A542D7" w:rsidP="00A542D7">
      <w:pPr>
        <w:pStyle w:val="ConsPlusNormal"/>
        <w:jc w:val="right"/>
        <w:outlineLvl w:val="3"/>
        <w:rPr>
          <w:rFonts w:ascii="Arial" w:hAnsi="Arial" w:cs="Arial"/>
        </w:rPr>
      </w:pPr>
      <w:r w:rsidRPr="00A542D7">
        <w:rPr>
          <w:rFonts w:ascii="Arial" w:hAnsi="Arial" w:cs="Arial"/>
        </w:rPr>
        <w:lastRenderedPageBreak/>
        <w:t>Таблица 2</w:t>
      </w:r>
    </w:p>
    <w:p w14:paraId="1C4898BF" w14:textId="77777777" w:rsidR="00AA3A59" w:rsidRPr="00701A3B" w:rsidRDefault="00AA3A59" w:rsidP="00701A3B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2818AAEF" w14:textId="77777777" w:rsidR="00170B3E" w:rsidRDefault="00170B3E" w:rsidP="00701A3B">
      <w:pPr>
        <w:pStyle w:val="ConsPlusNormal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14:paraId="55625A9B" w14:textId="77777777" w:rsidR="00170B3E" w:rsidRDefault="00170B3E" w:rsidP="00701A3B">
      <w:pPr>
        <w:pStyle w:val="ConsPlusNormal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W w:w="1619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400"/>
        <w:gridCol w:w="1841"/>
        <w:gridCol w:w="1840"/>
        <w:gridCol w:w="1841"/>
        <w:gridCol w:w="1558"/>
        <w:gridCol w:w="1559"/>
        <w:gridCol w:w="1617"/>
        <w:gridCol w:w="1782"/>
        <w:gridCol w:w="523"/>
        <w:gridCol w:w="236"/>
      </w:tblGrid>
      <w:tr w:rsidR="00170B3E" w:rsidRPr="00170B3E" w14:paraId="1EE1B0B4" w14:textId="77777777" w:rsidTr="00170B3E">
        <w:trPr>
          <w:trHeight w:val="300"/>
        </w:trPr>
        <w:tc>
          <w:tcPr>
            <w:tcW w:w="161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AC699" w14:textId="77777777" w:rsidR="00170B3E" w:rsidRPr="00170B3E" w:rsidRDefault="00170B3E" w:rsidP="00170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Кредиты, полученные от кредитных организаций  _______________________________муниципальным районом</w:t>
            </w:r>
          </w:p>
        </w:tc>
      </w:tr>
      <w:tr w:rsidR="00170B3E" w:rsidRPr="00170B3E" w14:paraId="6DCE6CD7" w14:textId="77777777" w:rsidTr="00170B3E">
        <w:trPr>
          <w:trHeight w:val="30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AA0E" w14:textId="77777777" w:rsidR="00170B3E" w:rsidRPr="00170B3E" w:rsidRDefault="00170B3E" w:rsidP="00170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CAB90" w14:textId="77777777" w:rsidR="00170B3E" w:rsidRPr="00170B3E" w:rsidRDefault="00170B3E" w:rsidP="00170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E69F0" w14:textId="77777777" w:rsidR="00170B3E" w:rsidRPr="00170B3E" w:rsidRDefault="00170B3E" w:rsidP="00170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DFA0" w14:textId="77777777" w:rsidR="00170B3E" w:rsidRPr="00170B3E" w:rsidRDefault="00170B3E" w:rsidP="00170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9C2E3" w14:textId="77777777" w:rsidR="00170B3E" w:rsidRPr="00170B3E" w:rsidRDefault="00170B3E" w:rsidP="00170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63610" w14:textId="77777777" w:rsidR="00170B3E" w:rsidRPr="00170B3E" w:rsidRDefault="00170B3E" w:rsidP="00170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4D51D" w14:textId="77777777" w:rsidR="00170B3E" w:rsidRPr="00170B3E" w:rsidRDefault="00170B3E" w:rsidP="00170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07015" w14:textId="77777777" w:rsidR="00170B3E" w:rsidRPr="00170B3E" w:rsidRDefault="00170B3E" w:rsidP="00170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8B875" w14:textId="77777777" w:rsidR="00170B3E" w:rsidRPr="00170B3E" w:rsidRDefault="00170B3E" w:rsidP="00170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50D3" w14:textId="77777777" w:rsidR="00170B3E" w:rsidRPr="00170B3E" w:rsidRDefault="00170B3E" w:rsidP="00170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70B3E" w:rsidRPr="00170B3E" w14:paraId="291C1E1F" w14:textId="77777777" w:rsidTr="00170B3E">
        <w:trPr>
          <w:trHeight w:val="30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6B2B" w14:textId="77777777" w:rsidR="00170B3E" w:rsidRPr="00170B3E" w:rsidRDefault="00170B3E" w:rsidP="00170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61C39" w14:textId="77777777" w:rsidR="00170B3E" w:rsidRPr="00170B3E" w:rsidRDefault="00170B3E" w:rsidP="00170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9B1C" w14:textId="77777777" w:rsidR="00170B3E" w:rsidRPr="00170B3E" w:rsidRDefault="00170B3E" w:rsidP="00170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6A4B" w14:textId="77777777" w:rsidR="00170B3E" w:rsidRPr="00170B3E" w:rsidRDefault="00170B3E" w:rsidP="00170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6B975" w14:textId="77777777" w:rsidR="00170B3E" w:rsidRPr="00170B3E" w:rsidRDefault="00170B3E" w:rsidP="00170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57ACC" w14:textId="77777777" w:rsidR="00170B3E" w:rsidRPr="00170B3E" w:rsidRDefault="00170B3E" w:rsidP="00170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4ADEB" w14:textId="77777777" w:rsidR="00170B3E" w:rsidRPr="00170B3E" w:rsidRDefault="00170B3E" w:rsidP="00170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0C0A0" w14:textId="77777777" w:rsidR="00170B3E" w:rsidRPr="00170B3E" w:rsidRDefault="00170B3E" w:rsidP="00170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A9310" w14:textId="77777777" w:rsidR="00170B3E" w:rsidRPr="00170B3E" w:rsidRDefault="00170B3E" w:rsidP="00170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8BDF4" w14:textId="77777777" w:rsidR="00170B3E" w:rsidRPr="00170B3E" w:rsidRDefault="00170B3E" w:rsidP="00170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70B3E" w:rsidRPr="00170B3E" w14:paraId="35BCFFDF" w14:textId="77777777" w:rsidTr="00170B3E">
        <w:trPr>
          <w:trHeight w:val="9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C5511" w14:textId="77777777" w:rsidR="00170B3E" w:rsidRPr="00170B3E" w:rsidRDefault="00170B3E" w:rsidP="00170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843CA" w14:textId="77777777" w:rsidR="00170B3E" w:rsidRPr="00170B3E" w:rsidRDefault="00170B3E" w:rsidP="00170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и номер кредитного договора (соглашения)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D9BB0" w14:textId="77777777" w:rsidR="00170B3E" w:rsidRPr="00170B3E" w:rsidRDefault="00170B3E" w:rsidP="00170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кредитора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A79CA" w14:textId="77777777" w:rsidR="00170B3E" w:rsidRPr="00170B3E" w:rsidRDefault="00170B3E" w:rsidP="00170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получения кредита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F25D5" w14:textId="77777777" w:rsidR="00170B3E" w:rsidRPr="00170B3E" w:rsidRDefault="00170B3E" w:rsidP="00170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погашения кредита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B21FD" w14:textId="77777777" w:rsidR="00170B3E" w:rsidRPr="00170B3E" w:rsidRDefault="00170B3E" w:rsidP="00170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процентная ставка по кредиту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3B6EE" w14:textId="77777777" w:rsidR="00170B3E" w:rsidRPr="00170B3E" w:rsidRDefault="00170B3E" w:rsidP="00170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полученного кредита             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DC85C" w14:textId="77777777" w:rsidR="00170B3E" w:rsidRPr="00170B3E" w:rsidRDefault="00170B3E" w:rsidP="00170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долга по кредиту на ______________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7407" w14:textId="77777777" w:rsidR="00170B3E" w:rsidRPr="00170B3E" w:rsidRDefault="00170B3E" w:rsidP="00170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BD4BC" w14:textId="77777777" w:rsidR="00170B3E" w:rsidRPr="00170B3E" w:rsidRDefault="00170B3E" w:rsidP="00170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70B3E" w:rsidRPr="00170B3E" w14:paraId="46B1CED0" w14:textId="77777777" w:rsidTr="00170B3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E41B" w14:textId="77777777" w:rsidR="00170B3E" w:rsidRPr="00170B3E" w:rsidRDefault="00170B3E" w:rsidP="00170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AE55" w14:textId="77777777" w:rsidR="00170B3E" w:rsidRPr="00170B3E" w:rsidRDefault="00170B3E" w:rsidP="00170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DA81" w14:textId="77777777" w:rsidR="00170B3E" w:rsidRPr="00170B3E" w:rsidRDefault="00170B3E" w:rsidP="00170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68B9" w14:textId="77777777" w:rsidR="00170B3E" w:rsidRPr="00170B3E" w:rsidRDefault="00170B3E" w:rsidP="00170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3D39" w14:textId="77777777" w:rsidR="00170B3E" w:rsidRPr="00170B3E" w:rsidRDefault="00170B3E" w:rsidP="00170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A081" w14:textId="77777777" w:rsidR="00170B3E" w:rsidRPr="00170B3E" w:rsidRDefault="00170B3E" w:rsidP="00170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44D0" w14:textId="77777777" w:rsidR="00170B3E" w:rsidRPr="00170B3E" w:rsidRDefault="00170B3E" w:rsidP="00170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B221" w14:textId="77777777" w:rsidR="00170B3E" w:rsidRPr="00170B3E" w:rsidRDefault="00170B3E" w:rsidP="00170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1A2A2" w14:textId="77777777" w:rsidR="00170B3E" w:rsidRPr="00170B3E" w:rsidRDefault="00170B3E" w:rsidP="00170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90A6C" w14:textId="77777777" w:rsidR="00170B3E" w:rsidRPr="00170B3E" w:rsidRDefault="00170B3E" w:rsidP="00170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70B3E" w:rsidRPr="00170B3E" w14:paraId="1390811F" w14:textId="77777777" w:rsidTr="00170B3E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7EBE3" w14:textId="77777777" w:rsidR="00170B3E" w:rsidRPr="00170B3E" w:rsidRDefault="00170B3E" w:rsidP="00170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КРЕДИТОВ ОТ КРЕДИТНЫХ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133A2" w14:textId="77777777" w:rsidR="00170B3E" w:rsidRPr="00170B3E" w:rsidRDefault="00170B3E" w:rsidP="00170B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6DBB2" w14:textId="77777777" w:rsidR="00170B3E" w:rsidRPr="00170B3E" w:rsidRDefault="00170B3E" w:rsidP="00170B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6E94B" w14:textId="77777777" w:rsidR="00170B3E" w:rsidRPr="00170B3E" w:rsidRDefault="00170B3E" w:rsidP="00170B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0D3D6" w14:textId="77777777" w:rsidR="00170B3E" w:rsidRPr="00170B3E" w:rsidRDefault="00170B3E" w:rsidP="00170B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BA0AB" w14:textId="77777777" w:rsidR="00170B3E" w:rsidRPr="00170B3E" w:rsidRDefault="00170B3E" w:rsidP="00170B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F977C" w14:textId="77777777" w:rsidR="00170B3E" w:rsidRPr="00170B3E" w:rsidRDefault="00170B3E" w:rsidP="00170B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3684E" w14:textId="77777777" w:rsidR="00170B3E" w:rsidRPr="00170B3E" w:rsidRDefault="00170B3E" w:rsidP="00170B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566B5" w14:textId="77777777" w:rsidR="00170B3E" w:rsidRPr="00170B3E" w:rsidRDefault="00170B3E" w:rsidP="00170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1F6A9" w14:textId="77777777" w:rsidR="00170B3E" w:rsidRPr="00170B3E" w:rsidRDefault="00170B3E" w:rsidP="00170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70B3E" w:rsidRPr="00170B3E" w14:paraId="43E10531" w14:textId="77777777" w:rsidTr="00170B3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3FEE" w14:textId="77777777" w:rsidR="00170B3E" w:rsidRPr="00170B3E" w:rsidRDefault="00170B3E" w:rsidP="00170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договорам: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F53BE" w14:textId="77777777" w:rsidR="00170B3E" w:rsidRPr="00170B3E" w:rsidRDefault="00170B3E" w:rsidP="00170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C8865" w14:textId="77777777" w:rsidR="00170B3E" w:rsidRPr="00170B3E" w:rsidRDefault="00170B3E" w:rsidP="00170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98BDE" w14:textId="77777777" w:rsidR="00170B3E" w:rsidRPr="00170B3E" w:rsidRDefault="00170B3E" w:rsidP="00170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7A32E" w14:textId="77777777" w:rsidR="00170B3E" w:rsidRPr="00170B3E" w:rsidRDefault="00170B3E" w:rsidP="00170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C0C41" w14:textId="77777777" w:rsidR="00170B3E" w:rsidRPr="00170B3E" w:rsidRDefault="00170B3E" w:rsidP="00170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EECB6" w14:textId="77777777" w:rsidR="00170B3E" w:rsidRPr="00170B3E" w:rsidRDefault="00170B3E" w:rsidP="00170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BC675" w14:textId="77777777" w:rsidR="00170B3E" w:rsidRPr="00170B3E" w:rsidRDefault="00170B3E" w:rsidP="00170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91CCA" w14:textId="77777777" w:rsidR="00170B3E" w:rsidRPr="00170B3E" w:rsidRDefault="00170B3E" w:rsidP="00170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26A9D" w14:textId="77777777" w:rsidR="00170B3E" w:rsidRPr="00170B3E" w:rsidRDefault="00170B3E" w:rsidP="00170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70B3E" w:rsidRPr="00170B3E" w14:paraId="3CFD920B" w14:textId="77777777" w:rsidTr="00170B3E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01E4" w14:textId="77777777" w:rsidR="00170B3E" w:rsidRPr="00170B3E" w:rsidRDefault="00170B3E" w:rsidP="00170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02608C" w14:textId="77777777" w:rsidR="00170B3E" w:rsidRPr="00170B3E" w:rsidRDefault="00170B3E" w:rsidP="00170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3E90BC" w14:textId="77777777" w:rsidR="00170B3E" w:rsidRPr="00170B3E" w:rsidRDefault="00170B3E" w:rsidP="00170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4346C7" w14:textId="77777777" w:rsidR="00170B3E" w:rsidRPr="00170B3E" w:rsidRDefault="00170B3E" w:rsidP="00170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FF08E5" w14:textId="77777777" w:rsidR="00170B3E" w:rsidRPr="00170B3E" w:rsidRDefault="00170B3E" w:rsidP="00170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0539C4" w14:textId="77777777" w:rsidR="00170B3E" w:rsidRPr="00170B3E" w:rsidRDefault="00170B3E" w:rsidP="00170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8608B7" w14:textId="77777777" w:rsidR="00170B3E" w:rsidRPr="00170B3E" w:rsidRDefault="00170B3E" w:rsidP="00170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093FA1" w14:textId="77777777" w:rsidR="00170B3E" w:rsidRPr="00170B3E" w:rsidRDefault="00170B3E" w:rsidP="00170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AD396" w14:textId="77777777" w:rsidR="00170B3E" w:rsidRPr="00170B3E" w:rsidRDefault="00170B3E" w:rsidP="00170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40200" w14:textId="77777777" w:rsidR="00170B3E" w:rsidRPr="00170B3E" w:rsidRDefault="00170B3E" w:rsidP="00170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70B3E" w:rsidRPr="00170B3E" w14:paraId="77DB80B3" w14:textId="77777777" w:rsidTr="00170B3E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873E1" w14:textId="77777777" w:rsidR="00170B3E" w:rsidRPr="00170B3E" w:rsidRDefault="00170B3E" w:rsidP="00170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26E4F" w14:textId="77777777" w:rsidR="00170B3E" w:rsidRPr="00170B3E" w:rsidRDefault="00170B3E" w:rsidP="00170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E91EF" w14:textId="77777777" w:rsidR="00170B3E" w:rsidRPr="00170B3E" w:rsidRDefault="00170B3E" w:rsidP="00170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1515E" w14:textId="77777777" w:rsidR="00170B3E" w:rsidRPr="00170B3E" w:rsidRDefault="00170B3E" w:rsidP="00170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B714B" w14:textId="77777777" w:rsidR="00170B3E" w:rsidRPr="00170B3E" w:rsidRDefault="00170B3E" w:rsidP="00170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62489" w14:textId="77777777" w:rsidR="00170B3E" w:rsidRPr="00170B3E" w:rsidRDefault="00170B3E" w:rsidP="00170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470E3" w14:textId="77777777" w:rsidR="00170B3E" w:rsidRPr="00170B3E" w:rsidRDefault="00170B3E" w:rsidP="00170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B9B7D" w14:textId="77777777" w:rsidR="00170B3E" w:rsidRPr="00170B3E" w:rsidRDefault="00170B3E" w:rsidP="00170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0152" w14:textId="77777777" w:rsidR="00170B3E" w:rsidRPr="00170B3E" w:rsidRDefault="00170B3E" w:rsidP="00170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8ABE" w14:textId="77777777" w:rsidR="00170B3E" w:rsidRPr="00170B3E" w:rsidRDefault="00170B3E" w:rsidP="00170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3AE53F86" w14:textId="77777777" w:rsidR="00170B3E" w:rsidRDefault="00170B3E" w:rsidP="00701A3B">
      <w:pPr>
        <w:pStyle w:val="ConsPlusNormal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14:paraId="07C2D21F" w14:textId="77777777" w:rsidR="00170B3E" w:rsidRDefault="00170B3E" w:rsidP="00701A3B">
      <w:pPr>
        <w:pStyle w:val="ConsPlusNormal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14:paraId="5803ABF4" w14:textId="77777777" w:rsidR="00AA3A59" w:rsidRPr="00701A3B" w:rsidRDefault="00AA3A59" w:rsidP="00701A3B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01A3B">
        <w:rPr>
          <w:rFonts w:ascii="Arial" w:hAnsi="Arial" w:cs="Arial"/>
          <w:sz w:val="24"/>
          <w:szCs w:val="24"/>
        </w:rPr>
        <w:t>Руководитель финансового органа       (подпись)       (расшифровка подписи)</w:t>
      </w:r>
    </w:p>
    <w:p w14:paraId="1FE88E6D" w14:textId="77777777" w:rsidR="0002398C" w:rsidRDefault="0002398C" w:rsidP="00701A3B">
      <w:pPr>
        <w:pStyle w:val="ConsPlusNormal"/>
        <w:ind w:firstLine="709"/>
        <w:contextualSpacing/>
        <w:jc w:val="right"/>
        <w:outlineLvl w:val="1"/>
        <w:rPr>
          <w:rFonts w:ascii="Arial" w:hAnsi="Arial" w:cs="Arial"/>
          <w:sz w:val="24"/>
          <w:szCs w:val="24"/>
        </w:rPr>
      </w:pPr>
    </w:p>
    <w:p w14:paraId="37ACBCD2" w14:textId="77777777" w:rsidR="0002398C" w:rsidRDefault="0002398C" w:rsidP="00701A3B">
      <w:pPr>
        <w:pStyle w:val="ConsPlusNormal"/>
        <w:ind w:firstLine="709"/>
        <w:contextualSpacing/>
        <w:jc w:val="right"/>
        <w:outlineLvl w:val="1"/>
        <w:rPr>
          <w:rFonts w:ascii="Arial" w:hAnsi="Arial" w:cs="Arial"/>
          <w:sz w:val="24"/>
          <w:szCs w:val="24"/>
        </w:rPr>
      </w:pPr>
    </w:p>
    <w:p w14:paraId="78D49A3B" w14:textId="77777777" w:rsidR="0002398C" w:rsidRDefault="0002398C" w:rsidP="00701A3B">
      <w:pPr>
        <w:pStyle w:val="ConsPlusNormal"/>
        <w:ind w:firstLine="709"/>
        <w:contextualSpacing/>
        <w:jc w:val="right"/>
        <w:outlineLvl w:val="1"/>
        <w:rPr>
          <w:rFonts w:ascii="Arial" w:hAnsi="Arial" w:cs="Arial"/>
          <w:sz w:val="24"/>
          <w:szCs w:val="24"/>
        </w:rPr>
      </w:pPr>
    </w:p>
    <w:p w14:paraId="0F2DB063" w14:textId="77777777" w:rsidR="00170B3E" w:rsidRDefault="00170B3E" w:rsidP="00701A3B">
      <w:pPr>
        <w:pStyle w:val="ConsPlusNormal"/>
        <w:ind w:firstLine="709"/>
        <w:contextualSpacing/>
        <w:jc w:val="right"/>
        <w:outlineLvl w:val="1"/>
        <w:rPr>
          <w:rFonts w:ascii="Arial" w:hAnsi="Arial" w:cs="Arial"/>
          <w:sz w:val="24"/>
          <w:szCs w:val="24"/>
        </w:rPr>
      </w:pPr>
    </w:p>
    <w:p w14:paraId="66D48F9E" w14:textId="77777777" w:rsidR="00170B3E" w:rsidRDefault="00170B3E" w:rsidP="00701A3B">
      <w:pPr>
        <w:pStyle w:val="ConsPlusNormal"/>
        <w:ind w:firstLine="709"/>
        <w:contextualSpacing/>
        <w:jc w:val="right"/>
        <w:outlineLvl w:val="1"/>
        <w:rPr>
          <w:rFonts w:ascii="Arial" w:hAnsi="Arial" w:cs="Arial"/>
          <w:sz w:val="24"/>
          <w:szCs w:val="24"/>
        </w:rPr>
      </w:pPr>
    </w:p>
    <w:p w14:paraId="03968F72" w14:textId="77777777" w:rsidR="00170B3E" w:rsidRDefault="00170B3E" w:rsidP="00701A3B">
      <w:pPr>
        <w:pStyle w:val="ConsPlusNormal"/>
        <w:ind w:firstLine="709"/>
        <w:contextualSpacing/>
        <w:jc w:val="right"/>
        <w:outlineLvl w:val="1"/>
        <w:rPr>
          <w:rFonts w:ascii="Arial" w:hAnsi="Arial" w:cs="Arial"/>
          <w:sz w:val="24"/>
          <w:szCs w:val="24"/>
        </w:rPr>
      </w:pPr>
    </w:p>
    <w:p w14:paraId="4209C33C" w14:textId="77777777" w:rsidR="00170B3E" w:rsidRDefault="00170B3E" w:rsidP="00701A3B">
      <w:pPr>
        <w:pStyle w:val="ConsPlusNormal"/>
        <w:ind w:firstLine="709"/>
        <w:contextualSpacing/>
        <w:jc w:val="right"/>
        <w:outlineLvl w:val="1"/>
        <w:rPr>
          <w:rFonts w:ascii="Arial" w:hAnsi="Arial" w:cs="Arial"/>
          <w:sz w:val="24"/>
          <w:szCs w:val="24"/>
        </w:rPr>
      </w:pPr>
    </w:p>
    <w:p w14:paraId="0B939ED4" w14:textId="77777777" w:rsidR="00170B3E" w:rsidRDefault="00170B3E" w:rsidP="00701A3B">
      <w:pPr>
        <w:pStyle w:val="ConsPlusNormal"/>
        <w:ind w:firstLine="709"/>
        <w:contextualSpacing/>
        <w:jc w:val="right"/>
        <w:outlineLvl w:val="1"/>
        <w:rPr>
          <w:rFonts w:ascii="Arial" w:hAnsi="Arial" w:cs="Arial"/>
          <w:sz w:val="24"/>
          <w:szCs w:val="24"/>
        </w:rPr>
      </w:pPr>
    </w:p>
    <w:p w14:paraId="3940F02D" w14:textId="77777777" w:rsidR="00170B3E" w:rsidRDefault="00170B3E" w:rsidP="00701A3B">
      <w:pPr>
        <w:pStyle w:val="ConsPlusNormal"/>
        <w:ind w:firstLine="709"/>
        <w:contextualSpacing/>
        <w:jc w:val="right"/>
        <w:outlineLvl w:val="1"/>
        <w:rPr>
          <w:rFonts w:ascii="Arial" w:hAnsi="Arial" w:cs="Arial"/>
          <w:sz w:val="24"/>
          <w:szCs w:val="24"/>
        </w:rPr>
      </w:pPr>
    </w:p>
    <w:p w14:paraId="0B4ABAEE" w14:textId="77777777" w:rsidR="00170B3E" w:rsidRDefault="00170B3E" w:rsidP="00701A3B">
      <w:pPr>
        <w:pStyle w:val="ConsPlusNormal"/>
        <w:ind w:firstLine="709"/>
        <w:contextualSpacing/>
        <w:jc w:val="right"/>
        <w:outlineLvl w:val="1"/>
        <w:rPr>
          <w:rFonts w:ascii="Arial" w:hAnsi="Arial" w:cs="Arial"/>
          <w:sz w:val="24"/>
          <w:szCs w:val="24"/>
        </w:rPr>
      </w:pPr>
    </w:p>
    <w:p w14:paraId="4CF1E200" w14:textId="77777777" w:rsidR="00170B3E" w:rsidRDefault="00170B3E" w:rsidP="00701A3B">
      <w:pPr>
        <w:pStyle w:val="ConsPlusNormal"/>
        <w:ind w:firstLine="709"/>
        <w:contextualSpacing/>
        <w:jc w:val="right"/>
        <w:outlineLvl w:val="1"/>
        <w:rPr>
          <w:rFonts w:ascii="Arial" w:hAnsi="Arial" w:cs="Arial"/>
          <w:sz w:val="24"/>
          <w:szCs w:val="24"/>
        </w:rPr>
      </w:pPr>
    </w:p>
    <w:p w14:paraId="7677F3E9" w14:textId="77777777" w:rsidR="00170B3E" w:rsidRDefault="00170B3E" w:rsidP="00701A3B">
      <w:pPr>
        <w:pStyle w:val="ConsPlusNormal"/>
        <w:ind w:firstLine="709"/>
        <w:contextualSpacing/>
        <w:jc w:val="right"/>
        <w:outlineLvl w:val="1"/>
        <w:rPr>
          <w:rFonts w:ascii="Arial" w:hAnsi="Arial" w:cs="Arial"/>
          <w:sz w:val="24"/>
          <w:szCs w:val="24"/>
        </w:rPr>
      </w:pPr>
    </w:p>
    <w:p w14:paraId="72D530A5" w14:textId="77777777" w:rsidR="0002398C" w:rsidRDefault="0002398C" w:rsidP="00701A3B">
      <w:pPr>
        <w:pStyle w:val="ConsPlusNormal"/>
        <w:ind w:firstLine="709"/>
        <w:contextualSpacing/>
        <w:jc w:val="right"/>
        <w:outlineLvl w:val="1"/>
        <w:rPr>
          <w:rFonts w:ascii="Arial" w:hAnsi="Arial" w:cs="Arial"/>
          <w:sz w:val="24"/>
          <w:szCs w:val="24"/>
        </w:rPr>
      </w:pPr>
    </w:p>
    <w:p w14:paraId="77B825A5" w14:textId="77777777" w:rsidR="0002398C" w:rsidRDefault="0002398C" w:rsidP="00701A3B">
      <w:pPr>
        <w:pStyle w:val="ConsPlusNormal"/>
        <w:ind w:firstLine="709"/>
        <w:contextualSpacing/>
        <w:jc w:val="right"/>
        <w:outlineLvl w:val="1"/>
        <w:rPr>
          <w:rFonts w:ascii="Arial" w:hAnsi="Arial" w:cs="Arial"/>
          <w:sz w:val="24"/>
          <w:szCs w:val="24"/>
        </w:rPr>
      </w:pPr>
    </w:p>
    <w:p w14:paraId="6E8926F2" w14:textId="77777777" w:rsidR="00AA3A59" w:rsidRDefault="00AA3A59" w:rsidP="00701A3B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1EA8036F" w14:textId="77777777" w:rsidR="00A542D7" w:rsidRDefault="00A542D7" w:rsidP="00701A3B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2E9873FF" w14:textId="77777777" w:rsidR="00A542D7" w:rsidRDefault="00A542D7" w:rsidP="00701A3B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29A6B9BB" w14:textId="77777777" w:rsidR="00A542D7" w:rsidRDefault="00A542D7" w:rsidP="00701A3B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7C300855" w14:textId="77777777" w:rsidR="00A542D7" w:rsidRPr="00A542D7" w:rsidRDefault="00A542D7" w:rsidP="00A542D7">
      <w:pPr>
        <w:pStyle w:val="ConsPlusNormal"/>
        <w:jc w:val="right"/>
        <w:outlineLvl w:val="3"/>
        <w:rPr>
          <w:rFonts w:ascii="Arial" w:hAnsi="Arial" w:cs="Arial"/>
        </w:rPr>
      </w:pPr>
      <w:r w:rsidRPr="00A542D7">
        <w:rPr>
          <w:rFonts w:ascii="Arial" w:hAnsi="Arial" w:cs="Arial"/>
        </w:rPr>
        <w:t>Таблица 3</w:t>
      </w:r>
    </w:p>
    <w:p w14:paraId="59BC9712" w14:textId="77777777" w:rsidR="00A542D7" w:rsidRPr="00701A3B" w:rsidRDefault="00A542D7" w:rsidP="00A542D7">
      <w:pPr>
        <w:pStyle w:val="ConsPlusNormal"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14:paraId="32FC607C" w14:textId="77777777" w:rsidR="00AA3A59" w:rsidRPr="00701A3B" w:rsidRDefault="00AA3A59" w:rsidP="00701A3B">
      <w:pPr>
        <w:pStyle w:val="ConsPlusNormal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701A3B">
        <w:rPr>
          <w:rFonts w:ascii="Arial" w:hAnsi="Arial" w:cs="Arial"/>
          <w:sz w:val="24"/>
          <w:szCs w:val="24"/>
        </w:rPr>
        <w:t>Муниципальные гарантии</w:t>
      </w:r>
    </w:p>
    <w:p w14:paraId="170E51D0" w14:textId="77777777" w:rsidR="00AA3A59" w:rsidRPr="00701A3B" w:rsidRDefault="00AA3A59" w:rsidP="00701A3B">
      <w:pPr>
        <w:pStyle w:val="ConsPlusNormal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701A3B">
        <w:rPr>
          <w:rFonts w:ascii="Arial" w:hAnsi="Arial" w:cs="Arial"/>
          <w:sz w:val="24"/>
          <w:szCs w:val="24"/>
        </w:rPr>
        <w:t>руб.</w:t>
      </w:r>
    </w:p>
    <w:p w14:paraId="1B654718" w14:textId="77777777" w:rsidR="00AA3A59" w:rsidRPr="00701A3B" w:rsidRDefault="00AA3A59" w:rsidP="00701A3B">
      <w:pPr>
        <w:spacing w:after="1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1644"/>
        <w:gridCol w:w="1417"/>
        <w:gridCol w:w="1417"/>
        <w:gridCol w:w="1531"/>
        <w:gridCol w:w="1304"/>
        <w:gridCol w:w="1191"/>
        <w:gridCol w:w="1417"/>
        <w:gridCol w:w="1191"/>
        <w:gridCol w:w="1247"/>
        <w:gridCol w:w="1587"/>
      </w:tblGrid>
      <w:tr w:rsidR="00AA3A59" w:rsidRPr="00701A3B" w14:paraId="4989587D" w14:textId="77777777" w:rsidTr="0002398C">
        <w:tc>
          <w:tcPr>
            <w:tcW w:w="1644" w:type="dxa"/>
          </w:tcPr>
          <w:p w14:paraId="176535D8" w14:textId="77777777" w:rsidR="00AA3A59" w:rsidRPr="00701A3B" w:rsidRDefault="00AA3A59" w:rsidP="0002398C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A3B">
              <w:rPr>
                <w:rFonts w:ascii="Arial" w:hAnsi="Arial" w:cs="Arial"/>
                <w:sz w:val="24"/>
                <w:szCs w:val="24"/>
              </w:rPr>
              <w:t>Регистрационный номер муниципальной гарантии</w:t>
            </w:r>
          </w:p>
        </w:tc>
        <w:tc>
          <w:tcPr>
            <w:tcW w:w="1644" w:type="dxa"/>
          </w:tcPr>
          <w:p w14:paraId="20CF55F2" w14:textId="77777777" w:rsidR="00AA3A59" w:rsidRPr="00701A3B" w:rsidRDefault="00AA3A59" w:rsidP="0002398C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A3B">
              <w:rPr>
                <w:rFonts w:ascii="Arial" w:hAnsi="Arial" w:cs="Arial"/>
                <w:sz w:val="24"/>
                <w:szCs w:val="24"/>
              </w:rPr>
              <w:t>Дата и номер гарантии, договора (соглашения) о предоставлении гарантии</w:t>
            </w:r>
          </w:p>
        </w:tc>
        <w:tc>
          <w:tcPr>
            <w:tcW w:w="1417" w:type="dxa"/>
          </w:tcPr>
          <w:p w14:paraId="4D20DA6A" w14:textId="77777777" w:rsidR="00AA3A59" w:rsidRPr="00701A3B" w:rsidRDefault="00AA3A59" w:rsidP="0002398C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A3B">
              <w:rPr>
                <w:rFonts w:ascii="Arial" w:hAnsi="Arial" w:cs="Arial"/>
                <w:sz w:val="24"/>
                <w:szCs w:val="24"/>
              </w:rPr>
              <w:t>Основание для предоставления муниципальной гарантии</w:t>
            </w:r>
          </w:p>
        </w:tc>
        <w:tc>
          <w:tcPr>
            <w:tcW w:w="1417" w:type="dxa"/>
          </w:tcPr>
          <w:p w14:paraId="0067E283" w14:textId="77777777" w:rsidR="00AA3A59" w:rsidRPr="00701A3B" w:rsidRDefault="00AA3A59" w:rsidP="0002398C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A3B">
              <w:rPr>
                <w:rFonts w:ascii="Arial" w:hAnsi="Arial" w:cs="Arial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531" w:type="dxa"/>
          </w:tcPr>
          <w:p w14:paraId="2C697270" w14:textId="77777777" w:rsidR="00AA3A59" w:rsidRPr="00701A3B" w:rsidRDefault="00AA3A59" w:rsidP="0002398C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A3B">
              <w:rPr>
                <w:rFonts w:ascii="Arial" w:hAnsi="Arial" w:cs="Arial"/>
                <w:sz w:val="24"/>
                <w:szCs w:val="24"/>
              </w:rPr>
              <w:t>Наименование бенефициара</w:t>
            </w:r>
          </w:p>
        </w:tc>
        <w:tc>
          <w:tcPr>
            <w:tcW w:w="1304" w:type="dxa"/>
          </w:tcPr>
          <w:p w14:paraId="64580B07" w14:textId="77777777" w:rsidR="00AA3A59" w:rsidRPr="00701A3B" w:rsidRDefault="00AA3A59" w:rsidP="0002398C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A3B">
              <w:rPr>
                <w:rFonts w:ascii="Arial" w:hAnsi="Arial" w:cs="Arial"/>
                <w:sz w:val="24"/>
                <w:szCs w:val="24"/>
              </w:rPr>
              <w:t>Дата или момент вступления гарантии в силу</w:t>
            </w:r>
          </w:p>
        </w:tc>
        <w:tc>
          <w:tcPr>
            <w:tcW w:w="1191" w:type="dxa"/>
          </w:tcPr>
          <w:p w14:paraId="20ABF9B1" w14:textId="77777777" w:rsidR="00AA3A59" w:rsidRPr="00701A3B" w:rsidRDefault="00AA3A59" w:rsidP="0002398C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A3B">
              <w:rPr>
                <w:rFonts w:ascii="Arial" w:hAnsi="Arial" w:cs="Arial"/>
                <w:sz w:val="24"/>
                <w:szCs w:val="24"/>
              </w:rPr>
              <w:t>Срок действия гарантии</w:t>
            </w:r>
          </w:p>
        </w:tc>
        <w:tc>
          <w:tcPr>
            <w:tcW w:w="1417" w:type="dxa"/>
          </w:tcPr>
          <w:p w14:paraId="0096AF3B" w14:textId="77777777" w:rsidR="00AA3A59" w:rsidRPr="00701A3B" w:rsidRDefault="00AA3A59" w:rsidP="0002398C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A3B">
              <w:rPr>
                <w:rFonts w:ascii="Arial" w:hAnsi="Arial" w:cs="Arial"/>
                <w:sz w:val="24"/>
                <w:szCs w:val="24"/>
              </w:rPr>
              <w:t>Срок предъявления требований по гарантии</w:t>
            </w:r>
          </w:p>
        </w:tc>
        <w:tc>
          <w:tcPr>
            <w:tcW w:w="1191" w:type="dxa"/>
          </w:tcPr>
          <w:p w14:paraId="2FCD1931" w14:textId="77777777" w:rsidR="00AA3A59" w:rsidRPr="00701A3B" w:rsidRDefault="00AA3A59" w:rsidP="0002398C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A3B">
              <w:rPr>
                <w:rFonts w:ascii="Arial" w:hAnsi="Arial" w:cs="Arial"/>
                <w:sz w:val="24"/>
                <w:szCs w:val="24"/>
              </w:rPr>
              <w:t>Срок исполнения гарантии</w:t>
            </w:r>
          </w:p>
        </w:tc>
        <w:tc>
          <w:tcPr>
            <w:tcW w:w="1247" w:type="dxa"/>
          </w:tcPr>
          <w:p w14:paraId="6A4C2D76" w14:textId="77777777" w:rsidR="00AA3A59" w:rsidRPr="00701A3B" w:rsidRDefault="00AA3A59" w:rsidP="0002398C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A3B">
              <w:rPr>
                <w:rFonts w:ascii="Arial" w:hAnsi="Arial" w:cs="Arial"/>
                <w:sz w:val="24"/>
                <w:szCs w:val="24"/>
              </w:rPr>
              <w:t>Объем обязательств по гарантии</w:t>
            </w:r>
          </w:p>
        </w:tc>
        <w:tc>
          <w:tcPr>
            <w:tcW w:w="1587" w:type="dxa"/>
          </w:tcPr>
          <w:p w14:paraId="07790A35" w14:textId="77777777" w:rsidR="00AA3A59" w:rsidRPr="00701A3B" w:rsidRDefault="00AA3A59" w:rsidP="0002398C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A3B">
              <w:rPr>
                <w:rFonts w:ascii="Arial" w:hAnsi="Arial" w:cs="Arial"/>
                <w:sz w:val="24"/>
                <w:szCs w:val="24"/>
              </w:rPr>
              <w:t>Объем обязательств по гарантии на 01._____</w:t>
            </w:r>
          </w:p>
        </w:tc>
      </w:tr>
      <w:tr w:rsidR="00AA3A59" w:rsidRPr="00701A3B" w14:paraId="3F4434C0" w14:textId="77777777" w:rsidTr="0002398C">
        <w:tc>
          <w:tcPr>
            <w:tcW w:w="1644" w:type="dxa"/>
          </w:tcPr>
          <w:p w14:paraId="351486F5" w14:textId="77777777" w:rsidR="00AA3A59" w:rsidRPr="00701A3B" w:rsidRDefault="00AA3A59" w:rsidP="0002398C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A3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14:paraId="6F8A2CC8" w14:textId="77777777" w:rsidR="00AA3A59" w:rsidRPr="00701A3B" w:rsidRDefault="00AA3A59" w:rsidP="0002398C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A3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2E4F54F" w14:textId="77777777" w:rsidR="00AA3A59" w:rsidRPr="00701A3B" w:rsidRDefault="00AA3A59" w:rsidP="0002398C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A3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44A3ACE5" w14:textId="77777777" w:rsidR="00AA3A59" w:rsidRPr="00701A3B" w:rsidRDefault="00AA3A59" w:rsidP="0002398C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A3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14:paraId="562C94D2" w14:textId="77777777" w:rsidR="00AA3A59" w:rsidRPr="00701A3B" w:rsidRDefault="00AA3A59" w:rsidP="0002398C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A3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04" w:type="dxa"/>
          </w:tcPr>
          <w:p w14:paraId="07562F02" w14:textId="77777777" w:rsidR="00AA3A59" w:rsidRPr="00701A3B" w:rsidRDefault="00AA3A59" w:rsidP="0002398C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A3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91" w:type="dxa"/>
          </w:tcPr>
          <w:p w14:paraId="105616BA" w14:textId="77777777" w:rsidR="00AA3A59" w:rsidRPr="00701A3B" w:rsidRDefault="00AA3A59" w:rsidP="0002398C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A3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51B29D7C" w14:textId="77777777" w:rsidR="00AA3A59" w:rsidRPr="00701A3B" w:rsidRDefault="00AA3A59" w:rsidP="0002398C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A3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91" w:type="dxa"/>
          </w:tcPr>
          <w:p w14:paraId="4C507590" w14:textId="77777777" w:rsidR="00AA3A59" w:rsidRPr="00701A3B" w:rsidRDefault="00AA3A59" w:rsidP="0002398C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A3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47" w:type="dxa"/>
          </w:tcPr>
          <w:p w14:paraId="45BAF525" w14:textId="77777777" w:rsidR="00AA3A59" w:rsidRPr="00701A3B" w:rsidRDefault="00AA3A59" w:rsidP="0002398C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A3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87" w:type="dxa"/>
          </w:tcPr>
          <w:p w14:paraId="305B727F" w14:textId="77777777" w:rsidR="00AA3A59" w:rsidRPr="00701A3B" w:rsidRDefault="00AA3A59" w:rsidP="0002398C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A3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AA3A59" w:rsidRPr="00701A3B" w14:paraId="5E01D90F" w14:textId="77777777" w:rsidTr="0002398C">
        <w:tc>
          <w:tcPr>
            <w:tcW w:w="1644" w:type="dxa"/>
          </w:tcPr>
          <w:p w14:paraId="36A86F96" w14:textId="77777777" w:rsidR="00AA3A59" w:rsidRPr="00701A3B" w:rsidRDefault="00AA3A59" w:rsidP="00701A3B">
            <w:pPr>
              <w:pStyle w:val="ConsPlusNormal"/>
              <w:ind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14:paraId="76CD8C0E" w14:textId="77777777" w:rsidR="00AA3A59" w:rsidRPr="00701A3B" w:rsidRDefault="00AA3A59" w:rsidP="00701A3B">
            <w:pPr>
              <w:pStyle w:val="ConsPlusNormal"/>
              <w:ind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682E8A0" w14:textId="77777777" w:rsidR="00AA3A59" w:rsidRPr="00701A3B" w:rsidRDefault="00AA3A59" w:rsidP="00701A3B">
            <w:pPr>
              <w:pStyle w:val="ConsPlusNormal"/>
              <w:ind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7231F90" w14:textId="77777777" w:rsidR="00AA3A59" w:rsidRPr="00701A3B" w:rsidRDefault="00AA3A59" w:rsidP="00701A3B">
            <w:pPr>
              <w:pStyle w:val="ConsPlusNormal"/>
              <w:ind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14:paraId="097E9E33" w14:textId="77777777" w:rsidR="00AA3A59" w:rsidRPr="00701A3B" w:rsidRDefault="00AA3A59" w:rsidP="00701A3B">
            <w:pPr>
              <w:pStyle w:val="ConsPlusNormal"/>
              <w:ind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14:paraId="5987B78F" w14:textId="77777777" w:rsidR="00AA3A59" w:rsidRPr="00701A3B" w:rsidRDefault="00AA3A59" w:rsidP="00701A3B">
            <w:pPr>
              <w:pStyle w:val="ConsPlusNormal"/>
              <w:ind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14:paraId="4699C928" w14:textId="77777777" w:rsidR="00AA3A59" w:rsidRPr="00701A3B" w:rsidRDefault="00AA3A59" w:rsidP="00701A3B">
            <w:pPr>
              <w:pStyle w:val="ConsPlusNormal"/>
              <w:ind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C6E611" w14:textId="77777777" w:rsidR="00AA3A59" w:rsidRPr="00701A3B" w:rsidRDefault="00AA3A59" w:rsidP="00701A3B">
            <w:pPr>
              <w:pStyle w:val="ConsPlusNormal"/>
              <w:ind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14:paraId="2D74C82F" w14:textId="77777777" w:rsidR="00AA3A59" w:rsidRPr="00701A3B" w:rsidRDefault="00AA3A59" w:rsidP="00701A3B">
            <w:pPr>
              <w:pStyle w:val="ConsPlusNormal"/>
              <w:ind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4307AC7" w14:textId="77777777" w:rsidR="00AA3A59" w:rsidRPr="00701A3B" w:rsidRDefault="00AA3A59" w:rsidP="00701A3B">
            <w:pPr>
              <w:pStyle w:val="ConsPlusNormal"/>
              <w:ind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</w:tcPr>
          <w:p w14:paraId="02E31DFB" w14:textId="77777777" w:rsidR="00AA3A59" w:rsidRPr="00701A3B" w:rsidRDefault="00AA3A59" w:rsidP="00701A3B">
            <w:pPr>
              <w:pStyle w:val="ConsPlusNormal"/>
              <w:ind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A59" w:rsidRPr="00701A3B" w14:paraId="6C90EC9E" w14:textId="77777777" w:rsidTr="0002398C">
        <w:tc>
          <w:tcPr>
            <w:tcW w:w="1644" w:type="dxa"/>
          </w:tcPr>
          <w:p w14:paraId="07F0FB1B" w14:textId="77777777" w:rsidR="00AA3A59" w:rsidRPr="00701A3B" w:rsidRDefault="00AA3A59" w:rsidP="00701A3B">
            <w:pPr>
              <w:pStyle w:val="ConsPlusNormal"/>
              <w:ind w:firstLine="709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1A3B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644" w:type="dxa"/>
          </w:tcPr>
          <w:p w14:paraId="42DDFF71" w14:textId="77777777" w:rsidR="00AA3A59" w:rsidRPr="00701A3B" w:rsidRDefault="00AA3A59" w:rsidP="00701A3B">
            <w:pPr>
              <w:pStyle w:val="ConsPlusNormal"/>
              <w:ind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9D7A93" w14:textId="77777777" w:rsidR="00AA3A59" w:rsidRPr="00701A3B" w:rsidRDefault="00AA3A59" w:rsidP="00701A3B">
            <w:pPr>
              <w:pStyle w:val="ConsPlusNormal"/>
              <w:ind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744228" w14:textId="77777777" w:rsidR="00AA3A59" w:rsidRPr="00701A3B" w:rsidRDefault="00AA3A59" w:rsidP="00701A3B">
            <w:pPr>
              <w:pStyle w:val="ConsPlusNormal"/>
              <w:ind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14:paraId="4C1AA976" w14:textId="77777777" w:rsidR="00AA3A59" w:rsidRPr="00701A3B" w:rsidRDefault="00AA3A59" w:rsidP="00701A3B">
            <w:pPr>
              <w:pStyle w:val="ConsPlusNormal"/>
              <w:ind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14:paraId="35E3DECC" w14:textId="77777777" w:rsidR="00AA3A59" w:rsidRPr="00701A3B" w:rsidRDefault="00AA3A59" w:rsidP="00701A3B">
            <w:pPr>
              <w:pStyle w:val="ConsPlusNormal"/>
              <w:ind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14:paraId="01E7042A" w14:textId="77777777" w:rsidR="00AA3A59" w:rsidRPr="00701A3B" w:rsidRDefault="00AA3A59" w:rsidP="00701A3B">
            <w:pPr>
              <w:pStyle w:val="ConsPlusNormal"/>
              <w:ind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69780BF" w14:textId="77777777" w:rsidR="00AA3A59" w:rsidRPr="00701A3B" w:rsidRDefault="00AA3A59" w:rsidP="00701A3B">
            <w:pPr>
              <w:pStyle w:val="ConsPlusNormal"/>
              <w:ind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14:paraId="4D32EFC9" w14:textId="77777777" w:rsidR="00AA3A59" w:rsidRPr="00701A3B" w:rsidRDefault="00AA3A59" w:rsidP="00701A3B">
            <w:pPr>
              <w:pStyle w:val="ConsPlusNormal"/>
              <w:ind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625DF0B" w14:textId="77777777" w:rsidR="00AA3A59" w:rsidRPr="00701A3B" w:rsidRDefault="00AA3A59" w:rsidP="00701A3B">
            <w:pPr>
              <w:pStyle w:val="ConsPlusNormal"/>
              <w:ind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</w:tcPr>
          <w:p w14:paraId="65EA677C" w14:textId="77777777" w:rsidR="00AA3A59" w:rsidRPr="00701A3B" w:rsidRDefault="00AA3A59" w:rsidP="00701A3B">
            <w:pPr>
              <w:pStyle w:val="ConsPlusNormal"/>
              <w:ind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D24ACF" w14:textId="77777777" w:rsidR="00AA3A59" w:rsidRPr="00701A3B" w:rsidRDefault="00AA3A59" w:rsidP="00701A3B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348C9FC5" w14:textId="77777777" w:rsidR="00AA3A59" w:rsidRPr="00701A3B" w:rsidRDefault="00AA3A59" w:rsidP="00701A3B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01A3B">
        <w:rPr>
          <w:rFonts w:ascii="Arial" w:hAnsi="Arial" w:cs="Arial"/>
          <w:sz w:val="24"/>
          <w:szCs w:val="24"/>
        </w:rPr>
        <w:t>Руководитель финансового органа       (подпись)       (расшифровка подписи)</w:t>
      </w:r>
    </w:p>
    <w:p w14:paraId="11DA27BA" w14:textId="77777777" w:rsidR="00AA3A59" w:rsidRPr="00701A3B" w:rsidRDefault="00AA3A59" w:rsidP="00701A3B">
      <w:pPr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  <w:sectPr w:rsidR="00AA3A59" w:rsidRPr="00701A3B" w:rsidSect="00701A3B">
          <w:pgSz w:w="16838" w:h="11906" w:orient="landscape" w:code="9"/>
          <w:pgMar w:top="567" w:right="567" w:bottom="567" w:left="1701" w:header="0" w:footer="0" w:gutter="0"/>
          <w:cols w:space="720"/>
        </w:sectPr>
      </w:pPr>
    </w:p>
    <w:p w14:paraId="7932D845" w14:textId="77777777" w:rsidR="00A542D7" w:rsidRPr="00A542D7" w:rsidRDefault="00A542D7" w:rsidP="00A542D7">
      <w:pPr>
        <w:pStyle w:val="ConsPlusNormal"/>
        <w:jc w:val="right"/>
        <w:outlineLvl w:val="3"/>
        <w:rPr>
          <w:rFonts w:ascii="Arial" w:hAnsi="Arial" w:cs="Arial"/>
        </w:rPr>
      </w:pPr>
      <w:r w:rsidRPr="00A542D7">
        <w:rPr>
          <w:rFonts w:ascii="Arial" w:hAnsi="Arial" w:cs="Arial"/>
        </w:rPr>
        <w:lastRenderedPageBreak/>
        <w:t>Таблица 4</w:t>
      </w:r>
    </w:p>
    <w:p w14:paraId="2E9FB6C5" w14:textId="77777777" w:rsidR="007E0299" w:rsidRDefault="007E0299" w:rsidP="00701A3B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15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127"/>
        <w:gridCol w:w="2139"/>
        <w:gridCol w:w="1644"/>
        <w:gridCol w:w="1644"/>
        <w:gridCol w:w="1644"/>
        <w:gridCol w:w="1644"/>
        <w:gridCol w:w="1644"/>
        <w:gridCol w:w="1644"/>
        <w:gridCol w:w="1605"/>
        <w:gridCol w:w="39"/>
      </w:tblGrid>
      <w:tr w:rsidR="00170B3E" w:rsidRPr="00170B3E" w14:paraId="0EDDF8CE" w14:textId="77777777" w:rsidTr="00170B3E">
        <w:trPr>
          <w:gridAfter w:val="1"/>
          <w:wAfter w:w="39" w:type="dxa"/>
          <w:trHeight w:val="300"/>
        </w:trPr>
        <w:tc>
          <w:tcPr>
            <w:tcW w:w="15735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0336607" w14:textId="77777777" w:rsidR="00170B3E" w:rsidRPr="00170B3E" w:rsidRDefault="00170B3E" w:rsidP="00170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ссуды/кредиты, привлеченные от других бюджетов бюджетной системы  Российской Федерации</w:t>
            </w:r>
          </w:p>
        </w:tc>
      </w:tr>
      <w:tr w:rsidR="00170B3E" w:rsidRPr="00170B3E" w14:paraId="4C7C9736" w14:textId="77777777" w:rsidTr="00170B3E">
        <w:trPr>
          <w:gridAfter w:val="2"/>
          <w:wAfter w:w="1644" w:type="dxa"/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BDA4" w14:textId="77777777" w:rsidR="00170B3E" w:rsidRPr="00170B3E" w:rsidRDefault="00170B3E" w:rsidP="00170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2F5F" w14:textId="77777777" w:rsidR="00170B3E" w:rsidRPr="00170B3E" w:rsidRDefault="00170B3E" w:rsidP="00170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________________________________муниципальным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образованием</w:t>
            </w:r>
          </w:p>
          <w:p w14:paraId="4ECC0D7A" w14:textId="77777777" w:rsidR="00170B3E" w:rsidRPr="00170B3E" w:rsidRDefault="00170B3E" w:rsidP="00170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E37B" w14:textId="77777777" w:rsidR="00170B3E" w:rsidRPr="00170B3E" w:rsidRDefault="00170B3E" w:rsidP="00170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70B3E" w:rsidRPr="00170B3E" w14:paraId="0DA74067" w14:textId="77777777" w:rsidTr="00170B3E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CEED" w14:textId="77777777" w:rsidR="00170B3E" w:rsidRPr="00170B3E" w:rsidRDefault="00170B3E" w:rsidP="00170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C51E9" w14:textId="77777777" w:rsidR="00170B3E" w:rsidRPr="00170B3E" w:rsidRDefault="00170B3E" w:rsidP="00170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1C20" w14:textId="77777777" w:rsidR="00170B3E" w:rsidRPr="00170B3E" w:rsidRDefault="00170B3E" w:rsidP="00170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F894" w14:textId="77777777" w:rsidR="00170B3E" w:rsidRPr="00170B3E" w:rsidRDefault="00170B3E" w:rsidP="00170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B1078" w14:textId="77777777" w:rsidR="00170B3E" w:rsidRPr="00170B3E" w:rsidRDefault="00170B3E" w:rsidP="00170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A91B" w14:textId="77777777" w:rsidR="00170B3E" w:rsidRPr="00170B3E" w:rsidRDefault="00170B3E" w:rsidP="00170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3EAA" w14:textId="77777777" w:rsidR="00170B3E" w:rsidRPr="00170B3E" w:rsidRDefault="00170B3E" w:rsidP="00170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A8AB" w14:textId="77777777" w:rsidR="00170B3E" w:rsidRPr="00170B3E" w:rsidRDefault="00170B3E" w:rsidP="00170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88B3" w14:textId="77777777" w:rsidR="00170B3E" w:rsidRPr="00170B3E" w:rsidRDefault="00170B3E" w:rsidP="00170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</w:t>
            </w:r>
          </w:p>
        </w:tc>
      </w:tr>
      <w:tr w:rsidR="00170B3E" w:rsidRPr="00170B3E" w14:paraId="1C529489" w14:textId="77777777" w:rsidTr="00170B3E">
        <w:trPr>
          <w:trHeight w:val="19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6F2E" w14:textId="77777777" w:rsidR="00170B3E" w:rsidRPr="00170B3E" w:rsidRDefault="00170B3E" w:rsidP="00170B3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C27A8" w14:textId="77777777" w:rsidR="00170B3E" w:rsidRPr="00170B3E" w:rsidRDefault="00170B3E" w:rsidP="00170B3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и номер договора (соглашения) о получении бюджетной(-ого) ссуды/ кредита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A19BE" w14:textId="77777777" w:rsidR="00170B3E" w:rsidRPr="00170B3E" w:rsidRDefault="00170B3E" w:rsidP="00170B3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указание на форму долгового обязательства (бюджетная(-</w:t>
            </w:r>
            <w:proofErr w:type="spellStart"/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ый</w:t>
            </w:r>
            <w:proofErr w:type="spellEnd"/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ссуда/кредит)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A7353" w14:textId="77777777" w:rsidR="00170B3E" w:rsidRPr="00170B3E" w:rsidRDefault="00170B3E" w:rsidP="00170B3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бюджет, из которого предоставлена        </w:t>
            </w:r>
            <w:proofErr w:type="gramStart"/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proofErr w:type="spellStart"/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ен</w:t>
            </w:r>
            <w:proofErr w:type="spellEnd"/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бюджетная  </w:t>
            </w:r>
            <w:proofErr w:type="gramStart"/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proofErr w:type="spellStart"/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ый</w:t>
            </w:r>
            <w:proofErr w:type="spellEnd"/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ссуда/ кредит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7272C" w14:textId="77777777" w:rsidR="00170B3E" w:rsidRPr="00170B3E" w:rsidRDefault="00170B3E" w:rsidP="00170B3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получения бюджетной (-ого) ссуды/кредита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68BAA" w14:textId="77777777" w:rsidR="00170B3E" w:rsidRPr="00170B3E" w:rsidRDefault="00170B3E" w:rsidP="00170B3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погашения бюджетной (-ого) ссуды/кредита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8D9F0" w14:textId="77777777" w:rsidR="00170B3E" w:rsidRPr="00170B3E" w:rsidRDefault="00170B3E" w:rsidP="00170B3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процентная ставка по </w:t>
            </w:r>
            <w:proofErr w:type="gramStart"/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бюджетной  (</w:t>
            </w:r>
            <w:proofErr w:type="gramEnd"/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-ому) ссуде/ кредиту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DBC94" w14:textId="77777777" w:rsidR="00170B3E" w:rsidRPr="00170B3E" w:rsidRDefault="00170B3E" w:rsidP="00170B3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полученной (-го) бюджетной (-ого) ссуды/кредита 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86549" w14:textId="77777777" w:rsidR="00170B3E" w:rsidRPr="00170B3E" w:rsidRDefault="00170B3E" w:rsidP="00170B3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долга по бюджетной (-ому) ссуде/ кредиту                на __________</w:t>
            </w:r>
          </w:p>
        </w:tc>
      </w:tr>
      <w:tr w:rsidR="00170B3E" w:rsidRPr="00170B3E" w14:paraId="3B9509A3" w14:textId="77777777" w:rsidTr="00170B3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1EA4" w14:textId="77777777" w:rsidR="00170B3E" w:rsidRPr="00170B3E" w:rsidRDefault="00170B3E" w:rsidP="00170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4F60" w14:textId="77777777" w:rsidR="00170B3E" w:rsidRPr="00170B3E" w:rsidRDefault="00170B3E" w:rsidP="00170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C887" w14:textId="77777777" w:rsidR="00170B3E" w:rsidRPr="00170B3E" w:rsidRDefault="00170B3E" w:rsidP="00170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B4CA" w14:textId="77777777" w:rsidR="00170B3E" w:rsidRPr="00170B3E" w:rsidRDefault="00170B3E" w:rsidP="00170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89BD" w14:textId="77777777" w:rsidR="00170B3E" w:rsidRPr="00170B3E" w:rsidRDefault="00170B3E" w:rsidP="00170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0820" w14:textId="77777777" w:rsidR="00170B3E" w:rsidRPr="00170B3E" w:rsidRDefault="00170B3E" w:rsidP="00170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A61E" w14:textId="77777777" w:rsidR="00170B3E" w:rsidRPr="00170B3E" w:rsidRDefault="00170B3E" w:rsidP="00170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955A" w14:textId="77777777" w:rsidR="00170B3E" w:rsidRPr="00170B3E" w:rsidRDefault="00170B3E" w:rsidP="00170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9056" w14:textId="77777777" w:rsidR="00170B3E" w:rsidRPr="00170B3E" w:rsidRDefault="00170B3E" w:rsidP="00170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170B3E" w:rsidRPr="00170B3E" w14:paraId="07E11178" w14:textId="77777777" w:rsidTr="00170B3E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F7640" w14:textId="77777777" w:rsidR="00170B3E" w:rsidRPr="00170B3E" w:rsidRDefault="00170B3E" w:rsidP="00170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БЮДЖЕТНЫХ КРЕДИТОВ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4C65" w14:textId="77777777" w:rsidR="00170B3E" w:rsidRPr="00170B3E" w:rsidRDefault="00170B3E" w:rsidP="00170B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7BAF" w14:textId="77777777" w:rsidR="00170B3E" w:rsidRPr="00170B3E" w:rsidRDefault="00170B3E" w:rsidP="00170B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BCDF" w14:textId="77777777" w:rsidR="00170B3E" w:rsidRPr="00170B3E" w:rsidRDefault="00170B3E" w:rsidP="00170B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77C0" w14:textId="77777777" w:rsidR="00170B3E" w:rsidRPr="00170B3E" w:rsidRDefault="00170B3E" w:rsidP="00170B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D832" w14:textId="77777777" w:rsidR="00170B3E" w:rsidRPr="00170B3E" w:rsidRDefault="00170B3E" w:rsidP="00170B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A8AB" w14:textId="77777777" w:rsidR="00170B3E" w:rsidRPr="00170B3E" w:rsidRDefault="00170B3E" w:rsidP="00170B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D6BEF" w14:textId="77777777" w:rsidR="00170B3E" w:rsidRPr="00170B3E" w:rsidRDefault="00170B3E" w:rsidP="00170B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28910" w14:textId="77777777" w:rsidR="00170B3E" w:rsidRPr="00170B3E" w:rsidRDefault="00170B3E" w:rsidP="00170B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70B3E" w:rsidRPr="00170B3E" w14:paraId="71139645" w14:textId="77777777" w:rsidTr="00170B3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D639" w14:textId="77777777" w:rsidR="00170B3E" w:rsidRPr="00170B3E" w:rsidRDefault="00170B3E" w:rsidP="00170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договорам: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3A4D" w14:textId="77777777" w:rsidR="00170B3E" w:rsidRPr="00170B3E" w:rsidRDefault="00170B3E" w:rsidP="00170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5D89" w14:textId="77777777" w:rsidR="00170B3E" w:rsidRPr="00170B3E" w:rsidRDefault="00170B3E" w:rsidP="00170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2824" w14:textId="77777777" w:rsidR="00170B3E" w:rsidRPr="00170B3E" w:rsidRDefault="00170B3E" w:rsidP="00170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989C" w14:textId="77777777" w:rsidR="00170B3E" w:rsidRPr="00170B3E" w:rsidRDefault="00170B3E" w:rsidP="00170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86F7" w14:textId="77777777" w:rsidR="00170B3E" w:rsidRPr="00170B3E" w:rsidRDefault="00170B3E" w:rsidP="00170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99F5" w14:textId="77777777" w:rsidR="00170B3E" w:rsidRPr="00170B3E" w:rsidRDefault="00170B3E" w:rsidP="00170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18F4" w14:textId="77777777" w:rsidR="00170B3E" w:rsidRPr="00170B3E" w:rsidRDefault="00170B3E" w:rsidP="00170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3762" w14:textId="77777777" w:rsidR="00170B3E" w:rsidRPr="00170B3E" w:rsidRDefault="00170B3E" w:rsidP="00170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70B3E" w:rsidRPr="00170B3E" w14:paraId="5FB5A21F" w14:textId="77777777" w:rsidTr="00170B3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D605" w14:textId="77777777" w:rsidR="00170B3E" w:rsidRPr="00170B3E" w:rsidRDefault="00170B3E" w:rsidP="00170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B74886" w14:textId="77777777" w:rsidR="00170B3E" w:rsidRPr="00170B3E" w:rsidRDefault="00170B3E" w:rsidP="00170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65F3D4" w14:textId="77777777" w:rsidR="00170B3E" w:rsidRPr="00170B3E" w:rsidRDefault="00170B3E" w:rsidP="00170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47D9DE" w14:textId="77777777" w:rsidR="00170B3E" w:rsidRPr="00170B3E" w:rsidRDefault="00170B3E" w:rsidP="00170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7DE8EC" w14:textId="77777777" w:rsidR="00170B3E" w:rsidRPr="00170B3E" w:rsidRDefault="00170B3E" w:rsidP="00170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5D8652" w14:textId="77777777" w:rsidR="00170B3E" w:rsidRPr="00170B3E" w:rsidRDefault="00170B3E" w:rsidP="00170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F6B084" w14:textId="77777777" w:rsidR="00170B3E" w:rsidRPr="00170B3E" w:rsidRDefault="00170B3E" w:rsidP="00170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DE5853" w14:textId="77777777" w:rsidR="00170B3E" w:rsidRPr="00170B3E" w:rsidRDefault="00170B3E" w:rsidP="00170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EF2D9C" w14:textId="77777777" w:rsidR="00170B3E" w:rsidRPr="00170B3E" w:rsidRDefault="00170B3E" w:rsidP="00170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70B3E" w:rsidRPr="00170B3E" w14:paraId="1006F0C5" w14:textId="77777777" w:rsidTr="00170B3E">
        <w:trPr>
          <w:trHeight w:val="360"/>
        </w:trPr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9610B" w14:textId="77777777" w:rsidR="00170B3E" w:rsidRPr="00170B3E" w:rsidRDefault="00170B3E" w:rsidP="00170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BE69" w14:textId="77777777" w:rsidR="00170B3E" w:rsidRPr="00170B3E" w:rsidRDefault="00170B3E" w:rsidP="00170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8CB3" w14:textId="77777777" w:rsidR="00170B3E" w:rsidRPr="00170B3E" w:rsidRDefault="00170B3E" w:rsidP="00170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F7E9A" w14:textId="77777777" w:rsidR="00170B3E" w:rsidRPr="00170B3E" w:rsidRDefault="00170B3E" w:rsidP="00170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8B009" w14:textId="77777777" w:rsidR="00170B3E" w:rsidRPr="00170B3E" w:rsidRDefault="00170B3E" w:rsidP="00170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63E28" w14:textId="77777777" w:rsidR="00170B3E" w:rsidRPr="00170B3E" w:rsidRDefault="00170B3E" w:rsidP="00170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6C29" w14:textId="77777777" w:rsidR="00170B3E" w:rsidRPr="00170B3E" w:rsidRDefault="00170B3E" w:rsidP="00170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11C64" w14:textId="77777777" w:rsidR="00170B3E" w:rsidRPr="00170B3E" w:rsidRDefault="00170B3E" w:rsidP="00170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E459" w14:textId="77777777" w:rsidR="00170B3E" w:rsidRPr="00170B3E" w:rsidRDefault="00170B3E" w:rsidP="00170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14:paraId="754F5F26" w14:textId="77777777" w:rsidR="00170B3E" w:rsidRDefault="00170B3E" w:rsidP="00701A3B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01022DBE" w14:textId="77777777" w:rsidR="00170B3E" w:rsidRDefault="00170B3E" w:rsidP="00701A3B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4BA18C18" w14:textId="77777777" w:rsidR="00AA3A59" w:rsidRPr="00701A3B" w:rsidRDefault="00AA3A59" w:rsidP="00701A3B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01A3B">
        <w:rPr>
          <w:rFonts w:ascii="Arial" w:hAnsi="Arial" w:cs="Arial"/>
          <w:sz w:val="24"/>
          <w:szCs w:val="24"/>
        </w:rPr>
        <w:t>Руководитель финансового органа       (подпись)       (расшифровка подписи)</w:t>
      </w:r>
    </w:p>
    <w:p w14:paraId="0F8845CC" w14:textId="77777777" w:rsidR="0002398C" w:rsidRDefault="0002398C" w:rsidP="00701A3B">
      <w:pPr>
        <w:pStyle w:val="ConsPlusNormal"/>
        <w:ind w:firstLine="709"/>
        <w:contextualSpacing/>
        <w:jc w:val="right"/>
        <w:outlineLvl w:val="1"/>
        <w:rPr>
          <w:rFonts w:ascii="Arial" w:hAnsi="Arial" w:cs="Arial"/>
          <w:sz w:val="24"/>
          <w:szCs w:val="24"/>
        </w:rPr>
      </w:pPr>
    </w:p>
    <w:p w14:paraId="79EA5037" w14:textId="77777777" w:rsidR="0002398C" w:rsidRDefault="0002398C" w:rsidP="00701A3B">
      <w:pPr>
        <w:pStyle w:val="ConsPlusNormal"/>
        <w:ind w:firstLine="709"/>
        <w:contextualSpacing/>
        <w:jc w:val="right"/>
        <w:outlineLvl w:val="1"/>
        <w:rPr>
          <w:rFonts w:ascii="Arial" w:hAnsi="Arial" w:cs="Arial"/>
          <w:sz w:val="24"/>
          <w:szCs w:val="24"/>
        </w:rPr>
      </w:pPr>
    </w:p>
    <w:p w14:paraId="2D143529" w14:textId="77777777" w:rsidR="0002398C" w:rsidRDefault="0002398C" w:rsidP="00701A3B">
      <w:pPr>
        <w:pStyle w:val="ConsPlusNormal"/>
        <w:ind w:firstLine="709"/>
        <w:contextualSpacing/>
        <w:jc w:val="right"/>
        <w:outlineLvl w:val="1"/>
        <w:rPr>
          <w:rFonts w:ascii="Arial" w:hAnsi="Arial" w:cs="Arial"/>
          <w:sz w:val="24"/>
          <w:szCs w:val="24"/>
        </w:rPr>
      </w:pPr>
    </w:p>
    <w:p w14:paraId="7B481E03" w14:textId="77777777" w:rsidR="0002398C" w:rsidRDefault="0002398C" w:rsidP="00701A3B">
      <w:pPr>
        <w:pStyle w:val="ConsPlusNormal"/>
        <w:ind w:firstLine="709"/>
        <w:contextualSpacing/>
        <w:jc w:val="right"/>
        <w:outlineLvl w:val="1"/>
        <w:rPr>
          <w:rFonts w:ascii="Arial" w:hAnsi="Arial" w:cs="Arial"/>
          <w:sz w:val="24"/>
          <w:szCs w:val="24"/>
        </w:rPr>
      </w:pPr>
    </w:p>
    <w:p w14:paraId="18B45B2B" w14:textId="77777777" w:rsidR="0002398C" w:rsidRDefault="0002398C" w:rsidP="00701A3B">
      <w:pPr>
        <w:pStyle w:val="ConsPlusNormal"/>
        <w:ind w:firstLine="709"/>
        <w:contextualSpacing/>
        <w:jc w:val="right"/>
        <w:outlineLvl w:val="1"/>
        <w:rPr>
          <w:rFonts w:ascii="Arial" w:hAnsi="Arial" w:cs="Arial"/>
          <w:sz w:val="24"/>
          <w:szCs w:val="24"/>
        </w:rPr>
      </w:pPr>
    </w:p>
    <w:p w14:paraId="5A1A40AF" w14:textId="77777777" w:rsidR="0002398C" w:rsidRDefault="0002398C" w:rsidP="00701A3B">
      <w:pPr>
        <w:pStyle w:val="ConsPlusNormal"/>
        <w:ind w:firstLine="709"/>
        <w:contextualSpacing/>
        <w:jc w:val="right"/>
        <w:outlineLvl w:val="1"/>
        <w:rPr>
          <w:rFonts w:ascii="Arial" w:hAnsi="Arial" w:cs="Arial"/>
          <w:sz w:val="24"/>
          <w:szCs w:val="24"/>
        </w:rPr>
      </w:pPr>
    </w:p>
    <w:p w14:paraId="3C305F07" w14:textId="77777777" w:rsidR="0002398C" w:rsidRDefault="0002398C" w:rsidP="00701A3B">
      <w:pPr>
        <w:pStyle w:val="ConsPlusNormal"/>
        <w:ind w:firstLine="709"/>
        <w:contextualSpacing/>
        <w:jc w:val="right"/>
        <w:outlineLvl w:val="1"/>
        <w:rPr>
          <w:rFonts w:ascii="Arial" w:hAnsi="Arial" w:cs="Arial"/>
          <w:sz w:val="24"/>
          <w:szCs w:val="24"/>
        </w:rPr>
      </w:pPr>
    </w:p>
    <w:p w14:paraId="26BA6723" w14:textId="77777777" w:rsidR="0002398C" w:rsidRDefault="0002398C" w:rsidP="00701A3B">
      <w:pPr>
        <w:pStyle w:val="ConsPlusNormal"/>
        <w:ind w:firstLine="709"/>
        <w:contextualSpacing/>
        <w:jc w:val="right"/>
        <w:outlineLvl w:val="1"/>
        <w:rPr>
          <w:rFonts w:ascii="Arial" w:hAnsi="Arial" w:cs="Arial"/>
          <w:sz w:val="24"/>
          <w:szCs w:val="24"/>
        </w:rPr>
      </w:pPr>
    </w:p>
    <w:p w14:paraId="58136A27" w14:textId="77777777" w:rsidR="00170B3E" w:rsidRDefault="00170B3E" w:rsidP="00701A3B">
      <w:pPr>
        <w:pStyle w:val="ConsPlusNormal"/>
        <w:ind w:firstLine="709"/>
        <w:contextualSpacing/>
        <w:jc w:val="right"/>
        <w:outlineLvl w:val="1"/>
        <w:rPr>
          <w:rFonts w:ascii="Arial" w:hAnsi="Arial" w:cs="Arial"/>
          <w:sz w:val="24"/>
          <w:szCs w:val="24"/>
        </w:rPr>
      </w:pPr>
    </w:p>
    <w:p w14:paraId="7BDC3C19" w14:textId="77777777" w:rsidR="00170B3E" w:rsidRDefault="00170B3E" w:rsidP="00701A3B">
      <w:pPr>
        <w:pStyle w:val="ConsPlusNormal"/>
        <w:ind w:firstLine="709"/>
        <w:contextualSpacing/>
        <w:jc w:val="right"/>
        <w:outlineLvl w:val="1"/>
        <w:rPr>
          <w:rFonts w:ascii="Arial" w:hAnsi="Arial" w:cs="Arial"/>
          <w:sz w:val="24"/>
          <w:szCs w:val="24"/>
        </w:rPr>
      </w:pPr>
    </w:p>
    <w:p w14:paraId="4AFA746E" w14:textId="77777777" w:rsidR="0002398C" w:rsidRDefault="0002398C" w:rsidP="0002398C">
      <w:pPr>
        <w:pStyle w:val="ConsPlusNormal"/>
        <w:contextualSpacing/>
        <w:jc w:val="center"/>
        <w:rPr>
          <w:rFonts w:ascii="Arial" w:hAnsi="Arial" w:cs="Arial"/>
          <w:sz w:val="24"/>
          <w:szCs w:val="24"/>
        </w:rPr>
      </w:pPr>
    </w:p>
    <w:p w14:paraId="055188CA" w14:textId="77777777" w:rsidR="00A542D7" w:rsidRDefault="00A542D7" w:rsidP="0002398C">
      <w:pPr>
        <w:pStyle w:val="ConsPlusNormal"/>
        <w:contextualSpacing/>
        <w:jc w:val="center"/>
        <w:rPr>
          <w:rFonts w:ascii="Arial" w:hAnsi="Arial" w:cs="Arial"/>
          <w:sz w:val="24"/>
          <w:szCs w:val="24"/>
        </w:rPr>
      </w:pPr>
    </w:p>
    <w:p w14:paraId="23F96548" w14:textId="77777777" w:rsidR="00A542D7" w:rsidRDefault="00A542D7" w:rsidP="0002398C">
      <w:pPr>
        <w:pStyle w:val="ConsPlusNormal"/>
        <w:contextualSpacing/>
        <w:jc w:val="center"/>
        <w:rPr>
          <w:rFonts w:ascii="Arial" w:hAnsi="Arial" w:cs="Arial"/>
          <w:sz w:val="24"/>
          <w:szCs w:val="24"/>
        </w:rPr>
      </w:pPr>
    </w:p>
    <w:p w14:paraId="31AF41F7" w14:textId="77777777" w:rsidR="00A542D7" w:rsidRDefault="00A542D7" w:rsidP="0002398C">
      <w:pPr>
        <w:pStyle w:val="ConsPlusNormal"/>
        <w:contextualSpacing/>
        <w:jc w:val="center"/>
        <w:rPr>
          <w:rFonts w:ascii="Arial" w:hAnsi="Arial" w:cs="Arial"/>
          <w:sz w:val="24"/>
          <w:szCs w:val="24"/>
        </w:rPr>
      </w:pPr>
    </w:p>
    <w:p w14:paraId="2B826D29" w14:textId="77777777" w:rsidR="00A542D7" w:rsidRPr="00A542D7" w:rsidRDefault="00A542D7" w:rsidP="00A542D7">
      <w:pPr>
        <w:pStyle w:val="ConsPlusNormal"/>
        <w:jc w:val="right"/>
        <w:outlineLvl w:val="3"/>
        <w:rPr>
          <w:rFonts w:ascii="Arial" w:hAnsi="Arial" w:cs="Arial"/>
        </w:rPr>
      </w:pPr>
      <w:r w:rsidRPr="00A542D7">
        <w:rPr>
          <w:rFonts w:ascii="Arial" w:hAnsi="Arial" w:cs="Arial"/>
        </w:rPr>
        <w:t>Таблица 5</w:t>
      </w:r>
    </w:p>
    <w:p w14:paraId="45A27BDC" w14:textId="77777777" w:rsidR="00A542D7" w:rsidRDefault="00A542D7" w:rsidP="0002398C">
      <w:pPr>
        <w:pStyle w:val="ConsPlusNormal"/>
        <w:contextualSpacing/>
        <w:jc w:val="center"/>
        <w:rPr>
          <w:rFonts w:ascii="Arial" w:hAnsi="Arial" w:cs="Arial"/>
          <w:sz w:val="24"/>
          <w:szCs w:val="24"/>
        </w:rPr>
      </w:pPr>
    </w:p>
    <w:p w14:paraId="05768915" w14:textId="77777777" w:rsidR="0002398C" w:rsidRDefault="0002398C" w:rsidP="0002398C">
      <w:pPr>
        <w:pStyle w:val="ConsPlusNormal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405"/>
        <w:gridCol w:w="2585"/>
        <w:gridCol w:w="2582"/>
        <w:gridCol w:w="2007"/>
        <w:gridCol w:w="1005"/>
        <w:gridCol w:w="2043"/>
        <w:gridCol w:w="1083"/>
        <w:gridCol w:w="12"/>
        <w:gridCol w:w="236"/>
      </w:tblGrid>
      <w:tr w:rsidR="00170B3E" w:rsidRPr="00170B3E" w14:paraId="4DF486D8" w14:textId="77777777" w:rsidTr="00081A90">
        <w:trPr>
          <w:gridAfter w:val="2"/>
          <w:wAfter w:w="83" w:type="pct"/>
          <w:trHeight w:val="285"/>
        </w:trPr>
        <w:tc>
          <w:tcPr>
            <w:tcW w:w="491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9C28" w14:textId="77777777" w:rsidR="00170B3E" w:rsidRPr="00170B3E" w:rsidRDefault="00170B3E" w:rsidP="00170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долговые обязательства ______________________________муниципального района</w:t>
            </w:r>
          </w:p>
        </w:tc>
      </w:tr>
      <w:tr w:rsidR="00081A90" w:rsidRPr="00170B3E" w14:paraId="2AC5BAC1" w14:textId="77777777" w:rsidTr="00081A90">
        <w:trPr>
          <w:trHeight w:val="300"/>
        </w:trPr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DDEB" w14:textId="77777777" w:rsidR="00170B3E" w:rsidRPr="00170B3E" w:rsidRDefault="00170B3E" w:rsidP="00170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F44DB" w14:textId="77777777" w:rsidR="00170B3E" w:rsidRPr="00170B3E" w:rsidRDefault="00170B3E" w:rsidP="00170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16025" w14:textId="77777777" w:rsidR="00170B3E" w:rsidRPr="00170B3E" w:rsidRDefault="00170B3E" w:rsidP="00170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25C6F" w14:textId="77777777" w:rsidR="00170B3E" w:rsidRPr="00170B3E" w:rsidRDefault="00170B3E" w:rsidP="00170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0E4DF" w14:textId="77777777" w:rsidR="00170B3E" w:rsidRPr="00170B3E" w:rsidRDefault="00170B3E" w:rsidP="00170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EA9F" w14:textId="77777777" w:rsidR="00170B3E" w:rsidRPr="00170B3E" w:rsidRDefault="00170B3E" w:rsidP="00170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DA4A9" w14:textId="77777777" w:rsidR="00170B3E" w:rsidRPr="00170B3E" w:rsidRDefault="00170B3E" w:rsidP="00170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CB7F" w14:textId="77777777" w:rsidR="00170B3E" w:rsidRPr="00170B3E" w:rsidRDefault="00170B3E" w:rsidP="00170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1A90" w:rsidRPr="00170B3E" w14:paraId="3EB7CB4D" w14:textId="77777777" w:rsidTr="00081A90">
        <w:trPr>
          <w:trHeight w:val="300"/>
        </w:trPr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A3C13" w14:textId="77777777" w:rsidR="00170B3E" w:rsidRPr="00170B3E" w:rsidRDefault="00170B3E" w:rsidP="00170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FAD6B" w14:textId="77777777" w:rsidR="00170B3E" w:rsidRPr="00170B3E" w:rsidRDefault="00170B3E" w:rsidP="00170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E046" w14:textId="77777777" w:rsidR="00170B3E" w:rsidRPr="00170B3E" w:rsidRDefault="00170B3E" w:rsidP="00170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4C7C2" w14:textId="77777777" w:rsidR="00170B3E" w:rsidRPr="00170B3E" w:rsidRDefault="00170B3E" w:rsidP="00170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074A" w14:textId="77777777" w:rsidR="00170B3E" w:rsidRPr="00170B3E" w:rsidRDefault="00170B3E" w:rsidP="00170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62FE" w14:textId="77777777" w:rsidR="00170B3E" w:rsidRPr="00170B3E" w:rsidRDefault="00170B3E" w:rsidP="00170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A48E" w14:textId="77777777" w:rsidR="00170B3E" w:rsidRPr="00170B3E" w:rsidRDefault="00170B3E" w:rsidP="00170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3C635" w14:textId="77777777" w:rsidR="00170B3E" w:rsidRPr="00170B3E" w:rsidRDefault="00170B3E" w:rsidP="00170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1A90" w:rsidRPr="00170B3E" w14:paraId="06254608" w14:textId="77777777" w:rsidTr="00081A90">
        <w:trPr>
          <w:trHeight w:val="1545"/>
        </w:trPr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F201E" w14:textId="77777777" w:rsidR="00170B3E" w:rsidRPr="00170B3E" w:rsidRDefault="00170B3E" w:rsidP="00170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FDBE3" w14:textId="77777777" w:rsidR="00170B3E" w:rsidRPr="00170B3E" w:rsidRDefault="00170B3E" w:rsidP="00170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и номер документа, на основании которого возникло долговое обязательство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38E1F" w14:textId="77777777" w:rsidR="00170B3E" w:rsidRPr="00170B3E" w:rsidRDefault="00170B3E" w:rsidP="00170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указание на форму долгового обязательства (поручительство, вексель, иные долговые обязательства, принятые до введения в действие Бюджетного кодекса РФ)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02271" w14:textId="77777777" w:rsidR="00170B3E" w:rsidRPr="00170B3E" w:rsidRDefault="00170B3E" w:rsidP="00170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валюта долгового обязательства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6011A" w14:textId="77777777" w:rsidR="00170B3E" w:rsidRPr="00170B3E" w:rsidRDefault="00170B3E" w:rsidP="00170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возникновения долгового обязательства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4F0D4" w14:textId="77777777" w:rsidR="00170B3E" w:rsidRPr="00170B3E" w:rsidRDefault="00170B3E" w:rsidP="00170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погашения долгового обязательства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7C6DB" w14:textId="77777777" w:rsidR="00170B3E" w:rsidRPr="00170B3E" w:rsidRDefault="00170B3E" w:rsidP="00170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</w:t>
            </w:r>
            <w:proofErr w:type="gramStart"/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долга  на</w:t>
            </w:r>
            <w:proofErr w:type="gramEnd"/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__________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9F04" w14:textId="77777777" w:rsidR="00170B3E" w:rsidRPr="00170B3E" w:rsidRDefault="00170B3E" w:rsidP="00170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1A90" w:rsidRPr="00170B3E" w14:paraId="77F0D25F" w14:textId="77777777" w:rsidTr="00081A90">
        <w:trPr>
          <w:trHeight w:val="300"/>
        </w:trPr>
        <w:tc>
          <w:tcPr>
            <w:tcW w:w="1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51C2" w14:textId="77777777" w:rsidR="00170B3E" w:rsidRPr="00170B3E" w:rsidRDefault="00170B3E" w:rsidP="00170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69CE" w14:textId="77777777" w:rsidR="00170B3E" w:rsidRPr="00170B3E" w:rsidRDefault="00170B3E" w:rsidP="00170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ADA4" w14:textId="77777777" w:rsidR="00170B3E" w:rsidRPr="00170B3E" w:rsidRDefault="00170B3E" w:rsidP="00170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7A6C" w14:textId="77777777" w:rsidR="00170B3E" w:rsidRPr="00170B3E" w:rsidRDefault="00170B3E" w:rsidP="00170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2EDE" w14:textId="77777777" w:rsidR="00170B3E" w:rsidRPr="00170B3E" w:rsidRDefault="00170B3E" w:rsidP="00170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C5E0" w14:textId="77777777" w:rsidR="00170B3E" w:rsidRPr="00170B3E" w:rsidRDefault="00170B3E" w:rsidP="00170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0A4E" w14:textId="77777777" w:rsidR="00170B3E" w:rsidRPr="00170B3E" w:rsidRDefault="00170B3E" w:rsidP="00170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5036A" w14:textId="77777777" w:rsidR="00170B3E" w:rsidRPr="00170B3E" w:rsidRDefault="00170B3E" w:rsidP="00170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1A90" w:rsidRPr="00170B3E" w14:paraId="61B9136A" w14:textId="77777777" w:rsidTr="00081A90">
        <w:trPr>
          <w:trHeight w:val="795"/>
        </w:trPr>
        <w:tc>
          <w:tcPr>
            <w:tcW w:w="1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37F12" w14:textId="77777777" w:rsidR="00170B3E" w:rsidRPr="00170B3E" w:rsidRDefault="00170B3E" w:rsidP="00170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ИНЫХ ДОЛГОВЫХ ОБЯЗАТЕЛЬСТВ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B96C" w14:textId="77777777" w:rsidR="00170B3E" w:rsidRPr="00170B3E" w:rsidRDefault="00170B3E" w:rsidP="00170B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1CA8" w14:textId="77777777" w:rsidR="00170B3E" w:rsidRPr="00170B3E" w:rsidRDefault="00170B3E" w:rsidP="00170B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2A40" w14:textId="77777777" w:rsidR="00170B3E" w:rsidRPr="00170B3E" w:rsidRDefault="00170B3E" w:rsidP="00170B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D58E" w14:textId="77777777" w:rsidR="00170B3E" w:rsidRPr="00170B3E" w:rsidRDefault="00170B3E" w:rsidP="00170B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E8F9C" w14:textId="77777777" w:rsidR="00170B3E" w:rsidRPr="00170B3E" w:rsidRDefault="00170B3E" w:rsidP="00170B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84A82" w14:textId="77777777" w:rsidR="00170B3E" w:rsidRPr="00170B3E" w:rsidRDefault="00170B3E" w:rsidP="00170B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F3A37" w14:textId="77777777" w:rsidR="00170B3E" w:rsidRPr="00170B3E" w:rsidRDefault="00170B3E" w:rsidP="00170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1A90" w:rsidRPr="00170B3E" w14:paraId="51C03808" w14:textId="77777777" w:rsidTr="00081A90">
        <w:trPr>
          <w:trHeight w:val="300"/>
        </w:trPr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B5A2" w14:textId="77777777" w:rsidR="00170B3E" w:rsidRPr="00170B3E" w:rsidRDefault="00170B3E" w:rsidP="00170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договорам: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BF73" w14:textId="77777777" w:rsidR="00170B3E" w:rsidRPr="00170B3E" w:rsidRDefault="00170B3E" w:rsidP="00170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7013" w14:textId="77777777" w:rsidR="00170B3E" w:rsidRPr="00170B3E" w:rsidRDefault="00170B3E" w:rsidP="00170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65CF" w14:textId="77777777" w:rsidR="00170B3E" w:rsidRPr="00170B3E" w:rsidRDefault="00170B3E" w:rsidP="00170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BF64" w14:textId="77777777" w:rsidR="00170B3E" w:rsidRPr="00170B3E" w:rsidRDefault="00170B3E" w:rsidP="00170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4FA4" w14:textId="77777777" w:rsidR="00170B3E" w:rsidRPr="00170B3E" w:rsidRDefault="00170B3E" w:rsidP="00170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5192" w14:textId="77777777" w:rsidR="00170B3E" w:rsidRPr="00170B3E" w:rsidRDefault="00170B3E" w:rsidP="00170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25C9" w14:textId="77777777" w:rsidR="00170B3E" w:rsidRPr="00170B3E" w:rsidRDefault="00170B3E" w:rsidP="00170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1A90" w:rsidRPr="00170B3E" w14:paraId="1F6A7CF4" w14:textId="77777777" w:rsidTr="00081A90">
        <w:trPr>
          <w:trHeight w:val="300"/>
        </w:trPr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6498" w14:textId="77777777" w:rsidR="00170B3E" w:rsidRPr="00170B3E" w:rsidRDefault="00170B3E" w:rsidP="00170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A0551" w14:textId="77777777" w:rsidR="00170B3E" w:rsidRPr="00170B3E" w:rsidRDefault="00170B3E" w:rsidP="00170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AD60F" w14:textId="77777777" w:rsidR="00170B3E" w:rsidRPr="00170B3E" w:rsidRDefault="00170B3E" w:rsidP="00170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2CAEC" w14:textId="77777777" w:rsidR="00170B3E" w:rsidRPr="00170B3E" w:rsidRDefault="00170B3E" w:rsidP="00170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FB8E5" w14:textId="77777777" w:rsidR="00170B3E" w:rsidRPr="00170B3E" w:rsidRDefault="00170B3E" w:rsidP="00170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4F805" w14:textId="77777777" w:rsidR="00170B3E" w:rsidRPr="00170B3E" w:rsidRDefault="00170B3E" w:rsidP="00170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B8E97" w14:textId="77777777" w:rsidR="00170B3E" w:rsidRPr="00170B3E" w:rsidRDefault="00170B3E" w:rsidP="00170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0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A083A" w14:textId="77777777" w:rsidR="00170B3E" w:rsidRPr="00170B3E" w:rsidRDefault="00170B3E" w:rsidP="00170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534854FC" w14:textId="77777777" w:rsidR="00170B3E" w:rsidRDefault="00170B3E" w:rsidP="0002398C">
      <w:pPr>
        <w:pStyle w:val="ConsPlusNormal"/>
        <w:contextualSpacing/>
        <w:jc w:val="center"/>
        <w:rPr>
          <w:rFonts w:ascii="Arial" w:hAnsi="Arial" w:cs="Arial"/>
          <w:sz w:val="24"/>
          <w:szCs w:val="24"/>
        </w:rPr>
      </w:pPr>
    </w:p>
    <w:p w14:paraId="18F1382B" w14:textId="77777777" w:rsidR="00170B3E" w:rsidRDefault="00170B3E" w:rsidP="0002398C">
      <w:pPr>
        <w:pStyle w:val="ConsPlusNormal"/>
        <w:contextualSpacing/>
        <w:jc w:val="center"/>
        <w:rPr>
          <w:rFonts w:ascii="Arial" w:hAnsi="Arial" w:cs="Arial"/>
          <w:sz w:val="24"/>
          <w:szCs w:val="24"/>
        </w:rPr>
      </w:pPr>
    </w:p>
    <w:p w14:paraId="79047D52" w14:textId="77777777" w:rsidR="00AA3A59" w:rsidRPr="00701A3B" w:rsidRDefault="00AA3A59" w:rsidP="00701A3B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3C48995E" w14:textId="77777777" w:rsidR="002A1CD4" w:rsidRPr="003B0C14" w:rsidRDefault="00AA3A59" w:rsidP="00081A90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01A3B">
        <w:rPr>
          <w:rFonts w:ascii="Arial" w:hAnsi="Arial" w:cs="Arial"/>
          <w:sz w:val="24"/>
          <w:szCs w:val="24"/>
        </w:rPr>
        <w:t>Руководитель финансового органа       (подпись)       (расшифровка подписи)</w:t>
      </w:r>
    </w:p>
    <w:p w14:paraId="48307840" w14:textId="77777777" w:rsidR="002A1CD4" w:rsidRPr="003B0C14" w:rsidRDefault="002A1CD4" w:rsidP="00701A3B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06820592" w14:textId="77777777" w:rsidR="002A1CD4" w:rsidRPr="003B0C14" w:rsidRDefault="002A1CD4" w:rsidP="00701A3B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451C6F1B" w14:textId="77777777" w:rsidR="002A1CD4" w:rsidRPr="003B0C14" w:rsidRDefault="002A1CD4" w:rsidP="00701A3B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6EDF3A12" w14:textId="77777777" w:rsidR="002A1CD4" w:rsidRPr="003B0C14" w:rsidRDefault="002A1CD4" w:rsidP="00701A3B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04C3A786" w14:textId="77777777" w:rsidR="002A1CD4" w:rsidRPr="003B0C14" w:rsidRDefault="002A1CD4" w:rsidP="00701A3B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  <w:sectPr w:rsidR="002A1CD4" w:rsidRPr="003B0C14" w:rsidSect="00081A90">
          <w:pgSz w:w="16838" w:h="11906" w:orient="landscape" w:code="9"/>
          <w:pgMar w:top="567" w:right="395" w:bottom="567" w:left="1701" w:header="0" w:footer="0" w:gutter="0"/>
          <w:cols w:space="720"/>
        </w:sectPr>
      </w:pPr>
    </w:p>
    <w:p w14:paraId="60FE7135" w14:textId="77777777" w:rsidR="002A1CD4" w:rsidRPr="003B0C14" w:rsidRDefault="002A1CD4" w:rsidP="00701A3B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1C49DA91" w14:textId="77777777" w:rsidR="002A1CD4" w:rsidRDefault="002A1CD4" w:rsidP="00701A3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01A3B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  <w:r w:rsidR="00A542D7">
        <w:rPr>
          <w:rFonts w:ascii="Arial" w:eastAsia="Times New Roman" w:hAnsi="Arial" w:cs="Arial"/>
          <w:sz w:val="24"/>
          <w:szCs w:val="24"/>
          <w:lang w:eastAsia="ru-RU"/>
        </w:rPr>
        <w:t>2</w:t>
      </w:r>
    </w:p>
    <w:p w14:paraId="5852BE1F" w14:textId="77777777" w:rsidR="000F759C" w:rsidRDefault="00A542D7" w:rsidP="00A542D7">
      <w:pPr>
        <w:pStyle w:val="ConsPlusNormal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701A3B">
        <w:rPr>
          <w:rFonts w:ascii="Arial" w:hAnsi="Arial" w:cs="Arial"/>
          <w:sz w:val="24"/>
          <w:szCs w:val="24"/>
        </w:rPr>
        <w:t xml:space="preserve">к </w:t>
      </w:r>
      <w:r w:rsidR="000F759C">
        <w:rPr>
          <w:rFonts w:ascii="Arial" w:hAnsi="Arial" w:cs="Arial"/>
          <w:sz w:val="24"/>
          <w:szCs w:val="24"/>
        </w:rPr>
        <w:t>Положению о п</w:t>
      </w:r>
      <w:r w:rsidRPr="00701A3B">
        <w:rPr>
          <w:rFonts w:ascii="Arial" w:hAnsi="Arial" w:cs="Arial"/>
          <w:sz w:val="24"/>
          <w:szCs w:val="24"/>
        </w:rPr>
        <w:t>орядк</w:t>
      </w:r>
      <w:r w:rsidR="000F759C">
        <w:rPr>
          <w:rFonts w:ascii="Arial" w:hAnsi="Arial" w:cs="Arial"/>
          <w:sz w:val="24"/>
          <w:szCs w:val="24"/>
        </w:rPr>
        <w:t>е</w:t>
      </w:r>
      <w:r w:rsidRPr="00701A3B">
        <w:rPr>
          <w:rFonts w:ascii="Arial" w:hAnsi="Arial" w:cs="Arial"/>
          <w:sz w:val="24"/>
          <w:szCs w:val="24"/>
        </w:rPr>
        <w:t xml:space="preserve"> ведения</w:t>
      </w:r>
    </w:p>
    <w:p w14:paraId="7954961B" w14:textId="77777777" w:rsidR="00A542D7" w:rsidRDefault="00A542D7" w:rsidP="00A542D7">
      <w:pPr>
        <w:pStyle w:val="ConsPlusNormal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701A3B">
        <w:rPr>
          <w:rFonts w:ascii="Arial" w:hAnsi="Arial" w:cs="Arial"/>
          <w:sz w:val="24"/>
          <w:szCs w:val="24"/>
        </w:rPr>
        <w:t xml:space="preserve"> муниципальной долговой книги </w:t>
      </w:r>
    </w:p>
    <w:p w14:paraId="3D0F8AC3" w14:textId="77777777" w:rsidR="00A542D7" w:rsidRDefault="00A542D7" w:rsidP="00A542D7">
      <w:pPr>
        <w:pStyle w:val="ConsPlusNormal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701A3B">
        <w:rPr>
          <w:rFonts w:ascii="Arial" w:hAnsi="Arial" w:cs="Arial"/>
          <w:sz w:val="24"/>
          <w:szCs w:val="24"/>
        </w:rPr>
        <w:t xml:space="preserve">муниципального образования Дубенский район и </w:t>
      </w:r>
    </w:p>
    <w:p w14:paraId="184B258C" w14:textId="77777777" w:rsidR="000F759C" w:rsidRDefault="00A542D7" w:rsidP="00A542D7">
      <w:pPr>
        <w:pStyle w:val="ConsPlusNormal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701A3B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14:paraId="15EC2302" w14:textId="77777777" w:rsidR="00A542D7" w:rsidRDefault="000F759C" w:rsidP="00A542D7">
      <w:pPr>
        <w:pStyle w:val="ConsPlusNormal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рабочий поселок </w:t>
      </w:r>
      <w:r w:rsidR="00A542D7" w:rsidRPr="00701A3B">
        <w:rPr>
          <w:rFonts w:ascii="Arial" w:hAnsi="Arial" w:cs="Arial"/>
          <w:sz w:val="24"/>
          <w:szCs w:val="24"/>
        </w:rPr>
        <w:t>Дубна Дубенского района</w:t>
      </w:r>
    </w:p>
    <w:p w14:paraId="1F07D194" w14:textId="77777777" w:rsidR="00A542D7" w:rsidRPr="0002398C" w:rsidRDefault="00A542D7" w:rsidP="00A542D7">
      <w:pPr>
        <w:pStyle w:val="ConsPlusNormal"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14:paraId="09FFEA0B" w14:textId="77777777" w:rsidR="002A1CD4" w:rsidRPr="00701A3B" w:rsidRDefault="002A1CD4" w:rsidP="00701A3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9C26237" w14:textId="77777777" w:rsidR="002A1CD4" w:rsidRPr="00701A3B" w:rsidRDefault="002A1CD4" w:rsidP="0002398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ar219"/>
      <w:bookmarkEnd w:id="1"/>
      <w:r w:rsidRPr="00701A3B">
        <w:rPr>
          <w:rFonts w:ascii="Arial" w:eastAsia="Times New Roman" w:hAnsi="Arial" w:cs="Arial"/>
          <w:sz w:val="24"/>
          <w:szCs w:val="24"/>
          <w:lang w:eastAsia="ru-RU"/>
        </w:rPr>
        <w:t>Выписка из муниципальной долговой книги</w:t>
      </w:r>
    </w:p>
    <w:p w14:paraId="713EB6FD" w14:textId="77777777" w:rsidR="002A1CD4" w:rsidRPr="00701A3B" w:rsidRDefault="002A1CD4" w:rsidP="0002398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01A3B">
        <w:rPr>
          <w:rFonts w:ascii="Arial" w:eastAsia="Times New Roman" w:hAnsi="Arial" w:cs="Arial"/>
          <w:sz w:val="24"/>
          <w:szCs w:val="24"/>
          <w:lang w:eastAsia="ru-RU"/>
        </w:rPr>
        <w:t>по состоянию на ________________ 20___ г.</w:t>
      </w:r>
    </w:p>
    <w:p w14:paraId="0DFEEE0A" w14:textId="77777777" w:rsidR="002A1CD4" w:rsidRPr="00701A3B" w:rsidRDefault="002A1CD4" w:rsidP="0002398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976"/>
        <w:gridCol w:w="2004"/>
        <w:gridCol w:w="1800"/>
        <w:gridCol w:w="1157"/>
        <w:gridCol w:w="1134"/>
      </w:tblGrid>
      <w:tr w:rsidR="002A1CD4" w:rsidRPr="00701A3B" w14:paraId="58A55992" w14:textId="77777777" w:rsidTr="002A1CD4">
        <w:trPr>
          <w:trHeight w:val="10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BF4B" w14:textId="77777777" w:rsidR="002A1CD4" w:rsidRPr="00701A3B" w:rsidRDefault="002A1CD4" w:rsidP="0002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A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 </w:t>
            </w:r>
            <w:r w:rsidRPr="00701A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4290" w14:textId="77777777" w:rsidR="002A1CD4" w:rsidRPr="00701A3B" w:rsidRDefault="002A1CD4" w:rsidP="0002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A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Долговые      </w:t>
            </w:r>
            <w:r w:rsidRPr="00701A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  обязательства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6F7E" w14:textId="77777777" w:rsidR="002A1CD4" w:rsidRPr="00701A3B" w:rsidRDefault="002A1CD4" w:rsidP="0002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A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Дата     </w:t>
            </w:r>
            <w:r w:rsidRPr="00701A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фактического </w:t>
            </w:r>
            <w:r w:rsidRPr="00701A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возникновения</w:t>
            </w:r>
            <w:r w:rsidRPr="00701A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обязательства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252A" w14:textId="77777777" w:rsidR="002A1CD4" w:rsidRPr="00701A3B" w:rsidRDefault="002A1CD4" w:rsidP="0002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A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Дата     </w:t>
            </w:r>
            <w:r w:rsidRPr="00701A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 погашения  </w:t>
            </w:r>
            <w:r w:rsidRPr="00701A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обязательства</w:t>
            </w:r>
            <w:r w:rsidRPr="00701A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по договору </w:t>
            </w:r>
            <w:r w:rsidRPr="00701A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(соглашению)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A7C8" w14:textId="77777777" w:rsidR="002A1CD4" w:rsidRPr="00701A3B" w:rsidRDefault="002A1CD4" w:rsidP="0002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A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Валюта    </w:t>
            </w:r>
            <w:r w:rsidRPr="00701A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обязательства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7050" w14:textId="77777777" w:rsidR="002A1CD4" w:rsidRPr="00701A3B" w:rsidRDefault="002A1CD4" w:rsidP="0002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A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</w:t>
            </w:r>
            <w:r w:rsidRPr="00701A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долга </w:t>
            </w:r>
            <w:r w:rsidRPr="00701A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2A1CD4" w:rsidRPr="00701A3B" w14:paraId="4299DCE1" w14:textId="77777777" w:rsidTr="002A1CD4">
        <w:trPr>
          <w:trHeight w:val="8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0BD5" w14:textId="77777777" w:rsidR="002A1CD4" w:rsidRPr="00701A3B" w:rsidRDefault="002A1CD4" w:rsidP="0002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C365" w14:textId="77777777" w:rsidR="002A1CD4" w:rsidRPr="00701A3B" w:rsidRDefault="002A1CD4" w:rsidP="0002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A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ценные</w:t>
            </w:r>
            <w:r w:rsidRPr="00701A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бумаги МО _________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CB71" w14:textId="77777777" w:rsidR="002A1CD4" w:rsidRPr="00701A3B" w:rsidRDefault="002A1CD4" w:rsidP="0002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680B" w14:textId="77777777" w:rsidR="002A1CD4" w:rsidRPr="00701A3B" w:rsidRDefault="002A1CD4" w:rsidP="0002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5E77" w14:textId="77777777" w:rsidR="002A1CD4" w:rsidRPr="00701A3B" w:rsidRDefault="002A1CD4" w:rsidP="0002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C75C" w14:textId="77777777" w:rsidR="002A1CD4" w:rsidRPr="00701A3B" w:rsidRDefault="002A1CD4" w:rsidP="0002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A1CD4" w:rsidRPr="00701A3B" w14:paraId="15A919A3" w14:textId="77777777" w:rsidTr="002A1CD4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7004" w14:textId="77777777" w:rsidR="002A1CD4" w:rsidRPr="00701A3B" w:rsidRDefault="002A1CD4" w:rsidP="0002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A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1FD8" w14:textId="77777777" w:rsidR="002A1CD4" w:rsidRPr="00701A3B" w:rsidRDefault="002A1CD4" w:rsidP="0002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8BDD" w14:textId="77777777" w:rsidR="002A1CD4" w:rsidRPr="00701A3B" w:rsidRDefault="002A1CD4" w:rsidP="0002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9ACB" w14:textId="77777777" w:rsidR="002A1CD4" w:rsidRPr="00701A3B" w:rsidRDefault="002A1CD4" w:rsidP="0002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1ACF" w14:textId="77777777" w:rsidR="002A1CD4" w:rsidRPr="00701A3B" w:rsidRDefault="002A1CD4" w:rsidP="0002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78D3" w14:textId="77777777" w:rsidR="002A1CD4" w:rsidRPr="00701A3B" w:rsidRDefault="002A1CD4" w:rsidP="0002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A1CD4" w:rsidRPr="00701A3B" w14:paraId="05F672C5" w14:textId="77777777" w:rsidTr="002A1CD4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33AC" w14:textId="77777777" w:rsidR="002A1CD4" w:rsidRPr="00701A3B" w:rsidRDefault="002A1CD4" w:rsidP="0002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FC76" w14:textId="77777777" w:rsidR="002A1CD4" w:rsidRPr="00701A3B" w:rsidRDefault="002A1CD4" w:rsidP="0002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A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              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36CC" w14:textId="77777777" w:rsidR="002A1CD4" w:rsidRPr="00701A3B" w:rsidRDefault="002A1CD4" w:rsidP="0002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1ABC" w14:textId="77777777" w:rsidR="002A1CD4" w:rsidRPr="00701A3B" w:rsidRDefault="002A1CD4" w:rsidP="0002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63FB" w14:textId="77777777" w:rsidR="002A1CD4" w:rsidRPr="00701A3B" w:rsidRDefault="002A1CD4" w:rsidP="0002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6B2D" w14:textId="77777777" w:rsidR="002A1CD4" w:rsidRPr="00701A3B" w:rsidRDefault="002A1CD4" w:rsidP="0002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A1CD4" w:rsidRPr="00701A3B" w14:paraId="649F3A15" w14:textId="77777777" w:rsidTr="002A1CD4">
        <w:trPr>
          <w:trHeight w:val="1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A5BD" w14:textId="77777777" w:rsidR="002A1CD4" w:rsidRPr="00701A3B" w:rsidRDefault="002A1CD4" w:rsidP="0002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2A03" w14:textId="77777777" w:rsidR="002A1CD4" w:rsidRPr="00701A3B" w:rsidRDefault="002A1CD4" w:rsidP="0002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A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  кредиты,</w:t>
            </w:r>
            <w:r w:rsidRPr="00701A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привлеченные       в бюджет   _______ от   других  бюджетов   бюджетной системы   Российской Федерации           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9393" w14:textId="77777777" w:rsidR="002A1CD4" w:rsidRPr="00701A3B" w:rsidRDefault="002A1CD4" w:rsidP="0002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4A31" w14:textId="77777777" w:rsidR="002A1CD4" w:rsidRPr="00701A3B" w:rsidRDefault="002A1CD4" w:rsidP="0002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00D5" w14:textId="77777777" w:rsidR="002A1CD4" w:rsidRPr="00701A3B" w:rsidRDefault="002A1CD4" w:rsidP="0002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CCB6" w14:textId="77777777" w:rsidR="002A1CD4" w:rsidRPr="00701A3B" w:rsidRDefault="002A1CD4" w:rsidP="0002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A1CD4" w:rsidRPr="00701A3B" w14:paraId="2178D06E" w14:textId="77777777" w:rsidTr="002A1CD4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1AE9" w14:textId="77777777" w:rsidR="002A1CD4" w:rsidRPr="00701A3B" w:rsidRDefault="002A1CD4" w:rsidP="0002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A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29F9" w14:textId="77777777" w:rsidR="002A1CD4" w:rsidRPr="00701A3B" w:rsidRDefault="002A1CD4" w:rsidP="0002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FA51" w14:textId="77777777" w:rsidR="002A1CD4" w:rsidRPr="00701A3B" w:rsidRDefault="002A1CD4" w:rsidP="0002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CC7F" w14:textId="77777777" w:rsidR="002A1CD4" w:rsidRPr="00701A3B" w:rsidRDefault="002A1CD4" w:rsidP="0002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DA29" w14:textId="77777777" w:rsidR="002A1CD4" w:rsidRPr="00701A3B" w:rsidRDefault="002A1CD4" w:rsidP="0002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2F4F" w14:textId="77777777" w:rsidR="002A1CD4" w:rsidRPr="00701A3B" w:rsidRDefault="002A1CD4" w:rsidP="0002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A1CD4" w:rsidRPr="00701A3B" w14:paraId="2AB7FC80" w14:textId="77777777" w:rsidTr="002A1CD4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C090" w14:textId="77777777" w:rsidR="002A1CD4" w:rsidRPr="00701A3B" w:rsidRDefault="002A1CD4" w:rsidP="0002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1B6B" w14:textId="77777777" w:rsidR="002A1CD4" w:rsidRPr="00701A3B" w:rsidRDefault="002A1CD4" w:rsidP="0002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A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              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C02C" w14:textId="77777777" w:rsidR="002A1CD4" w:rsidRPr="00701A3B" w:rsidRDefault="002A1CD4" w:rsidP="0002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2BD5" w14:textId="77777777" w:rsidR="002A1CD4" w:rsidRPr="00701A3B" w:rsidRDefault="002A1CD4" w:rsidP="0002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47AC" w14:textId="77777777" w:rsidR="002A1CD4" w:rsidRPr="00701A3B" w:rsidRDefault="002A1CD4" w:rsidP="0002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5B4A" w14:textId="77777777" w:rsidR="002A1CD4" w:rsidRPr="00701A3B" w:rsidRDefault="002A1CD4" w:rsidP="0002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A1CD4" w:rsidRPr="00701A3B" w14:paraId="1211E1A1" w14:textId="77777777" w:rsidTr="002A1CD4">
        <w:trPr>
          <w:trHeight w:val="1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9370" w14:textId="77777777" w:rsidR="002A1CD4" w:rsidRPr="00701A3B" w:rsidRDefault="002A1CD4" w:rsidP="0002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20D5" w14:textId="77777777" w:rsidR="002A1CD4" w:rsidRPr="00701A3B" w:rsidRDefault="002A1CD4" w:rsidP="0002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A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Кредиты,  полученные</w:t>
            </w:r>
            <w:r w:rsidRPr="00701A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МО ________ от кредитных</w:t>
            </w:r>
            <w:r w:rsidRPr="00701A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организаций,        иностранных банков и</w:t>
            </w:r>
            <w:r w:rsidRPr="00701A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международных       </w:t>
            </w:r>
            <w:r w:rsidRPr="00701A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финансовых организаций              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49A5" w14:textId="77777777" w:rsidR="002A1CD4" w:rsidRPr="00701A3B" w:rsidRDefault="002A1CD4" w:rsidP="0002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169C" w14:textId="77777777" w:rsidR="002A1CD4" w:rsidRPr="00701A3B" w:rsidRDefault="002A1CD4" w:rsidP="0002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2615" w14:textId="77777777" w:rsidR="002A1CD4" w:rsidRPr="00701A3B" w:rsidRDefault="002A1CD4" w:rsidP="0002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AB13" w14:textId="77777777" w:rsidR="002A1CD4" w:rsidRPr="00701A3B" w:rsidRDefault="002A1CD4" w:rsidP="0002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A1CD4" w:rsidRPr="00701A3B" w14:paraId="4632D7CA" w14:textId="77777777" w:rsidTr="002A1CD4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9C5A" w14:textId="77777777" w:rsidR="002A1CD4" w:rsidRPr="00701A3B" w:rsidRDefault="002A1CD4" w:rsidP="0002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A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11BF" w14:textId="77777777" w:rsidR="002A1CD4" w:rsidRPr="00701A3B" w:rsidRDefault="002A1CD4" w:rsidP="0002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9931" w14:textId="77777777" w:rsidR="002A1CD4" w:rsidRPr="00701A3B" w:rsidRDefault="002A1CD4" w:rsidP="0002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A73E" w14:textId="77777777" w:rsidR="002A1CD4" w:rsidRPr="00701A3B" w:rsidRDefault="002A1CD4" w:rsidP="0002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E96F" w14:textId="77777777" w:rsidR="002A1CD4" w:rsidRPr="00701A3B" w:rsidRDefault="002A1CD4" w:rsidP="0002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4786" w14:textId="77777777" w:rsidR="002A1CD4" w:rsidRPr="00701A3B" w:rsidRDefault="002A1CD4" w:rsidP="0002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A1CD4" w:rsidRPr="00701A3B" w14:paraId="45F7659B" w14:textId="77777777" w:rsidTr="002A1CD4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40D1" w14:textId="77777777" w:rsidR="002A1CD4" w:rsidRPr="00701A3B" w:rsidRDefault="002A1CD4" w:rsidP="0002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62FF" w14:textId="77777777" w:rsidR="002A1CD4" w:rsidRPr="00701A3B" w:rsidRDefault="002A1CD4" w:rsidP="0002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A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              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BF02" w14:textId="77777777" w:rsidR="002A1CD4" w:rsidRPr="00701A3B" w:rsidRDefault="002A1CD4" w:rsidP="0002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78A2" w14:textId="77777777" w:rsidR="002A1CD4" w:rsidRPr="00701A3B" w:rsidRDefault="002A1CD4" w:rsidP="0002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AE93" w14:textId="77777777" w:rsidR="002A1CD4" w:rsidRPr="00701A3B" w:rsidRDefault="002A1CD4" w:rsidP="0002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216F" w14:textId="77777777" w:rsidR="002A1CD4" w:rsidRPr="00701A3B" w:rsidRDefault="002A1CD4" w:rsidP="0002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A1CD4" w:rsidRPr="00701A3B" w14:paraId="3DA5C6EC" w14:textId="77777777" w:rsidTr="002A1CD4">
        <w:trPr>
          <w:trHeight w:val="8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D3AF" w14:textId="77777777" w:rsidR="002A1CD4" w:rsidRPr="00701A3B" w:rsidRDefault="002A1CD4" w:rsidP="0002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BB63" w14:textId="77777777" w:rsidR="002A1CD4" w:rsidRPr="00701A3B" w:rsidRDefault="002A1CD4" w:rsidP="0002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A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Муниципальные       </w:t>
            </w:r>
            <w:r w:rsidRPr="00701A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гарантии МО _________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A481" w14:textId="77777777" w:rsidR="002A1CD4" w:rsidRPr="00701A3B" w:rsidRDefault="002A1CD4" w:rsidP="0002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8CAE" w14:textId="77777777" w:rsidR="002A1CD4" w:rsidRPr="00701A3B" w:rsidRDefault="002A1CD4" w:rsidP="0002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C24F" w14:textId="77777777" w:rsidR="002A1CD4" w:rsidRPr="00701A3B" w:rsidRDefault="002A1CD4" w:rsidP="0002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150A" w14:textId="77777777" w:rsidR="002A1CD4" w:rsidRPr="00701A3B" w:rsidRDefault="002A1CD4" w:rsidP="0002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A1CD4" w:rsidRPr="00701A3B" w14:paraId="3367654C" w14:textId="77777777" w:rsidTr="002A1CD4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1E9C" w14:textId="77777777" w:rsidR="002A1CD4" w:rsidRPr="00701A3B" w:rsidRDefault="002A1CD4" w:rsidP="0002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A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0D1B" w14:textId="77777777" w:rsidR="002A1CD4" w:rsidRPr="00701A3B" w:rsidRDefault="002A1CD4" w:rsidP="0002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94C1" w14:textId="77777777" w:rsidR="002A1CD4" w:rsidRPr="00701A3B" w:rsidRDefault="002A1CD4" w:rsidP="0002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A90D" w14:textId="77777777" w:rsidR="002A1CD4" w:rsidRPr="00701A3B" w:rsidRDefault="002A1CD4" w:rsidP="0002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11CB" w14:textId="77777777" w:rsidR="002A1CD4" w:rsidRPr="00701A3B" w:rsidRDefault="002A1CD4" w:rsidP="0002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69D2" w14:textId="77777777" w:rsidR="002A1CD4" w:rsidRPr="00701A3B" w:rsidRDefault="002A1CD4" w:rsidP="0002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A1CD4" w:rsidRPr="00701A3B" w14:paraId="101D5E7E" w14:textId="77777777" w:rsidTr="002A1CD4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DD71" w14:textId="77777777" w:rsidR="002A1CD4" w:rsidRPr="00701A3B" w:rsidRDefault="002A1CD4" w:rsidP="0002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00CF" w14:textId="77777777" w:rsidR="002A1CD4" w:rsidRPr="00701A3B" w:rsidRDefault="002A1CD4" w:rsidP="0002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A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              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C6FC" w14:textId="77777777" w:rsidR="002A1CD4" w:rsidRPr="00701A3B" w:rsidRDefault="002A1CD4" w:rsidP="0002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9DD2" w14:textId="77777777" w:rsidR="002A1CD4" w:rsidRPr="00701A3B" w:rsidRDefault="002A1CD4" w:rsidP="0002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46D2" w14:textId="77777777" w:rsidR="002A1CD4" w:rsidRPr="00701A3B" w:rsidRDefault="002A1CD4" w:rsidP="0002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D5B6" w14:textId="77777777" w:rsidR="002A1CD4" w:rsidRPr="00701A3B" w:rsidRDefault="002A1CD4" w:rsidP="0002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A1CD4" w:rsidRPr="00701A3B" w14:paraId="4F6A2BFB" w14:textId="77777777" w:rsidTr="002A1CD4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C42A" w14:textId="77777777" w:rsidR="002A1CD4" w:rsidRPr="00701A3B" w:rsidRDefault="002A1CD4" w:rsidP="0002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6889" w14:textId="77777777" w:rsidR="002A1CD4" w:rsidRPr="00701A3B" w:rsidRDefault="002A1CD4" w:rsidP="0002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A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муниципальный долг МО __________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0B1E" w14:textId="77777777" w:rsidR="002A1CD4" w:rsidRPr="00701A3B" w:rsidRDefault="002A1CD4" w:rsidP="00023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37260ADC" w14:textId="77777777" w:rsidR="002A1CD4" w:rsidRPr="00701A3B" w:rsidRDefault="002A1CD4" w:rsidP="0002398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14:paraId="497B691F" w14:textId="77777777" w:rsidR="002A1CD4" w:rsidRPr="00701A3B" w:rsidRDefault="002A1CD4" w:rsidP="0002398C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701A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1E7CA3E1" w14:textId="77777777" w:rsidR="002A1CD4" w:rsidRPr="00701A3B" w:rsidRDefault="002A1CD4" w:rsidP="0002398C">
      <w:pPr>
        <w:pStyle w:val="ConsPlusNonformat"/>
        <w:contextualSpacing/>
        <w:jc w:val="both"/>
        <w:rPr>
          <w:rFonts w:ascii="Arial" w:hAnsi="Arial" w:cs="Arial"/>
          <w:sz w:val="24"/>
          <w:szCs w:val="24"/>
        </w:rPr>
      </w:pPr>
      <w:r w:rsidRPr="00701A3B">
        <w:rPr>
          <w:rFonts w:ascii="Arial" w:hAnsi="Arial" w:cs="Arial"/>
          <w:sz w:val="24"/>
          <w:szCs w:val="24"/>
        </w:rPr>
        <w:t>Руководитель финансового органа       (подпись)       (расшифровка подписи)</w:t>
      </w:r>
    </w:p>
    <w:p w14:paraId="2EA7AB82" w14:textId="77777777" w:rsidR="002A1CD4" w:rsidRPr="00701A3B" w:rsidRDefault="002A1CD4" w:rsidP="0002398C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</w:p>
    <w:p w14:paraId="716B599D" w14:textId="77777777" w:rsidR="002A1CD4" w:rsidRPr="00701A3B" w:rsidRDefault="002A1CD4" w:rsidP="00701A3B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3E59CF80" w14:textId="77777777" w:rsidR="00AA3A59" w:rsidRPr="00701A3B" w:rsidRDefault="00AA3A59" w:rsidP="00701A3B">
      <w:pPr>
        <w:pStyle w:val="ConsPlusNormal"/>
        <w:pBdr>
          <w:top w:val="single" w:sz="6" w:space="0" w:color="auto"/>
        </w:pBdr>
        <w:spacing w:before="100" w:after="10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167A37E5" w14:textId="77777777" w:rsidR="007B78EE" w:rsidRPr="00701A3B" w:rsidRDefault="007B78EE" w:rsidP="00701A3B">
      <w:pPr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</w:p>
    <w:sectPr w:rsidR="007B78EE" w:rsidRPr="00701A3B" w:rsidSect="00701A3B">
      <w:pgSz w:w="11906" w:h="16838" w:code="9"/>
      <w:pgMar w:top="567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3A59"/>
    <w:rsid w:val="000100FC"/>
    <w:rsid w:val="0001642D"/>
    <w:rsid w:val="0002398C"/>
    <w:rsid w:val="00074DA2"/>
    <w:rsid w:val="00081A90"/>
    <w:rsid w:val="000F759C"/>
    <w:rsid w:val="00170B3E"/>
    <w:rsid w:val="001A4A81"/>
    <w:rsid w:val="002A1CD4"/>
    <w:rsid w:val="003153EB"/>
    <w:rsid w:val="003B0C14"/>
    <w:rsid w:val="004A1612"/>
    <w:rsid w:val="004D25F5"/>
    <w:rsid w:val="004E72D8"/>
    <w:rsid w:val="004F4904"/>
    <w:rsid w:val="005C3682"/>
    <w:rsid w:val="00681638"/>
    <w:rsid w:val="006B7AC6"/>
    <w:rsid w:val="006F7D21"/>
    <w:rsid w:val="00701A3B"/>
    <w:rsid w:val="0070222A"/>
    <w:rsid w:val="00702FEF"/>
    <w:rsid w:val="007B78EE"/>
    <w:rsid w:val="007E0299"/>
    <w:rsid w:val="00834599"/>
    <w:rsid w:val="008B3192"/>
    <w:rsid w:val="008D4AE8"/>
    <w:rsid w:val="009606EE"/>
    <w:rsid w:val="009745C0"/>
    <w:rsid w:val="00985870"/>
    <w:rsid w:val="009F01FD"/>
    <w:rsid w:val="00A3096B"/>
    <w:rsid w:val="00A37EF2"/>
    <w:rsid w:val="00A542D7"/>
    <w:rsid w:val="00AA3A59"/>
    <w:rsid w:val="00B04EB9"/>
    <w:rsid w:val="00B22D14"/>
    <w:rsid w:val="00B27C3E"/>
    <w:rsid w:val="00B42D9A"/>
    <w:rsid w:val="00CC0FF9"/>
    <w:rsid w:val="00D17CF2"/>
    <w:rsid w:val="00DB35AD"/>
    <w:rsid w:val="00E37CDF"/>
    <w:rsid w:val="00F57AF8"/>
    <w:rsid w:val="00FA0332"/>
    <w:rsid w:val="00FB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1FCA3"/>
  <w15:docId w15:val="{9E981593-18F3-49F8-8187-7C76A4F3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A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A3A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A3A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A3A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rsid w:val="008D4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2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2D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3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86BF855775EB08C3EA02AE58CE826B78042B6900B7D0C4439D07612EBCC87B876470A5E1ED5A8CE0E05A50E4IAoF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386BF855775EB08C3EA02AE58CE826B78042B6F05B2D0C4439D07612EBCC87B956428A9EAE24C86B4AF1C05E8A4AD6AAEAD3E83171FI0oE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386BF855775EB08C3EA02AE58CE826B78042B6F05B2D0C4439D07612EBCC87B956428A9EAE34286B4AF1C05E8A4AD6AAEAD3E83171FI0oEO" TargetMode="External"/><Relationship Id="rId11" Type="http://schemas.openxmlformats.org/officeDocument/2006/relationships/hyperlink" Target="consultantplus://offline/ref=8386BF855775EB08C3EA02AE58CE826B78042B6F05B2D0C4439D07612EBCC87B956428A9EAE24C86B4AF1C05E8A4AD6AAEAD3E83171FI0oEO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8386BF855775EB08C3EA02AE58CE826B78042B6F05B2D0C4439D07612EBCC87B956428A9EAE34286B4AF1C05E8A4AD6AAEAD3E83171FI0oE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386BF855775EB08C3EA1CA34EA2DC607C0C75660EB4DF9116C25C3C79B5C22CD22B71EBA7E8458DE0FE5A51EEF2F430FAA02289091F072F696BB6I5o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A9CEA-98E4-44B0-8CF7-8BEDD0763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3718</Words>
  <Characters>21195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Елена Владимировна</dc:creator>
  <cp:lastModifiedBy>Антонова Елена Владимировна</cp:lastModifiedBy>
  <cp:revision>10</cp:revision>
  <cp:lastPrinted>2020-05-21T09:44:00Z</cp:lastPrinted>
  <dcterms:created xsi:type="dcterms:W3CDTF">2020-01-29T08:28:00Z</dcterms:created>
  <dcterms:modified xsi:type="dcterms:W3CDTF">2025-05-14T12:19:00Z</dcterms:modified>
</cp:coreProperties>
</file>